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0D" w:rsidRPr="00E457D5" w:rsidRDefault="00632F0D" w:rsidP="00632F0D">
      <w:pPr>
        <w:pStyle w:val="Pagrindinistekstas"/>
        <w:spacing w:before="69" w:line="275" w:lineRule="exact"/>
        <w:ind w:left="5422"/>
      </w:pPr>
      <w:r w:rsidRPr="00E457D5">
        <w:t>PATVIRTINTA</w:t>
      </w:r>
    </w:p>
    <w:p w:rsidR="00632F0D" w:rsidRPr="00E457D5" w:rsidRDefault="00632F0D" w:rsidP="00632F0D">
      <w:pPr>
        <w:pStyle w:val="Pagrindinistekstas"/>
        <w:spacing w:line="244" w:lineRule="auto"/>
        <w:ind w:left="5427" w:right="1002" w:firstLine="2"/>
        <w:rPr>
          <w:spacing w:val="-1"/>
        </w:rPr>
      </w:pPr>
      <w:r w:rsidRPr="00E457D5">
        <w:rPr>
          <w:spacing w:val="-1"/>
        </w:rPr>
        <w:t xml:space="preserve">Šalčininkų r.Jašiūnų pagrindinės mokyklos </w:t>
      </w:r>
      <w:r w:rsidRPr="00E457D5">
        <w:rPr>
          <w:w w:val="95"/>
        </w:rPr>
        <w:t>direktorės</w:t>
      </w:r>
    </w:p>
    <w:p w:rsidR="00632F0D" w:rsidRPr="00E457D5" w:rsidRDefault="00632F0D" w:rsidP="00632F0D">
      <w:pPr>
        <w:pStyle w:val="Pagrindinistekstas"/>
        <w:spacing w:line="268" w:lineRule="exact"/>
        <w:ind w:left="5428"/>
      </w:pPr>
      <w:r w:rsidRPr="00E457D5">
        <w:rPr>
          <w:w w:val="95"/>
        </w:rPr>
        <w:t>2021m.rugpjūčio 27 d. įsakymu Nr. V1-72B</w:t>
      </w:r>
    </w:p>
    <w:p w:rsidR="00632F0D" w:rsidRPr="00E457D5" w:rsidRDefault="00632F0D" w:rsidP="00632F0D">
      <w:pPr>
        <w:pStyle w:val="Pagrindinistekstas"/>
        <w:spacing w:before="3"/>
      </w:pPr>
    </w:p>
    <w:p w:rsidR="00632F0D" w:rsidRPr="00E457D5" w:rsidRDefault="00632F0D" w:rsidP="00632F0D">
      <w:pPr>
        <w:spacing w:line="249" w:lineRule="auto"/>
        <w:ind w:left="2711" w:right="1240" w:firstLine="163"/>
        <w:rPr>
          <w:b/>
          <w:sz w:val="24"/>
          <w:szCs w:val="24"/>
        </w:rPr>
      </w:pPr>
      <w:r w:rsidRPr="00E457D5">
        <w:rPr>
          <w:b/>
          <w:w w:val="105"/>
          <w:sz w:val="24"/>
          <w:szCs w:val="24"/>
        </w:rPr>
        <w:t>UGDYMO PROCESO ORGANIZAVIMO</w:t>
      </w:r>
      <w:r w:rsidRPr="00E457D5">
        <w:rPr>
          <w:b/>
          <w:spacing w:val="1"/>
          <w:w w:val="105"/>
          <w:sz w:val="24"/>
          <w:szCs w:val="24"/>
        </w:rPr>
        <w:t xml:space="preserve"> </w:t>
      </w:r>
      <w:r w:rsidRPr="00E457D5">
        <w:rPr>
          <w:b/>
          <w:sz w:val="24"/>
          <w:szCs w:val="24"/>
        </w:rPr>
        <w:t>NUOTOLINIU</w:t>
      </w:r>
      <w:r w:rsidRPr="00E457D5">
        <w:rPr>
          <w:b/>
          <w:spacing w:val="50"/>
          <w:sz w:val="24"/>
          <w:szCs w:val="24"/>
        </w:rPr>
        <w:t xml:space="preserve"> </w:t>
      </w:r>
      <w:r w:rsidRPr="00E457D5">
        <w:rPr>
          <w:b/>
          <w:sz w:val="24"/>
          <w:szCs w:val="24"/>
        </w:rPr>
        <w:t>B</w:t>
      </w:r>
      <w:r w:rsidRPr="00E457D5">
        <w:rPr>
          <w:b/>
          <w:sz w:val="24"/>
          <w:szCs w:val="24"/>
          <w:lang w:val="lt-LT"/>
        </w:rPr>
        <w:t>Ū</w:t>
      </w:r>
      <w:r w:rsidRPr="00E457D5">
        <w:rPr>
          <w:b/>
          <w:sz w:val="24"/>
          <w:szCs w:val="24"/>
        </w:rPr>
        <w:t>DU</w:t>
      </w:r>
      <w:r w:rsidRPr="00E457D5">
        <w:rPr>
          <w:b/>
          <w:spacing w:val="31"/>
          <w:sz w:val="24"/>
          <w:szCs w:val="24"/>
        </w:rPr>
        <w:t xml:space="preserve"> </w:t>
      </w:r>
      <w:r w:rsidRPr="00E457D5">
        <w:rPr>
          <w:b/>
          <w:sz w:val="24"/>
          <w:szCs w:val="24"/>
        </w:rPr>
        <w:t>TVARKOS</w:t>
      </w:r>
      <w:r w:rsidRPr="00E457D5">
        <w:rPr>
          <w:b/>
          <w:spacing w:val="38"/>
          <w:sz w:val="24"/>
          <w:szCs w:val="24"/>
        </w:rPr>
        <w:t xml:space="preserve"> </w:t>
      </w:r>
      <w:r w:rsidR="004860EA" w:rsidRPr="00E457D5">
        <w:rPr>
          <w:b/>
          <w:sz w:val="24"/>
          <w:szCs w:val="24"/>
        </w:rPr>
        <w:t>APRAŠ</w:t>
      </w:r>
      <w:r w:rsidRPr="00E457D5">
        <w:rPr>
          <w:b/>
          <w:sz w:val="24"/>
          <w:szCs w:val="24"/>
        </w:rPr>
        <w:t>AS</w:t>
      </w:r>
    </w:p>
    <w:p w:rsidR="00632F0D" w:rsidRPr="00E457D5" w:rsidRDefault="00632F0D" w:rsidP="00632F0D">
      <w:pPr>
        <w:pStyle w:val="Pagrindinistekstas"/>
        <w:spacing w:before="8"/>
        <w:rPr>
          <w:b/>
        </w:rPr>
      </w:pPr>
    </w:p>
    <w:p w:rsidR="00632F0D" w:rsidRPr="00E457D5" w:rsidRDefault="00632F0D" w:rsidP="000C3628">
      <w:pPr>
        <w:spacing w:line="249" w:lineRule="auto"/>
        <w:ind w:left="3524" w:right="2913" w:firstLine="937"/>
        <w:rPr>
          <w:b/>
          <w:sz w:val="24"/>
          <w:szCs w:val="24"/>
        </w:rPr>
      </w:pPr>
      <w:r w:rsidRPr="00E457D5">
        <w:rPr>
          <w:b/>
          <w:w w:val="105"/>
          <w:sz w:val="24"/>
          <w:szCs w:val="24"/>
        </w:rPr>
        <w:t>I SKYRIUS</w:t>
      </w:r>
      <w:r w:rsidRPr="00E457D5">
        <w:rPr>
          <w:b/>
          <w:spacing w:val="1"/>
          <w:w w:val="105"/>
          <w:sz w:val="24"/>
          <w:szCs w:val="24"/>
        </w:rPr>
        <w:t xml:space="preserve"> </w:t>
      </w:r>
      <w:r w:rsidRPr="00E457D5">
        <w:rPr>
          <w:b/>
          <w:sz w:val="24"/>
          <w:szCs w:val="24"/>
        </w:rPr>
        <w:t>BENDROSIOS</w:t>
      </w:r>
      <w:r w:rsidRPr="00E457D5">
        <w:rPr>
          <w:b/>
          <w:spacing w:val="9"/>
          <w:sz w:val="24"/>
          <w:szCs w:val="24"/>
        </w:rPr>
        <w:t xml:space="preserve"> </w:t>
      </w:r>
      <w:r w:rsidRPr="00E457D5">
        <w:rPr>
          <w:b/>
          <w:sz w:val="24"/>
          <w:szCs w:val="24"/>
        </w:rPr>
        <w:t>NUOSTATOS</w:t>
      </w:r>
    </w:p>
    <w:p w:rsidR="00632F0D" w:rsidRPr="00E457D5" w:rsidRDefault="00995C79" w:rsidP="00995C79">
      <w:pPr>
        <w:pStyle w:val="Pagrindinistekstas"/>
        <w:spacing w:line="242" w:lineRule="auto"/>
        <w:ind w:left="-57" w:right="-57"/>
        <w:jc w:val="both"/>
      </w:pPr>
      <w:r w:rsidRPr="00E457D5">
        <w:rPr>
          <w:spacing w:val="1"/>
        </w:rPr>
        <w:t xml:space="preserve">              1.</w:t>
      </w:r>
      <w:r w:rsidR="00632F0D" w:rsidRPr="00E457D5">
        <w:rPr>
          <w:spacing w:val="1"/>
        </w:rPr>
        <w:t xml:space="preserve"> </w:t>
      </w:r>
      <w:r w:rsidR="00632F0D" w:rsidRPr="00E457D5">
        <w:t>Ugdymo</w:t>
      </w:r>
      <w:r w:rsidR="00632F0D" w:rsidRPr="00E457D5">
        <w:rPr>
          <w:spacing w:val="1"/>
        </w:rPr>
        <w:t xml:space="preserve"> </w:t>
      </w:r>
      <w:r w:rsidR="00632F0D" w:rsidRPr="00E457D5">
        <w:t>proceso</w:t>
      </w:r>
      <w:r w:rsidR="00632F0D" w:rsidRPr="00E457D5">
        <w:rPr>
          <w:spacing w:val="1"/>
        </w:rPr>
        <w:t xml:space="preserve"> </w:t>
      </w:r>
      <w:r w:rsidR="00632F0D" w:rsidRPr="00E457D5">
        <w:t>organizavimo</w:t>
      </w:r>
      <w:r w:rsidR="00632F0D" w:rsidRPr="00E457D5">
        <w:rPr>
          <w:spacing w:val="1"/>
        </w:rPr>
        <w:t xml:space="preserve"> </w:t>
      </w:r>
      <w:r w:rsidR="00632F0D" w:rsidRPr="00E457D5">
        <w:t>nuotoliniu</w:t>
      </w:r>
      <w:r w:rsidR="00632F0D" w:rsidRPr="00E457D5">
        <w:rPr>
          <w:spacing w:val="1"/>
        </w:rPr>
        <w:t xml:space="preserve"> </w:t>
      </w:r>
      <w:r w:rsidR="00632F0D" w:rsidRPr="00E457D5">
        <w:t>būdu</w:t>
      </w:r>
      <w:r w:rsidR="00632F0D" w:rsidRPr="00E457D5">
        <w:rPr>
          <w:spacing w:val="1"/>
        </w:rPr>
        <w:t xml:space="preserve"> </w:t>
      </w:r>
      <w:r w:rsidR="00632F0D" w:rsidRPr="00E457D5">
        <w:t>tvarkos</w:t>
      </w:r>
      <w:r w:rsidR="00632F0D" w:rsidRPr="00E457D5">
        <w:rPr>
          <w:spacing w:val="1"/>
        </w:rPr>
        <w:t xml:space="preserve"> </w:t>
      </w:r>
      <w:r w:rsidR="00632F0D" w:rsidRPr="00E457D5">
        <w:t>aprašas</w:t>
      </w:r>
      <w:r w:rsidR="00632F0D" w:rsidRPr="00E457D5">
        <w:rPr>
          <w:spacing w:val="1"/>
        </w:rPr>
        <w:t xml:space="preserve"> </w:t>
      </w:r>
      <w:r w:rsidR="00632F0D" w:rsidRPr="00E457D5">
        <w:t>(toliau</w:t>
      </w:r>
      <w:r w:rsidRPr="00E457D5">
        <w:rPr>
          <w:spacing w:val="1"/>
        </w:rPr>
        <w:t xml:space="preserve"> </w:t>
      </w:r>
      <w:r w:rsidR="00632F0D" w:rsidRPr="00E457D5">
        <w:t>Aprašas)</w:t>
      </w:r>
      <w:r w:rsidR="00632F0D" w:rsidRPr="00E457D5">
        <w:rPr>
          <w:spacing w:val="1"/>
        </w:rPr>
        <w:t xml:space="preserve"> </w:t>
      </w:r>
      <w:r w:rsidR="00632F0D" w:rsidRPr="00E457D5">
        <w:t>reglamentuoja nuotolinio mokymosi organizavimo pagal pradinio ir pagrindinio ugdymo pirmosios</w:t>
      </w:r>
      <w:r w:rsidR="00632F0D" w:rsidRPr="00E457D5">
        <w:rPr>
          <w:spacing w:val="1"/>
        </w:rPr>
        <w:t xml:space="preserve"> ir antrosios </w:t>
      </w:r>
      <w:r w:rsidR="00632F0D" w:rsidRPr="00E457D5">
        <w:t>dalies</w:t>
      </w:r>
      <w:r w:rsidR="00632F0D" w:rsidRPr="00E457D5">
        <w:rPr>
          <w:spacing w:val="1"/>
        </w:rPr>
        <w:t xml:space="preserve"> </w:t>
      </w:r>
      <w:r w:rsidR="00632F0D" w:rsidRPr="00E457D5">
        <w:t>programas</w:t>
      </w:r>
      <w:r w:rsidR="00632F0D" w:rsidRPr="00E457D5">
        <w:rPr>
          <w:spacing w:val="1"/>
        </w:rPr>
        <w:t xml:space="preserve"> </w:t>
      </w:r>
      <w:r w:rsidR="00632F0D" w:rsidRPr="00E457D5">
        <w:t>tvarką,</w:t>
      </w:r>
      <w:r w:rsidR="00632F0D" w:rsidRPr="00E457D5">
        <w:rPr>
          <w:spacing w:val="1"/>
        </w:rPr>
        <w:t xml:space="preserve"> </w:t>
      </w:r>
      <w:r w:rsidR="00632F0D" w:rsidRPr="00E457D5">
        <w:t>apibrėžia</w:t>
      </w:r>
      <w:r w:rsidR="00632F0D" w:rsidRPr="00E457D5">
        <w:rPr>
          <w:spacing w:val="1"/>
        </w:rPr>
        <w:t xml:space="preserve"> </w:t>
      </w:r>
      <w:r w:rsidR="00632F0D" w:rsidRPr="00E457D5">
        <w:t>nuotolinio</w:t>
      </w:r>
      <w:r w:rsidR="00632F0D" w:rsidRPr="00E457D5">
        <w:rPr>
          <w:spacing w:val="1"/>
        </w:rPr>
        <w:t xml:space="preserve"> </w:t>
      </w:r>
      <w:r w:rsidR="00632F0D" w:rsidRPr="00E457D5">
        <w:t>mokymo(si)</w:t>
      </w:r>
      <w:r w:rsidR="00632F0D" w:rsidRPr="00E457D5">
        <w:rPr>
          <w:spacing w:val="1"/>
        </w:rPr>
        <w:t xml:space="preserve"> </w:t>
      </w:r>
      <w:r w:rsidR="00632F0D" w:rsidRPr="00E457D5">
        <w:t>dalyvių</w:t>
      </w:r>
      <w:r w:rsidR="00632F0D" w:rsidRPr="00E457D5">
        <w:rPr>
          <w:spacing w:val="1"/>
        </w:rPr>
        <w:t xml:space="preserve"> </w:t>
      </w:r>
      <w:r w:rsidR="00632F0D" w:rsidRPr="00E457D5">
        <w:t>veiklas,</w:t>
      </w:r>
      <w:r w:rsidR="00632F0D" w:rsidRPr="00E457D5">
        <w:rPr>
          <w:spacing w:val="1"/>
        </w:rPr>
        <w:t xml:space="preserve"> </w:t>
      </w:r>
      <w:r w:rsidR="00632F0D" w:rsidRPr="00E457D5">
        <w:t>skaitmeninių technologijų</w:t>
      </w:r>
      <w:r w:rsidR="00632F0D" w:rsidRPr="00E457D5">
        <w:rPr>
          <w:spacing w:val="13"/>
        </w:rPr>
        <w:t xml:space="preserve"> </w:t>
      </w:r>
      <w:r w:rsidR="00632F0D" w:rsidRPr="00E457D5">
        <w:t>naudojimą.</w:t>
      </w:r>
    </w:p>
    <w:p w:rsidR="00632F0D" w:rsidRPr="00E457D5" w:rsidRDefault="00995C79" w:rsidP="00995C79">
      <w:pPr>
        <w:pStyle w:val="Sraopastraipa"/>
        <w:tabs>
          <w:tab w:val="left" w:pos="1314"/>
        </w:tabs>
        <w:ind w:left="-57" w:firstLine="0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     2. </w:t>
      </w:r>
      <w:r w:rsidR="00632F0D" w:rsidRPr="00E457D5">
        <w:rPr>
          <w:sz w:val="24"/>
          <w:szCs w:val="24"/>
        </w:rPr>
        <w:t>Aprašas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parengtas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vadovaujantis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Lietuvos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Respublikos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švietimo,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mokslo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ir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sporto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ministro</w:t>
      </w:r>
      <w:r w:rsidR="00632F0D" w:rsidRPr="00E457D5">
        <w:rPr>
          <w:spacing w:val="1"/>
          <w:sz w:val="24"/>
          <w:szCs w:val="24"/>
        </w:rPr>
        <w:t xml:space="preserve"> </w:t>
      </w:r>
      <w:r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2020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m.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kovo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16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d.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įsakymu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Nr.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V-372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,,Dėl</w:t>
      </w:r>
      <w:r w:rsidR="00632F0D" w:rsidRPr="00E457D5">
        <w:rPr>
          <w:spacing w:val="1"/>
          <w:sz w:val="24"/>
          <w:szCs w:val="24"/>
        </w:rPr>
        <w:t xml:space="preserve"> </w:t>
      </w:r>
      <w:r w:rsidR="00963BCC" w:rsidRPr="00E457D5">
        <w:rPr>
          <w:sz w:val="24"/>
          <w:szCs w:val="24"/>
        </w:rPr>
        <w:t>rekomendacijų</w:t>
      </w:r>
      <w:r w:rsidR="00632F0D" w:rsidRPr="00E457D5">
        <w:rPr>
          <w:spacing w:val="1"/>
          <w:sz w:val="24"/>
          <w:szCs w:val="24"/>
        </w:rPr>
        <w:t xml:space="preserve"> </w:t>
      </w:r>
      <w:r w:rsidR="00963BCC" w:rsidRPr="00E457D5">
        <w:rPr>
          <w:sz w:val="24"/>
          <w:szCs w:val="24"/>
        </w:rPr>
        <w:t>dėl</w:t>
      </w:r>
      <w:r w:rsidR="00632F0D" w:rsidRPr="00E457D5">
        <w:rPr>
          <w:sz w:val="24"/>
          <w:szCs w:val="24"/>
        </w:rPr>
        <w:t xml:space="preserve"> ugdymo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proceso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organizavimo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nuotoliniu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būdu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patvirtinimo", 2020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m.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liepos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2 d.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įsakymu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Nr.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V-1006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,,Dėl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mokymo nuotoliniu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ugdymo proceso organizavimo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būdu kriterijų aprašo patvirtinimo”.</w:t>
      </w:r>
    </w:p>
    <w:p w:rsidR="00632F0D" w:rsidRPr="00E457D5" w:rsidRDefault="00995C79" w:rsidP="00995C79">
      <w:pPr>
        <w:tabs>
          <w:tab w:val="left" w:pos="1314"/>
        </w:tabs>
        <w:rPr>
          <w:sz w:val="24"/>
          <w:szCs w:val="24"/>
        </w:rPr>
      </w:pPr>
      <w:r w:rsidRPr="00E457D5">
        <w:rPr>
          <w:w w:val="95"/>
          <w:sz w:val="24"/>
          <w:szCs w:val="24"/>
        </w:rPr>
        <w:t xml:space="preserve">            3. </w:t>
      </w:r>
      <w:r w:rsidR="00632F0D" w:rsidRPr="00E457D5">
        <w:rPr>
          <w:w w:val="95"/>
          <w:sz w:val="24"/>
          <w:szCs w:val="24"/>
        </w:rPr>
        <w:t>Apraše</w:t>
      </w:r>
      <w:r w:rsidR="00632F0D" w:rsidRPr="00E457D5">
        <w:rPr>
          <w:spacing w:val="-7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vartojamos</w:t>
      </w:r>
      <w:r w:rsidR="00632F0D" w:rsidRPr="00E457D5">
        <w:rPr>
          <w:spacing w:val="-5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sąvokos:</w:t>
      </w:r>
    </w:p>
    <w:p w:rsidR="00632F0D" w:rsidRPr="00E457D5" w:rsidRDefault="00632F0D" w:rsidP="00995C79">
      <w:pPr>
        <w:pStyle w:val="Sraopastraipa"/>
        <w:tabs>
          <w:tab w:val="left" w:pos="1488"/>
        </w:tabs>
        <w:ind w:left="0" w:firstLine="0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   3.1.</w:t>
      </w:r>
      <w:r w:rsidR="006B550E" w:rsidRPr="00E457D5">
        <w:rPr>
          <w:sz w:val="24"/>
          <w:szCs w:val="24"/>
        </w:rPr>
        <w:t xml:space="preserve"> </w:t>
      </w:r>
      <w:r w:rsidRPr="00E457D5">
        <w:rPr>
          <w:b/>
          <w:sz w:val="24"/>
          <w:szCs w:val="24"/>
        </w:rPr>
        <w:t>nuotolinis</w:t>
      </w:r>
      <w:r w:rsidRPr="00E457D5">
        <w:rPr>
          <w:b/>
          <w:spacing w:val="1"/>
          <w:sz w:val="24"/>
          <w:szCs w:val="24"/>
        </w:rPr>
        <w:t xml:space="preserve"> </w:t>
      </w:r>
      <w:r w:rsidRPr="00E457D5">
        <w:rPr>
          <w:b/>
          <w:sz w:val="24"/>
          <w:szCs w:val="24"/>
        </w:rPr>
        <w:t>mokymas(-is)</w:t>
      </w:r>
      <w:r w:rsidRPr="00E457D5">
        <w:rPr>
          <w:b/>
          <w:spacing w:val="1"/>
          <w:sz w:val="24"/>
          <w:szCs w:val="24"/>
        </w:rPr>
        <w:t xml:space="preserve"> </w:t>
      </w:r>
      <w:r w:rsidRPr="00E457D5">
        <w:rPr>
          <w:sz w:val="24"/>
          <w:szCs w:val="24"/>
        </w:rPr>
        <w:t>-</w:t>
      </w:r>
      <w:r w:rsidRPr="00E457D5">
        <w:rPr>
          <w:spacing w:val="1"/>
          <w:sz w:val="24"/>
          <w:szCs w:val="24"/>
        </w:rPr>
        <w:t xml:space="preserve"> </w:t>
      </w:r>
      <w:r w:rsidRPr="00E457D5">
        <w:rPr>
          <w:sz w:val="24"/>
          <w:szCs w:val="24"/>
        </w:rPr>
        <w:t>tai</w:t>
      </w:r>
      <w:r w:rsidRPr="00E457D5">
        <w:rPr>
          <w:spacing w:val="1"/>
          <w:sz w:val="24"/>
          <w:szCs w:val="24"/>
        </w:rPr>
        <w:t xml:space="preserve"> </w:t>
      </w:r>
      <w:r w:rsidRPr="00E457D5">
        <w:rPr>
          <w:sz w:val="24"/>
          <w:szCs w:val="24"/>
        </w:rPr>
        <w:t>reguliarus</w:t>
      </w:r>
      <w:r w:rsidRPr="00E457D5">
        <w:rPr>
          <w:spacing w:val="1"/>
          <w:sz w:val="24"/>
          <w:szCs w:val="24"/>
        </w:rPr>
        <w:t xml:space="preserve"> </w:t>
      </w:r>
      <w:r w:rsidRPr="00E457D5">
        <w:rPr>
          <w:sz w:val="24"/>
          <w:szCs w:val="24"/>
        </w:rPr>
        <w:t>ir</w:t>
      </w:r>
      <w:r w:rsidRPr="00E457D5">
        <w:rPr>
          <w:spacing w:val="1"/>
          <w:sz w:val="24"/>
          <w:szCs w:val="24"/>
        </w:rPr>
        <w:t xml:space="preserve"> </w:t>
      </w:r>
      <w:r w:rsidRPr="00E457D5">
        <w:rPr>
          <w:sz w:val="24"/>
          <w:szCs w:val="24"/>
        </w:rPr>
        <w:t>nuoseklus</w:t>
      </w:r>
      <w:r w:rsidRPr="00E457D5">
        <w:rPr>
          <w:spacing w:val="1"/>
          <w:sz w:val="24"/>
          <w:szCs w:val="24"/>
        </w:rPr>
        <w:t xml:space="preserve"> </w:t>
      </w:r>
      <w:r w:rsidRPr="00E457D5">
        <w:rPr>
          <w:sz w:val="24"/>
          <w:szCs w:val="24"/>
        </w:rPr>
        <w:t>savarankiškas</w:t>
      </w:r>
      <w:r w:rsidRPr="00E457D5">
        <w:rPr>
          <w:spacing w:val="1"/>
          <w:sz w:val="24"/>
          <w:szCs w:val="24"/>
        </w:rPr>
        <w:t xml:space="preserve"> </w:t>
      </w:r>
      <w:r w:rsidRPr="00E457D5">
        <w:rPr>
          <w:sz w:val="24"/>
          <w:szCs w:val="24"/>
        </w:rPr>
        <w:t>ar</w:t>
      </w:r>
      <w:r w:rsidRPr="00E457D5">
        <w:rPr>
          <w:spacing w:val="1"/>
          <w:sz w:val="24"/>
          <w:szCs w:val="24"/>
        </w:rPr>
        <w:t xml:space="preserve"> </w:t>
      </w:r>
      <w:r w:rsidRPr="00E457D5">
        <w:rPr>
          <w:sz w:val="24"/>
          <w:szCs w:val="24"/>
        </w:rPr>
        <w:t>grupinis</w:t>
      </w:r>
      <w:r w:rsidR="00995C79" w:rsidRPr="00E457D5">
        <w:rPr>
          <w:sz w:val="24"/>
          <w:szCs w:val="24"/>
        </w:rPr>
        <w:t xml:space="preserve"> </w:t>
      </w:r>
      <w:r w:rsidRPr="00E457D5">
        <w:rPr>
          <w:sz w:val="24"/>
          <w:szCs w:val="24"/>
        </w:rPr>
        <w:t>mokymas(-is), kai besimokančiuosius ir mokytoją skiria atstumas ir / ar laikas, o bendravimas ir</w:t>
      </w:r>
      <w:r w:rsidRPr="00E457D5">
        <w:rPr>
          <w:spacing w:val="1"/>
          <w:sz w:val="24"/>
          <w:szCs w:val="24"/>
        </w:rPr>
        <w:t xml:space="preserve"> </w:t>
      </w:r>
      <w:r w:rsidRPr="00E457D5">
        <w:rPr>
          <w:sz w:val="24"/>
          <w:szCs w:val="24"/>
        </w:rPr>
        <w:t>bendradarbiavimas,</w:t>
      </w:r>
      <w:r w:rsidRPr="00E457D5">
        <w:rPr>
          <w:spacing w:val="1"/>
          <w:sz w:val="24"/>
          <w:szCs w:val="24"/>
        </w:rPr>
        <w:t xml:space="preserve"> </w:t>
      </w:r>
      <w:r w:rsidRPr="00E457D5">
        <w:rPr>
          <w:sz w:val="24"/>
          <w:szCs w:val="24"/>
        </w:rPr>
        <w:t>mokymosi</w:t>
      </w:r>
      <w:r w:rsidRPr="00E457D5">
        <w:rPr>
          <w:spacing w:val="1"/>
          <w:sz w:val="24"/>
          <w:szCs w:val="24"/>
        </w:rPr>
        <w:t xml:space="preserve"> </w:t>
      </w:r>
      <w:r w:rsidRPr="00E457D5">
        <w:rPr>
          <w:sz w:val="24"/>
          <w:szCs w:val="24"/>
        </w:rPr>
        <w:t>medžiaga</w:t>
      </w:r>
      <w:r w:rsidRPr="00E457D5">
        <w:rPr>
          <w:spacing w:val="1"/>
          <w:sz w:val="24"/>
          <w:szCs w:val="24"/>
        </w:rPr>
        <w:t xml:space="preserve"> </w:t>
      </w:r>
      <w:r w:rsidRPr="00E457D5">
        <w:rPr>
          <w:sz w:val="24"/>
          <w:szCs w:val="24"/>
        </w:rPr>
        <w:t>pateikiama</w:t>
      </w:r>
      <w:r w:rsidRPr="00E457D5">
        <w:rPr>
          <w:spacing w:val="1"/>
          <w:sz w:val="24"/>
          <w:szCs w:val="24"/>
        </w:rPr>
        <w:t xml:space="preserve"> </w:t>
      </w:r>
      <w:r w:rsidRPr="00E457D5">
        <w:rPr>
          <w:sz w:val="24"/>
          <w:szCs w:val="24"/>
        </w:rPr>
        <w:t>informacinėmis</w:t>
      </w:r>
      <w:r w:rsidRPr="00E457D5">
        <w:rPr>
          <w:spacing w:val="1"/>
          <w:sz w:val="24"/>
          <w:szCs w:val="24"/>
        </w:rPr>
        <w:t xml:space="preserve"> </w:t>
      </w:r>
      <w:r w:rsidRPr="00E457D5">
        <w:rPr>
          <w:sz w:val="24"/>
          <w:szCs w:val="24"/>
        </w:rPr>
        <w:t>ir</w:t>
      </w:r>
      <w:r w:rsidRPr="00E457D5">
        <w:rPr>
          <w:spacing w:val="1"/>
          <w:sz w:val="24"/>
          <w:szCs w:val="24"/>
        </w:rPr>
        <w:t xml:space="preserve"> </w:t>
      </w:r>
      <w:r w:rsidRPr="00E457D5">
        <w:rPr>
          <w:sz w:val="24"/>
          <w:szCs w:val="24"/>
        </w:rPr>
        <w:t>komunikacinėmis</w:t>
      </w:r>
      <w:r w:rsidRPr="00E457D5">
        <w:rPr>
          <w:spacing w:val="1"/>
          <w:sz w:val="24"/>
          <w:szCs w:val="24"/>
        </w:rPr>
        <w:t xml:space="preserve"> </w:t>
      </w:r>
      <w:r w:rsidRPr="00E457D5">
        <w:rPr>
          <w:sz w:val="24"/>
          <w:szCs w:val="24"/>
        </w:rPr>
        <w:t>technologijomis</w:t>
      </w:r>
      <w:r w:rsidRPr="00E457D5">
        <w:rPr>
          <w:spacing w:val="-29"/>
          <w:sz w:val="24"/>
          <w:szCs w:val="24"/>
        </w:rPr>
        <w:t xml:space="preserve"> </w:t>
      </w:r>
      <w:r w:rsidRPr="00E457D5">
        <w:rPr>
          <w:sz w:val="24"/>
          <w:szCs w:val="24"/>
        </w:rPr>
        <w:t>(IKT);</w:t>
      </w:r>
    </w:p>
    <w:p w:rsidR="00632F0D" w:rsidRPr="00E457D5" w:rsidRDefault="006B550E" w:rsidP="006B550E">
      <w:pPr>
        <w:pStyle w:val="Sraopastraipa"/>
        <w:tabs>
          <w:tab w:val="left" w:pos="1407"/>
        </w:tabs>
        <w:spacing w:line="237" w:lineRule="auto"/>
        <w:ind w:left="0" w:firstLine="0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   </w:t>
      </w:r>
      <w:r w:rsidR="00995C79" w:rsidRPr="00E457D5">
        <w:rPr>
          <w:sz w:val="24"/>
          <w:szCs w:val="24"/>
        </w:rPr>
        <w:t>3.2.</w:t>
      </w:r>
      <w:r w:rsidRPr="00E457D5">
        <w:rPr>
          <w:sz w:val="24"/>
          <w:szCs w:val="24"/>
        </w:rPr>
        <w:t xml:space="preserve"> </w:t>
      </w:r>
      <w:r w:rsidR="00632F0D" w:rsidRPr="00E457D5">
        <w:rPr>
          <w:b/>
          <w:sz w:val="24"/>
          <w:szCs w:val="24"/>
        </w:rPr>
        <w:t xml:space="preserve">virtuali mokymo(-si) aplinka (VMA) </w:t>
      </w:r>
      <w:r w:rsidR="00632F0D" w:rsidRPr="00E457D5">
        <w:rPr>
          <w:sz w:val="24"/>
          <w:szCs w:val="24"/>
        </w:rPr>
        <w:t>-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tai kompiuterių tinklais ir kitomis IKT sukurta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informacinė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ugdymo(-si)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sistema naudojant mokyklos susitartą ir / ar mokytojo pasirinktą virtualią mokymo(-si)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erdvę</w:t>
      </w:r>
      <w:r w:rsidR="00963BCC" w:rsidRPr="00E457D5">
        <w:rPr>
          <w:sz w:val="24"/>
          <w:szCs w:val="24"/>
        </w:rPr>
        <w:t xml:space="preserve">, </w:t>
      </w:r>
      <w:r w:rsidR="00632F0D" w:rsidRPr="00E457D5">
        <w:rPr>
          <w:sz w:val="24"/>
          <w:szCs w:val="24"/>
        </w:rPr>
        <w:t>kurioje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vyksta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mokymo(-si)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procesas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(pateikiama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mokymosi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medžiaga,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užduotys,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mokinio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pažangos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ir pasiekimų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vertinimo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informacija)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ir organizuojamas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ugdymo(-si)</w:t>
      </w:r>
      <w:r w:rsidR="00632F0D" w:rsidRPr="00E457D5">
        <w:rPr>
          <w:spacing w:val="1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proceso</w:t>
      </w:r>
      <w:r w:rsidR="00632F0D" w:rsidRPr="00E457D5">
        <w:rPr>
          <w:spacing w:val="-2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dalyvių</w:t>
      </w:r>
      <w:r w:rsidR="00632F0D" w:rsidRPr="00E457D5">
        <w:rPr>
          <w:spacing w:val="5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bendravimas</w:t>
      </w:r>
      <w:r w:rsidR="00632F0D" w:rsidRPr="00E457D5">
        <w:rPr>
          <w:spacing w:val="12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ir</w:t>
      </w:r>
      <w:r w:rsidR="00632F0D" w:rsidRPr="00E457D5">
        <w:rPr>
          <w:spacing w:val="-7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bendradarbiavimas;</w:t>
      </w:r>
    </w:p>
    <w:p w:rsidR="00632F0D" w:rsidRPr="00E457D5" w:rsidRDefault="006B550E" w:rsidP="006B550E">
      <w:pPr>
        <w:pStyle w:val="Sraopastraipa"/>
        <w:tabs>
          <w:tab w:val="left" w:pos="1509"/>
        </w:tabs>
        <w:spacing w:line="242" w:lineRule="auto"/>
        <w:ind w:left="0" w:firstLine="0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   3.3. </w:t>
      </w:r>
      <w:r w:rsidR="00632F0D" w:rsidRPr="00E457D5">
        <w:rPr>
          <w:b/>
          <w:sz w:val="24"/>
          <w:szCs w:val="24"/>
        </w:rPr>
        <w:t>elektroninė</w:t>
      </w:r>
      <w:r w:rsidR="00632F0D" w:rsidRPr="00E457D5">
        <w:rPr>
          <w:b/>
          <w:spacing w:val="1"/>
          <w:sz w:val="24"/>
          <w:szCs w:val="24"/>
        </w:rPr>
        <w:t xml:space="preserve"> </w:t>
      </w:r>
      <w:r w:rsidR="00632F0D" w:rsidRPr="00E457D5">
        <w:rPr>
          <w:b/>
          <w:sz w:val="24"/>
          <w:szCs w:val="24"/>
        </w:rPr>
        <w:t>pamoka</w:t>
      </w:r>
      <w:r w:rsidR="00632F0D" w:rsidRPr="00E457D5">
        <w:rPr>
          <w:b/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-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tai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mokymo(-si)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medžiagos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rinkinys,</w:t>
      </w:r>
      <w:r w:rsidR="00632F0D" w:rsidRPr="00E457D5">
        <w:rPr>
          <w:spacing w:val="60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skirtas</w:t>
      </w:r>
      <w:r w:rsidR="00632F0D" w:rsidRPr="00E457D5">
        <w:rPr>
          <w:spacing w:val="60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konkrečiai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pamokos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temai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(teorinė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ir praktinė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medžiaga,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savikontrolės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ir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patikros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užduotys,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dalykinės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ir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bendrąsias</w:t>
      </w:r>
      <w:r w:rsidR="00632F0D" w:rsidRPr="00E457D5">
        <w:rPr>
          <w:spacing w:val="5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kompetencijas</w:t>
      </w:r>
      <w:r w:rsidR="00632F0D" w:rsidRPr="00E457D5">
        <w:rPr>
          <w:spacing w:val="15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ugdantys</w:t>
      </w:r>
      <w:r w:rsidR="00632F0D" w:rsidRPr="00E457D5">
        <w:rPr>
          <w:spacing w:val="5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pratimai);</w:t>
      </w:r>
    </w:p>
    <w:p w:rsidR="00632F0D" w:rsidRPr="00E457D5" w:rsidRDefault="006B550E" w:rsidP="006B550E">
      <w:pPr>
        <w:pStyle w:val="Sraopastraipa"/>
        <w:tabs>
          <w:tab w:val="left" w:pos="1438"/>
        </w:tabs>
        <w:spacing w:line="237" w:lineRule="auto"/>
        <w:ind w:left="0" w:firstLine="0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   3.4.</w:t>
      </w:r>
      <w:r w:rsidRPr="00E457D5">
        <w:rPr>
          <w:b/>
          <w:sz w:val="24"/>
          <w:szCs w:val="24"/>
        </w:rPr>
        <w:t xml:space="preserve"> </w:t>
      </w:r>
      <w:r w:rsidR="00632F0D" w:rsidRPr="00E457D5">
        <w:rPr>
          <w:b/>
          <w:sz w:val="24"/>
          <w:szCs w:val="24"/>
        </w:rPr>
        <w:t>nuotolinė</w:t>
      </w:r>
      <w:r w:rsidR="00632F0D" w:rsidRPr="00E457D5">
        <w:rPr>
          <w:b/>
          <w:spacing w:val="1"/>
          <w:sz w:val="24"/>
          <w:szCs w:val="24"/>
        </w:rPr>
        <w:t xml:space="preserve"> </w:t>
      </w:r>
      <w:r w:rsidR="00632F0D" w:rsidRPr="00E457D5">
        <w:rPr>
          <w:b/>
          <w:sz w:val="24"/>
          <w:szCs w:val="24"/>
        </w:rPr>
        <w:t xml:space="preserve">konsultacija </w:t>
      </w:r>
      <w:r w:rsidR="00632F0D" w:rsidRPr="00E457D5">
        <w:rPr>
          <w:sz w:val="24"/>
          <w:szCs w:val="24"/>
        </w:rPr>
        <w:t>-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tai virtualioje</w:t>
      </w:r>
      <w:r w:rsidR="00632F0D" w:rsidRPr="00E457D5">
        <w:rPr>
          <w:spacing w:val="60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mokymo(-si)</w:t>
      </w:r>
      <w:r w:rsidR="00632F0D" w:rsidRPr="00E457D5">
        <w:rPr>
          <w:spacing w:val="60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aplinkoje</w:t>
      </w:r>
      <w:r w:rsidR="00632F0D" w:rsidRPr="00E457D5">
        <w:rPr>
          <w:spacing w:val="60"/>
          <w:sz w:val="24"/>
          <w:szCs w:val="24"/>
        </w:rPr>
        <w:t xml:space="preserve"> </w:t>
      </w:r>
      <w:r w:rsidR="00963BCC" w:rsidRPr="00E457D5">
        <w:rPr>
          <w:sz w:val="24"/>
          <w:szCs w:val="24"/>
        </w:rPr>
        <w:t>iš</w:t>
      </w:r>
      <w:r w:rsidR="00632F0D" w:rsidRPr="00E457D5">
        <w:rPr>
          <w:spacing w:val="60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anksto</w:t>
      </w:r>
      <w:r w:rsidR="00632F0D" w:rsidRPr="00E457D5">
        <w:rPr>
          <w:spacing w:val="60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susitartu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laiku</w:t>
      </w:r>
      <w:r w:rsidR="00632F0D" w:rsidRPr="00E457D5">
        <w:rPr>
          <w:spacing w:val="7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mokytojo</w:t>
      </w:r>
      <w:r w:rsidR="00632F0D" w:rsidRPr="00E457D5">
        <w:rPr>
          <w:spacing w:val="18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teikiamos</w:t>
      </w:r>
      <w:r w:rsidR="00632F0D" w:rsidRPr="00E457D5">
        <w:rPr>
          <w:spacing w:val="5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grupinės</w:t>
      </w:r>
      <w:r w:rsidR="00632F0D" w:rsidRPr="00E457D5">
        <w:rPr>
          <w:spacing w:val="16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ir</w:t>
      </w:r>
      <w:r w:rsidR="00632F0D" w:rsidRPr="00E457D5">
        <w:rPr>
          <w:spacing w:val="-7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individualios</w:t>
      </w:r>
      <w:r w:rsidR="00632F0D" w:rsidRPr="00E457D5">
        <w:rPr>
          <w:spacing w:val="27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konsultacijos</w:t>
      </w:r>
      <w:r w:rsidR="00632F0D" w:rsidRPr="00E457D5">
        <w:rPr>
          <w:spacing w:val="26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mokiniams;</w:t>
      </w:r>
    </w:p>
    <w:p w:rsidR="00632F0D" w:rsidRPr="00E457D5" w:rsidRDefault="006B550E" w:rsidP="006B550E">
      <w:pPr>
        <w:pStyle w:val="Sraopastraipa"/>
        <w:tabs>
          <w:tab w:val="left" w:pos="1487"/>
        </w:tabs>
        <w:spacing w:line="237" w:lineRule="auto"/>
        <w:ind w:left="-57" w:firstLine="0"/>
        <w:rPr>
          <w:b/>
          <w:sz w:val="24"/>
          <w:szCs w:val="24"/>
        </w:rPr>
      </w:pPr>
      <w:r w:rsidRPr="00E457D5">
        <w:rPr>
          <w:b/>
          <w:sz w:val="24"/>
          <w:szCs w:val="24"/>
        </w:rPr>
        <w:t xml:space="preserve">             </w:t>
      </w:r>
      <w:r w:rsidRPr="00E457D5">
        <w:rPr>
          <w:sz w:val="24"/>
          <w:szCs w:val="24"/>
        </w:rPr>
        <w:t xml:space="preserve">3.5  </w:t>
      </w:r>
      <w:r w:rsidR="00632F0D" w:rsidRPr="00E457D5">
        <w:rPr>
          <w:b/>
          <w:sz w:val="24"/>
          <w:szCs w:val="24"/>
        </w:rPr>
        <w:t>sinchroninis</w:t>
      </w:r>
      <w:r w:rsidR="00632F0D" w:rsidRPr="00E457D5">
        <w:rPr>
          <w:b/>
          <w:spacing w:val="1"/>
          <w:sz w:val="24"/>
          <w:szCs w:val="24"/>
        </w:rPr>
        <w:t xml:space="preserve"> </w:t>
      </w:r>
      <w:r w:rsidR="00632F0D" w:rsidRPr="00E457D5">
        <w:rPr>
          <w:b/>
          <w:sz w:val="24"/>
          <w:szCs w:val="24"/>
        </w:rPr>
        <w:t>nuotolinis</w:t>
      </w:r>
      <w:r w:rsidR="00632F0D" w:rsidRPr="00E457D5">
        <w:rPr>
          <w:b/>
          <w:spacing w:val="1"/>
          <w:sz w:val="24"/>
          <w:szCs w:val="24"/>
        </w:rPr>
        <w:t xml:space="preserve"> </w:t>
      </w:r>
      <w:r w:rsidR="00632F0D" w:rsidRPr="00E457D5">
        <w:rPr>
          <w:b/>
          <w:sz w:val="24"/>
          <w:szCs w:val="24"/>
        </w:rPr>
        <w:t>mokymas(-is)</w:t>
      </w:r>
      <w:r w:rsidR="00632F0D" w:rsidRPr="00E457D5">
        <w:rPr>
          <w:sz w:val="24"/>
          <w:szCs w:val="24"/>
        </w:rPr>
        <w:t>-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mokymasis,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kuris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vyksta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fiksuotu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laiku,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naudojant</w:t>
      </w:r>
      <w:r w:rsidR="00632F0D" w:rsidRPr="00E457D5">
        <w:rPr>
          <w:spacing w:val="17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nuotolinio</w:t>
      </w:r>
      <w:r w:rsidR="00632F0D" w:rsidRPr="00E457D5">
        <w:rPr>
          <w:spacing w:val="18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bendravimo</w:t>
      </w:r>
      <w:r w:rsidR="00632F0D" w:rsidRPr="00E457D5">
        <w:rPr>
          <w:spacing w:val="1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priemones;</w:t>
      </w:r>
    </w:p>
    <w:p w:rsidR="006B550E" w:rsidRPr="00E457D5" w:rsidRDefault="006B550E" w:rsidP="006B550E">
      <w:pPr>
        <w:pStyle w:val="Sraopastraipa"/>
        <w:tabs>
          <w:tab w:val="left" w:pos="1406"/>
        </w:tabs>
        <w:spacing w:line="237" w:lineRule="auto"/>
        <w:ind w:left="-57" w:firstLine="0"/>
        <w:rPr>
          <w:sz w:val="24"/>
          <w:szCs w:val="24"/>
        </w:rPr>
      </w:pPr>
      <w:r w:rsidRPr="00E457D5">
        <w:rPr>
          <w:b/>
          <w:sz w:val="24"/>
          <w:szCs w:val="24"/>
        </w:rPr>
        <w:t xml:space="preserve">            </w:t>
      </w:r>
      <w:r w:rsidRPr="00E457D5">
        <w:rPr>
          <w:sz w:val="24"/>
          <w:szCs w:val="24"/>
        </w:rPr>
        <w:t xml:space="preserve">3.6. </w:t>
      </w:r>
      <w:r w:rsidR="00632F0D" w:rsidRPr="00E457D5">
        <w:rPr>
          <w:b/>
          <w:sz w:val="24"/>
          <w:szCs w:val="24"/>
        </w:rPr>
        <w:t>asinchroninis</w:t>
      </w:r>
      <w:r w:rsidR="00632F0D" w:rsidRPr="00E457D5">
        <w:rPr>
          <w:b/>
          <w:spacing w:val="18"/>
          <w:sz w:val="24"/>
          <w:szCs w:val="24"/>
        </w:rPr>
        <w:t xml:space="preserve"> </w:t>
      </w:r>
      <w:r w:rsidR="00632F0D" w:rsidRPr="00E457D5">
        <w:rPr>
          <w:b/>
          <w:sz w:val="24"/>
          <w:szCs w:val="24"/>
        </w:rPr>
        <w:t>nuotolinis</w:t>
      </w:r>
      <w:r w:rsidR="00632F0D" w:rsidRPr="00E457D5">
        <w:rPr>
          <w:b/>
          <w:spacing w:val="51"/>
          <w:sz w:val="24"/>
          <w:szCs w:val="24"/>
        </w:rPr>
        <w:t xml:space="preserve"> </w:t>
      </w:r>
      <w:r w:rsidR="00632F0D" w:rsidRPr="00E457D5">
        <w:rPr>
          <w:b/>
          <w:sz w:val="24"/>
          <w:szCs w:val="24"/>
        </w:rPr>
        <w:t xml:space="preserve">mokymas(-is)- </w:t>
      </w:r>
      <w:r w:rsidR="00632F0D" w:rsidRPr="00E457D5">
        <w:rPr>
          <w:sz w:val="24"/>
          <w:szCs w:val="24"/>
        </w:rPr>
        <w:t>mokymas(-is</w:t>
      </w:r>
      <w:r w:rsidR="00632F0D" w:rsidRPr="00E457D5">
        <w:rPr>
          <w:b/>
          <w:sz w:val="24"/>
          <w:szCs w:val="24"/>
        </w:rPr>
        <w:t>),</w:t>
      </w:r>
      <w:r w:rsidR="00632F0D" w:rsidRPr="00E457D5">
        <w:rPr>
          <w:b/>
          <w:spacing w:val="16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kuris</w:t>
      </w:r>
      <w:r w:rsidR="00632F0D" w:rsidRPr="00E457D5">
        <w:rPr>
          <w:spacing w:val="36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vyksta</w:t>
      </w:r>
      <w:r w:rsidR="00632F0D" w:rsidRPr="00E457D5">
        <w:rPr>
          <w:spacing w:val="43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bet</w:t>
      </w:r>
      <w:r w:rsidR="00632F0D" w:rsidRPr="00E457D5">
        <w:rPr>
          <w:spacing w:val="3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kur</w:t>
      </w:r>
      <w:r w:rsidR="00632F0D" w:rsidRPr="00E457D5">
        <w:rPr>
          <w:spacing w:val="40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ir</w:t>
      </w:r>
      <w:r w:rsidR="00632F0D" w:rsidRPr="00E457D5">
        <w:rPr>
          <w:spacing w:val="3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 xml:space="preserve">bet </w:t>
      </w:r>
      <w:r w:rsidR="00632F0D" w:rsidRPr="00E457D5">
        <w:rPr>
          <w:spacing w:val="-57"/>
          <w:sz w:val="24"/>
          <w:szCs w:val="24"/>
        </w:rPr>
        <w:t xml:space="preserve">    </w:t>
      </w:r>
      <w:r w:rsidR="00632F0D" w:rsidRPr="00E457D5">
        <w:rPr>
          <w:spacing w:val="-1"/>
          <w:sz w:val="24"/>
          <w:szCs w:val="24"/>
        </w:rPr>
        <w:t>kuriuo</w:t>
      </w:r>
      <w:r w:rsidR="00632F0D" w:rsidRPr="00E457D5">
        <w:rPr>
          <w:spacing w:val="10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metu,</w:t>
      </w:r>
      <w:r w:rsidR="00632F0D" w:rsidRPr="00E457D5">
        <w:rPr>
          <w:spacing w:val="-4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bendraujant</w:t>
      </w:r>
      <w:r w:rsidR="00632F0D" w:rsidRPr="00E457D5">
        <w:rPr>
          <w:spacing w:val="23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naudojantis</w:t>
      </w:r>
      <w:r w:rsidR="00632F0D" w:rsidRPr="00E457D5">
        <w:rPr>
          <w:spacing w:val="-2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informacinėmis</w:t>
      </w:r>
      <w:r w:rsidR="00632F0D" w:rsidRPr="00E457D5">
        <w:rPr>
          <w:spacing w:val="-17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ir</w:t>
      </w:r>
      <w:r w:rsidR="00632F0D" w:rsidRPr="00E457D5">
        <w:rPr>
          <w:spacing w:val="-9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komunikacinėmis</w:t>
      </w:r>
      <w:r w:rsidR="00632F0D" w:rsidRPr="00E457D5">
        <w:rPr>
          <w:spacing w:val="-16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technologijomis;</w:t>
      </w:r>
      <w:r w:rsidRPr="00E457D5">
        <w:rPr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turintis</w:t>
      </w:r>
      <w:r w:rsidR="00632F0D" w:rsidRPr="00E457D5">
        <w:rPr>
          <w:spacing w:val="-4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mokymas(-is);</w:t>
      </w:r>
    </w:p>
    <w:p w:rsidR="006B550E" w:rsidRPr="00E457D5" w:rsidRDefault="006B550E" w:rsidP="006B550E">
      <w:pPr>
        <w:pStyle w:val="Sraopastraipa"/>
        <w:tabs>
          <w:tab w:val="left" w:pos="1406"/>
        </w:tabs>
        <w:spacing w:line="237" w:lineRule="auto"/>
        <w:ind w:left="-57" w:firstLine="0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     3.7. </w:t>
      </w:r>
      <w:r w:rsidR="00856068" w:rsidRPr="00E457D5">
        <w:rPr>
          <w:b/>
          <w:sz w:val="24"/>
          <w:szCs w:val="24"/>
        </w:rPr>
        <w:t>mišrusis nuotolinis mokymas(-is)-</w:t>
      </w:r>
      <w:r w:rsidR="00856068" w:rsidRPr="00E457D5">
        <w:rPr>
          <w:sz w:val="24"/>
          <w:szCs w:val="24"/>
        </w:rPr>
        <w:t>sinchroninio ir asinchroninio nuotolinio mokymo(-si) elementų turintis mokymas (-is)</w:t>
      </w:r>
    </w:p>
    <w:p w:rsidR="00632F0D" w:rsidRPr="00E457D5" w:rsidRDefault="00856068" w:rsidP="00856068">
      <w:pPr>
        <w:pStyle w:val="Sraopastraipa"/>
        <w:tabs>
          <w:tab w:val="left" w:pos="1406"/>
        </w:tabs>
        <w:spacing w:line="237" w:lineRule="auto"/>
        <w:ind w:left="0" w:firstLine="0"/>
        <w:rPr>
          <w:sz w:val="24"/>
          <w:szCs w:val="24"/>
        </w:rPr>
      </w:pPr>
      <w:r w:rsidRPr="00E457D5">
        <w:rPr>
          <w:sz w:val="24"/>
          <w:szCs w:val="24"/>
        </w:rPr>
        <w:t xml:space="preserve">       </w:t>
      </w:r>
      <w:r w:rsidR="006B550E" w:rsidRPr="00E457D5">
        <w:rPr>
          <w:sz w:val="24"/>
          <w:szCs w:val="24"/>
        </w:rPr>
        <w:t xml:space="preserve"> </w:t>
      </w:r>
      <w:r w:rsidRPr="00E457D5">
        <w:rPr>
          <w:sz w:val="24"/>
          <w:szCs w:val="24"/>
        </w:rPr>
        <w:t xml:space="preserve">   </w:t>
      </w:r>
      <w:r w:rsidR="006B550E" w:rsidRPr="00E457D5">
        <w:rPr>
          <w:sz w:val="24"/>
          <w:szCs w:val="24"/>
        </w:rPr>
        <w:t xml:space="preserve"> 3.8</w:t>
      </w:r>
      <w:r w:rsidRPr="00E457D5">
        <w:rPr>
          <w:sz w:val="24"/>
          <w:szCs w:val="24"/>
        </w:rPr>
        <w:t>.</w:t>
      </w:r>
      <w:r w:rsidRPr="00E457D5">
        <w:rPr>
          <w:b/>
          <w:sz w:val="24"/>
          <w:szCs w:val="24"/>
        </w:rPr>
        <w:t>atsiskaitomasis darbas</w:t>
      </w:r>
      <w:r w:rsidRPr="00E457D5">
        <w:rPr>
          <w:sz w:val="24"/>
          <w:szCs w:val="24"/>
        </w:rPr>
        <w:t xml:space="preserve">- </w:t>
      </w:r>
      <w:r w:rsidR="00632F0D" w:rsidRPr="00E457D5">
        <w:rPr>
          <w:sz w:val="24"/>
          <w:szCs w:val="24"/>
        </w:rPr>
        <w:t>tai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virtualioje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mokymo(-si)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aplinkoje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individualiai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ir</w:t>
      </w:r>
      <w:r w:rsidR="00632F0D" w:rsidRPr="00E457D5">
        <w:rPr>
          <w:spacing w:val="-57"/>
          <w:sz w:val="24"/>
          <w:szCs w:val="24"/>
        </w:rPr>
        <w:t xml:space="preserve"> </w:t>
      </w:r>
      <w:r w:rsidRPr="00E457D5">
        <w:rPr>
          <w:spacing w:val="-57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savarankiškai</w:t>
      </w:r>
      <w:r w:rsidR="00632F0D" w:rsidRPr="00E457D5">
        <w:rPr>
          <w:spacing w:val="4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atliekamas</w:t>
      </w:r>
      <w:r w:rsidR="00632F0D" w:rsidRPr="00E457D5">
        <w:rPr>
          <w:spacing w:val="7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darbas,</w:t>
      </w:r>
      <w:r w:rsidR="00632F0D" w:rsidRPr="00E457D5">
        <w:rPr>
          <w:spacing w:val="-14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skirtas</w:t>
      </w:r>
      <w:r w:rsidR="00632F0D" w:rsidRPr="00E457D5">
        <w:rPr>
          <w:spacing w:val="-6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mokinių</w:t>
      </w:r>
      <w:r w:rsidR="00632F0D" w:rsidRPr="00E457D5">
        <w:rPr>
          <w:spacing w:val="-3"/>
          <w:sz w:val="24"/>
          <w:szCs w:val="24"/>
        </w:rPr>
        <w:t xml:space="preserve"> </w:t>
      </w:r>
      <w:r w:rsidR="00963BCC" w:rsidRPr="00E457D5">
        <w:rPr>
          <w:spacing w:val="-1"/>
          <w:sz w:val="24"/>
          <w:szCs w:val="24"/>
        </w:rPr>
        <w:t>ž</w:t>
      </w:r>
      <w:r w:rsidR="00632F0D" w:rsidRPr="00E457D5">
        <w:rPr>
          <w:spacing w:val="-1"/>
          <w:sz w:val="24"/>
          <w:szCs w:val="24"/>
        </w:rPr>
        <w:t>inių,</w:t>
      </w:r>
      <w:r w:rsidR="00632F0D" w:rsidRPr="00E457D5">
        <w:rPr>
          <w:spacing w:val="-7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gebėjimų</w:t>
      </w:r>
      <w:r w:rsidR="00632F0D" w:rsidRPr="00E457D5">
        <w:rPr>
          <w:spacing w:val="2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ir</w:t>
      </w:r>
      <w:r w:rsidR="00632F0D" w:rsidRPr="00E457D5">
        <w:rPr>
          <w:spacing w:val="13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įgūdžių pažangai</w:t>
      </w:r>
      <w:r w:rsidR="00632F0D" w:rsidRPr="00E457D5">
        <w:rPr>
          <w:spacing w:val="-2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ir</w:t>
      </w:r>
      <w:r w:rsidR="00632F0D" w:rsidRPr="00E457D5">
        <w:rPr>
          <w:spacing w:val="-1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pasiekimams</w:t>
      </w:r>
    </w:p>
    <w:p w:rsidR="00632F0D" w:rsidRPr="00E457D5" w:rsidRDefault="00632F0D" w:rsidP="006B550E">
      <w:pPr>
        <w:pStyle w:val="Pagrindinistekstas"/>
        <w:spacing w:line="274" w:lineRule="exact"/>
        <w:ind w:left="-113"/>
        <w:jc w:val="both"/>
      </w:pPr>
      <w:r w:rsidRPr="00E457D5">
        <w:rPr>
          <w:spacing w:val="-5"/>
          <w:w w:val="95"/>
        </w:rPr>
        <w:t xml:space="preserve"> </w:t>
      </w:r>
      <w:r w:rsidRPr="00E457D5">
        <w:rPr>
          <w:w w:val="95"/>
        </w:rPr>
        <w:t>patikrinti,</w:t>
      </w:r>
      <w:r w:rsidRPr="00E457D5">
        <w:rPr>
          <w:spacing w:val="10"/>
          <w:w w:val="95"/>
        </w:rPr>
        <w:t xml:space="preserve"> </w:t>
      </w:r>
      <w:r w:rsidRPr="00E457D5">
        <w:rPr>
          <w:w w:val="95"/>
        </w:rPr>
        <w:t>baigus</w:t>
      </w:r>
      <w:r w:rsidRPr="00E457D5">
        <w:rPr>
          <w:spacing w:val="10"/>
          <w:w w:val="95"/>
        </w:rPr>
        <w:t xml:space="preserve"> </w:t>
      </w:r>
      <w:r w:rsidRPr="00E457D5">
        <w:rPr>
          <w:w w:val="95"/>
        </w:rPr>
        <w:t>temą,</w:t>
      </w:r>
      <w:r w:rsidRPr="00E457D5">
        <w:rPr>
          <w:spacing w:val="3"/>
          <w:w w:val="95"/>
        </w:rPr>
        <w:t xml:space="preserve"> </w:t>
      </w:r>
      <w:r w:rsidRPr="00E457D5">
        <w:rPr>
          <w:w w:val="95"/>
        </w:rPr>
        <w:t>skyrių,</w:t>
      </w:r>
      <w:r w:rsidRPr="00E457D5">
        <w:rPr>
          <w:spacing w:val="14"/>
          <w:w w:val="95"/>
        </w:rPr>
        <w:t xml:space="preserve"> </w:t>
      </w:r>
      <w:r w:rsidRPr="00E457D5">
        <w:rPr>
          <w:w w:val="95"/>
        </w:rPr>
        <w:t>dalyko</w:t>
      </w:r>
      <w:r w:rsidRPr="00E457D5">
        <w:rPr>
          <w:spacing w:val="10"/>
          <w:w w:val="95"/>
        </w:rPr>
        <w:t xml:space="preserve"> </w:t>
      </w:r>
      <w:r w:rsidRPr="00E457D5">
        <w:rPr>
          <w:w w:val="95"/>
        </w:rPr>
        <w:t>programos</w:t>
      </w:r>
      <w:r w:rsidRPr="00E457D5">
        <w:rPr>
          <w:spacing w:val="23"/>
          <w:w w:val="95"/>
        </w:rPr>
        <w:t xml:space="preserve"> </w:t>
      </w:r>
      <w:r w:rsidRPr="00E457D5">
        <w:rPr>
          <w:w w:val="95"/>
        </w:rPr>
        <w:t>dalį;</w:t>
      </w:r>
    </w:p>
    <w:p w:rsidR="00632F0D" w:rsidRPr="00E457D5" w:rsidRDefault="00632F0D" w:rsidP="00632F0D">
      <w:pPr>
        <w:pStyle w:val="Pagrindinistekstas"/>
        <w:spacing w:line="244" w:lineRule="auto"/>
        <w:ind w:firstLine="710"/>
        <w:jc w:val="both"/>
      </w:pPr>
      <w:r w:rsidRPr="00E457D5">
        <w:t>3.9.</w:t>
      </w:r>
      <w:r w:rsidRPr="00E457D5">
        <w:rPr>
          <w:spacing w:val="29"/>
        </w:rPr>
        <w:t xml:space="preserve"> </w:t>
      </w:r>
      <w:r w:rsidRPr="00E457D5">
        <w:rPr>
          <w:b/>
        </w:rPr>
        <w:t>vertinimas</w:t>
      </w:r>
      <w:r w:rsidRPr="00E457D5">
        <w:rPr>
          <w:b/>
          <w:spacing w:val="41"/>
        </w:rPr>
        <w:t xml:space="preserve"> </w:t>
      </w:r>
      <w:r w:rsidRPr="00E457D5">
        <w:rPr>
          <w:b/>
        </w:rPr>
        <w:t>nuotoliniu</w:t>
      </w:r>
      <w:r w:rsidRPr="00E457D5">
        <w:rPr>
          <w:b/>
          <w:spacing w:val="39"/>
        </w:rPr>
        <w:t xml:space="preserve"> </w:t>
      </w:r>
      <w:r w:rsidRPr="00E457D5">
        <w:rPr>
          <w:b/>
        </w:rPr>
        <w:t>būdu</w:t>
      </w:r>
      <w:r w:rsidRPr="00E457D5">
        <w:rPr>
          <w:b/>
          <w:spacing w:val="18"/>
        </w:rPr>
        <w:t xml:space="preserve"> </w:t>
      </w:r>
      <w:r w:rsidRPr="00E457D5">
        <w:t>-</w:t>
      </w:r>
      <w:r w:rsidRPr="00E457D5">
        <w:rPr>
          <w:spacing w:val="27"/>
        </w:rPr>
        <w:t xml:space="preserve"> </w:t>
      </w:r>
      <w:r w:rsidRPr="00E457D5">
        <w:t>tai</w:t>
      </w:r>
      <w:r w:rsidRPr="00E457D5">
        <w:rPr>
          <w:spacing w:val="54"/>
        </w:rPr>
        <w:t xml:space="preserve"> </w:t>
      </w:r>
      <w:r w:rsidRPr="00E457D5">
        <w:t>įrodymų,</w:t>
      </w:r>
      <w:r w:rsidRPr="00E457D5">
        <w:rPr>
          <w:spacing w:val="34"/>
        </w:rPr>
        <w:t xml:space="preserve"> </w:t>
      </w:r>
      <w:r w:rsidRPr="00E457D5">
        <w:t>skirtų</w:t>
      </w:r>
      <w:r w:rsidRPr="00E457D5">
        <w:rPr>
          <w:spacing w:val="38"/>
        </w:rPr>
        <w:t xml:space="preserve"> </w:t>
      </w:r>
      <w:r w:rsidRPr="00E457D5">
        <w:t>vertinti</w:t>
      </w:r>
      <w:r w:rsidRPr="00E457D5">
        <w:rPr>
          <w:spacing w:val="35"/>
        </w:rPr>
        <w:t xml:space="preserve"> </w:t>
      </w:r>
      <w:r w:rsidRPr="00E457D5">
        <w:t>mokinių</w:t>
      </w:r>
      <w:r w:rsidRPr="00E457D5">
        <w:rPr>
          <w:spacing w:val="33"/>
        </w:rPr>
        <w:t xml:space="preserve"> </w:t>
      </w:r>
      <w:r w:rsidRPr="00E457D5">
        <w:t>pasiekimus,</w:t>
      </w:r>
      <w:r w:rsidRPr="00E457D5">
        <w:rPr>
          <w:spacing w:val="-57"/>
        </w:rPr>
        <w:t xml:space="preserve"> </w:t>
      </w:r>
      <w:r w:rsidRPr="00E457D5">
        <w:t>pateikimas,</w:t>
      </w:r>
      <w:r w:rsidRPr="00E457D5">
        <w:rPr>
          <w:spacing w:val="21"/>
        </w:rPr>
        <w:t xml:space="preserve"> </w:t>
      </w:r>
      <w:r w:rsidRPr="00E457D5">
        <w:t>valdomas</w:t>
      </w:r>
      <w:r w:rsidRPr="00E457D5">
        <w:rPr>
          <w:spacing w:val="4"/>
        </w:rPr>
        <w:t xml:space="preserve"> </w:t>
      </w:r>
      <w:r w:rsidRPr="00E457D5">
        <w:t>naudojantis</w:t>
      </w:r>
      <w:r w:rsidRPr="00E457D5">
        <w:rPr>
          <w:spacing w:val="10"/>
        </w:rPr>
        <w:t xml:space="preserve"> </w:t>
      </w:r>
      <w:r w:rsidRPr="00E457D5">
        <w:t>skaitmeninėmis</w:t>
      </w:r>
      <w:r w:rsidRPr="00E457D5">
        <w:rPr>
          <w:spacing w:val="-5"/>
        </w:rPr>
        <w:t xml:space="preserve"> </w:t>
      </w:r>
      <w:r w:rsidRPr="00E457D5">
        <w:t>technologijomis</w:t>
      </w:r>
      <w:r w:rsidRPr="00E457D5">
        <w:rPr>
          <w:spacing w:val="-2"/>
        </w:rPr>
        <w:t xml:space="preserve"> </w:t>
      </w:r>
      <w:r w:rsidRPr="00E457D5">
        <w:t>(programine</w:t>
      </w:r>
      <w:r w:rsidRPr="00E457D5">
        <w:rPr>
          <w:spacing w:val="19"/>
        </w:rPr>
        <w:t xml:space="preserve"> </w:t>
      </w:r>
      <w:r w:rsidRPr="00E457D5">
        <w:t>įranga,</w:t>
      </w:r>
      <w:r w:rsidRPr="00E457D5">
        <w:rPr>
          <w:spacing w:val="6"/>
        </w:rPr>
        <w:t xml:space="preserve"> </w:t>
      </w:r>
      <w:r w:rsidRPr="00E457D5">
        <w:t>socialiniais</w:t>
      </w:r>
    </w:p>
    <w:p w:rsidR="00632F0D" w:rsidRPr="00E457D5" w:rsidRDefault="00632F0D" w:rsidP="00632F0D">
      <w:pPr>
        <w:pStyle w:val="Pagrindinistekstas"/>
        <w:spacing w:line="268" w:lineRule="exact"/>
        <w:jc w:val="both"/>
        <w:sectPr w:rsidR="00632F0D" w:rsidRPr="00E457D5" w:rsidSect="00B8679A">
          <w:pgSz w:w="12030" w:h="16690"/>
          <w:pgMar w:top="1134" w:right="567" w:bottom="1134" w:left="1701" w:header="720" w:footer="720" w:gutter="0"/>
          <w:cols w:space="720"/>
        </w:sectPr>
      </w:pPr>
      <w:r w:rsidRPr="00E457D5">
        <w:t>tinklais,</w:t>
      </w:r>
      <w:r w:rsidRPr="00E457D5">
        <w:rPr>
          <w:spacing w:val="-7"/>
        </w:rPr>
        <w:t xml:space="preserve"> </w:t>
      </w:r>
      <w:r w:rsidRPr="00E457D5">
        <w:t>skaitmeniniais</w:t>
      </w:r>
      <w:r w:rsidRPr="00E457D5">
        <w:rPr>
          <w:spacing w:val="2"/>
        </w:rPr>
        <w:t xml:space="preserve"> </w:t>
      </w:r>
      <w:r w:rsidRPr="00E457D5">
        <w:t>įrankiais).</w:t>
      </w:r>
    </w:p>
    <w:p w:rsidR="00632F0D" w:rsidRPr="00E457D5" w:rsidRDefault="00632F0D" w:rsidP="00632F0D">
      <w:pPr>
        <w:jc w:val="center"/>
        <w:rPr>
          <w:b/>
          <w:sz w:val="24"/>
          <w:szCs w:val="24"/>
        </w:rPr>
      </w:pPr>
      <w:r w:rsidRPr="00E457D5">
        <w:rPr>
          <w:b/>
          <w:w w:val="110"/>
          <w:sz w:val="24"/>
          <w:szCs w:val="24"/>
        </w:rPr>
        <w:lastRenderedPageBreak/>
        <w:t>II SKYRIUS</w:t>
      </w:r>
    </w:p>
    <w:p w:rsidR="00632F0D" w:rsidRPr="00E457D5" w:rsidRDefault="00632F0D" w:rsidP="000C3628">
      <w:pPr>
        <w:jc w:val="center"/>
        <w:rPr>
          <w:b/>
          <w:sz w:val="24"/>
          <w:szCs w:val="24"/>
        </w:rPr>
      </w:pPr>
      <w:r w:rsidRPr="00E457D5">
        <w:rPr>
          <w:b/>
          <w:sz w:val="24"/>
          <w:szCs w:val="24"/>
        </w:rPr>
        <w:t>NUOTOLINIO</w:t>
      </w:r>
      <w:r w:rsidRPr="00E457D5">
        <w:rPr>
          <w:b/>
          <w:spacing w:val="47"/>
          <w:sz w:val="24"/>
          <w:szCs w:val="24"/>
        </w:rPr>
        <w:t xml:space="preserve"> </w:t>
      </w:r>
      <w:r w:rsidRPr="00E457D5">
        <w:rPr>
          <w:b/>
          <w:sz w:val="24"/>
          <w:szCs w:val="24"/>
        </w:rPr>
        <w:t>MOKYMO</w:t>
      </w:r>
      <w:r w:rsidR="00963BCC" w:rsidRPr="00E457D5">
        <w:rPr>
          <w:b/>
          <w:sz w:val="24"/>
          <w:szCs w:val="24"/>
        </w:rPr>
        <w:t xml:space="preserve"> </w:t>
      </w:r>
      <w:r w:rsidRPr="00E457D5">
        <w:rPr>
          <w:b/>
          <w:sz w:val="24"/>
          <w:szCs w:val="24"/>
        </w:rPr>
        <w:t>(SI)</w:t>
      </w:r>
      <w:r w:rsidRPr="00E457D5">
        <w:rPr>
          <w:b/>
          <w:spacing w:val="55"/>
          <w:sz w:val="24"/>
          <w:szCs w:val="24"/>
        </w:rPr>
        <w:t xml:space="preserve"> </w:t>
      </w:r>
      <w:r w:rsidRPr="00E457D5">
        <w:rPr>
          <w:b/>
          <w:sz w:val="24"/>
          <w:szCs w:val="24"/>
        </w:rPr>
        <w:t>ORGANIZVIMAS</w:t>
      </w:r>
    </w:p>
    <w:p w:rsidR="00632F0D" w:rsidRPr="00E457D5" w:rsidRDefault="00856068" w:rsidP="00B8679A">
      <w:pPr>
        <w:jc w:val="both"/>
      </w:pPr>
      <w:r w:rsidRPr="00E457D5">
        <w:rPr>
          <w:w w:val="105"/>
          <w:sz w:val="24"/>
          <w:szCs w:val="24"/>
        </w:rPr>
        <w:t xml:space="preserve">            </w:t>
      </w:r>
      <w:r w:rsidR="00B8679A" w:rsidRPr="00E457D5">
        <w:rPr>
          <w:w w:val="105"/>
          <w:sz w:val="24"/>
          <w:szCs w:val="24"/>
        </w:rPr>
        <w:t>4. Ugdymo procesas nuotoliniu būdu organizuojamas esant 20 laipsnių šalcio ar žemesnei</w:t>
      </w:r>
      <w:r w:rsidR="00B8679A" w:rsidRPr="00E457D5">
        <w:rPr>
          <w:spacing w:val="1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oro temperatūrai (i mokyklą gali nevykti 1-4</w:t>
      </w:r>
      <w:r w:rsidR="00B8679A" w:rsidRPr="00E457D5">
        <w:rPr>
          <w:spacing w:val="1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klasių mokiniai), esant 25 laipsnių šalčio ar</w:t>
      </w:r>
      <w:r w:rsidR="00B8679A" w:rsidRPr="00E457D5">
        <w:rPr>
          <w:spacing w:val="1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žemesnei</w:t>
      </w:r>
      <w:r w:rsidR="00B8679A" w:rsidRPr="00E457D5">
        <w:rPr>
          <w:spacing w:val="-7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temperatūrai</w:t>
      </w:r>
      <w:r w:rsidR="00B8679A" w:rsidRPr="00E457D5">
        <w:rPr>
          <w:spacing w:val="-1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(į</w:t>
      </w:r>
      <w:r w:rsidR="00B8679A" w:rsidRPr="00E457D5">
        <w:rPr>
          <w:spacing w:val="-13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mokyklą</w:t>
      </w:r>
      <w:r w:rsidR="00B8679A" w:rsidRPr="00E457D5">
        <w:rPr>
          <w:spacing w:val="-5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gali</w:t>
      </w:r>
      <w:r w:rsidR="00B8679A" w:rsidRPr="00E457D5">
        <w:rPr>
          <w:spacing w:val="-11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nevykti</w:t>
      </w:r>
      <w:r w:rsidR="00B8679A" w:rsidRPr="00E457D5">
        <w:rPr>
          <w:spacing w:val="-3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1-10</w:t>
      </w:r>
      <w:r w:rsidR="00B8679A" w:rsidRPr="00E457D5">
        <w:rPr>
          <w:spacing w:val="6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klasių</w:t>
      </w:r>
      <w:r w:rsidR="00B8679A" w:rsidRPr="00E457D5">
        <w:rPr>
          <w:spacing w:val="-9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mokiniai,</w:t>
      </w:r>
      <w:r w:rsidR="00B8679A" w:rsidRPr="00E457D5">
        <w:rPr>
          <w:spacing w:val="-1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šiltuoju</w:t>
      </w:r>
      <w:r w:rsidR="00B8679A" w:rsidRPr="00E457D5">
        <w:rPr>
          <w:spacing w:val="-7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metų</w:t>
      </w:r>
      <w:r w:rsidR="00B8679A" w:rsidRPr="00E457D5">
        <w:rPr>
          <w:spacing w:val="-10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laikotarpiu,</w:t>
      </w:r>
      <w:r w:rsidR="00B8679A" w:rsidRPr="00E457D5">
        <w:rPr>
          <w:spacing w:val="-58"/>
          <w:w w:val="105"/>
          <w:sz w:val="24"/>
          <w:szCs w:val="24"/>
        </w:rPr>
        <w:t xml:space="preserve"> </w:t>
      </w:r>
      <w:r w:rsidR="00B8679A" w:rsidRPr="00E457D5">
        <w:rPr>
          <w:sz w:val="24"/>
          <w:szCs w:val="24"/>
        </w:rPr>
        <w:t xml:space="preserve">temperatūrai viršijus Lietuvos higienos normos reikalavimus (į mokyklą gali nevykti  1-10 klasių </w:t>
      </w:r>
      <w:r w:rsidR="00B8679A" w:rsidRPr="00E457D5">
        <w:rPr>
          <w:w w:val="105"/>
          <w:sz w:val="24"/>
          <w:szCs w:val="24"/>
        </w:rPr>
        <w:t>mokiniai), jeigu</w:t>
      </w:r>
      <w:r w:rsidR="00B8679A" w:rsidRPr="00E457D5">
        <w:rPr>
          <w:spacing w:val="-13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mokiniui</w:t>
      </w:r>
      <w:r w:rsidR="00B8679A" w:rsidRPr="00E457D5">
        <w:rPr>
          <w:spacing w:val="2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paskirtas</w:t>
      </w:r>
      <w:r w:rsidR="00B8679A" w:rsidRPr="00E457D5">
        <w:rPr>
          <w:spacing w:val="-5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mokymas</w:t>
      </w:r>
      <w:r w:rsidR="00B8679A" w:rsidRPr="00E457D5">
        <w:rPr>
          <w:spacing w:val="-1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namuose,</w:t>
      </w:r>
      <w:r w:rsidR="00B8679A" w:rsidRPr="00E457D5">
        <w:rPr>
          <w:spacing w:val="2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karantino,</w:t>
      </w:r>
      <w:r w:rsidR="00B8679A" w:rsidRPr="00E457D5">
        <w:rPr>
          <w:spacing w:val="-4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epidemijos,</w:t>
      </w:r>
      <w:r w:rsidR="00B8679A" w:rsidRPr="00E457D5">
        <w:rPr>
          <w:spacing w:val="3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pandemijos</w:t>
      </w:r>
      <w:r w:rsidR="00B8679A" w:rsidRPr="00E457D5">
        <w:rPr>
          <w:spacing w:val="3"/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metu.</w:t>
      </w:r>
    </w:p>
    <w:p w:rsidR="00632F0D" w:rsidRPr="00E457D5" w:rsidRDefault="00856068" w:rsidP="00B8679A">
      <w:pPr>
        <w:pStyle w:val="Sraopastraipa"/>
        <w:tabs>
          <w:tab w:val="left" w:pos="1166"/>
        </w:tabs>
        <w:spacing w:line="247" w:lineRule="auto"/>
        <w:ind w:left="0" w:firstLine="0"/>
        <w:rPr>
          <w:sz w:val="24"/>
          <w:szCs w:val="24"/>
        </w:rPr>
      </w:pPr>
      <w:r w:rsidRPr="00E457D5">
        <w:rPr>
          <w:w w:val="105"/>
          <w:sz w:val="24"/>
          <w:szCs w:val="24"/>
        </w:rPr>
        <w:t xml:space="preserve">            5.</w:t>
      </w:r>
      <w:r w:rsidR="00B8679A" w:rsidRPr="00E457D5">
        <w:rPr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Nuotolinio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mokymo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aplinka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mokant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sinchroniniu,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asinchroniniu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būdu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naudojama: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Microsoft</w:t>
      </w:r>
      <w:r w:rsidR="00632F0D" w:rsidRPr="00E457D5">
        <w:rPr>
          <w:spacing w:val="54"/>
          <w:w w:val="105"/>
          <w:sz w:val="24"/>
          <w:szCs w:val="24"/>
        </w:rPr>
        <w:t xml:space="preserve"> 365</w:t>
      </w:r>
      <w:r w:rsidR="00632F0D" w:rsidRPr="00E457D5">
        <w:rPr>
          <w:spacing w:val="45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ugdymosi</w:t>
      </w:r>
      <w:r w:rsidR="00632F0D" w:rsidRPr="00E457D5">
        <w:rPr>
          <w:spacing w:val="49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aplinka,</w:t>
      </w:r>
      <w:r w:rsidR="00632F0D" w:rsidRPr="00E457D5">
        <w:rPr>
          <w:spacing w:val="4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elektroninis</w:t>
      </w:r>
      <w:r w:rsidR="00632F0D" w:rsidRPr="00E457D5">
        <w:rPr>
          <w:spacing w:val="45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Mano dienynas.</w:t>
      </w:r>
    </w:p>
    <w:p w:rsidR="00632F0D" w:rsidRPr="00E457D5" w:rsidRDefault="00856068" w:rsidP="00B8679A">
      <w:pPr>
        <w:pStyle w:val="Sraopastraipa"/>
        <w:tabs>
          <w:tab w:val="left" w:pos="1137"/>
        </w:tabs>
        <w:spacing w:line="254" w:lineRule="auto"/>
        <w:ind w:left="57" w:firstLine="0"/>
        <w:rPr>
          <w:sz w:val="24"/>
          <w:szCs w:val="24"/>
        </w:rPr>
      </w:pPr>
      <w:r w:rsidRPr="00E457D5">
        <w:rPr>
          <w:w w:val="105"/>
          <w:sz w:val="24"/>
          <w:szCs w:val="24"/>
        </w:rPr>
        <w:t xml:space="preserve">           6.</w:t>
      </w:r>
      <w:r w:rsidR="00B8679A" w:rsidRPr="00E457D5">
        <w:rPr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Nuotolinis mokymas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organizuojamas pagal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ugdomųjų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veiklų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(pamokų,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neformaliojo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vaikų</w:t>
      </w:r>
      <w:r w:rsidR="00632F0D" w:rsidRPr="00E457D5">
        <w:rPr>
          <w:spacing w:val="-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švietimo,</w:t>
      </w:r>
      <w:r w:rsidR="00632F0D" w:rsidRPr="00E457D5">
        <w:rPr>
          <w:spacing w:val="7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konsultacijų,</w:t>
      </w:r>
      <w:r w:rsidR="00632F0D" w:rsidRPr="00E457D5">
        <w:rPr>
          <w:spacing w:val="13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klasių</w:t>
      </w:r>
      <w:r w:rsidR="00632F0D" w:rsidRPr="00E457D5">
        <w:rPr>
          <w:spacing w:val="-1"/>
          <w:w w:val="105"/>
          <w:sz w:val="24"/>
          <w:szCs w:val="24"/>
        </w:rPr>
        <w:t xml:space="preserve"> </w:t>
      </w:r>
      <w:r w:rsidR="00963BCC" w:rsidRPr="00E457D5">
        <w:rPr>
          <w:w w:val="105"/>
          <w:sz w:val="24"/>
          <w:szCs w:val="24"/>
        </w:rPr>
        <w:t>valandė</w:t>
      </w:r>
      <w:r w:rsidR="00632F0D" w:rsidRPr="00E457D5">
        <w:rPr>
          <w:w w:val="105"/>
          <w:sz w:val="24"/>
          <w:szCs w:val="24"/>
        </w:rPr>
        <w:t>lių)</w:t>
      </w:r>
      <w:r w:rsidR="00632F0D" w:rsidRPr="00E457D5">
        <w:rPr>
          <w:spacing w:val="2"/>
          <w:w w:val="105"/>
          <w:sz w:val="24"/>
          <w:szCs w:val="24"/>
        </w:rPr>
        <w:t xml:space="preserve"> </w:t>
      </w:r>
      <w:r w:rsidR="004860EA" w:rsidRPr="00E457D5">
        <w:rPr>
          <w:w w:val="105"/>
          <w:sz w:val="24"/>
          <w:szCs w:val="24"/>
        </w:rPr>
        <w:t>tvarkaraš</w:t>
      </w:r>
      <w:r w:rsidR="00963BCC" w:rsidRPr="00E457D5">
        <w:rPr>
          <w:w w:val="105"/>
          <w:sz w:val="24"/>
          <w:szCs w:val="24"/>
        </w:rPr>
        <w:t>č</w:t>
      </w:r>
      <w:r w:rsidR="00632F0D" w:rsidRPr="00E457D5">
        <w:rPr>
          <w:w w:val="105"/>
          <w:sz w:val="24"/>
          <w:szCs w:val="24"/>
        </w:rPr>
        <w:t>ius.</w:t>
      </w:r>
    </w:p>
    <w:p w:rsidR="00632F0D" w:rsidRPr="00E457D5" w:rsidRDefault="00856068" w:rsidP="00B8679A">
      <w:pPr>
        <w:tabs>
          <w:tab w:val="left" w:pos="1159"/>
        </w:tabs>
        <w:spacing w:line="249" w:lineRule="auto"/>
        <w:ind w:left="57" w:right="-340"/>
        <w:jc w:val="both"/>
        <w:rPr>
          <w:sz w:val="24"/>
          <w:szCs w:val="24"/>
        </w:rPr>
      </w:pPr>
      <w:r w:rsidRPr="00E457D5">
        <w:rPr>
          <w:w w:val="105"/>
          <w:sz w:val="24"/>
          <w:szCs w:val="24"/>
        </w:rPr>
        <w:t xml:space="preserve">           7.</w:t>
      </w:r>
      <w:r w:rsidR="00B8679A" w:rsidRPr="00E457D5">
        <w:rPr>
          <w:w w:val="105"/>
          <w:sz w:val="24"/>
          <w:szCs w:val="24"/>
        </w:rPr>
        <w:t xml:space="preserve"> </w:t>
      </w:r>
      <w:r w:rsidR="00963BCC" w:rsidRPr="00E457D5">
        <w:rPr>
          <w:w w:val="105"/>
          <w:sz w:val="24"/>
          <w:szCs w:val="24"/>
        </w:rPr>
        <w:t>Pamokų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tvarkaraščiuose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pažymėtos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tiesioginės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vaizdo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pamokos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(TVP).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Mokytojai,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vadovaudamiesi Bendrosiomis ugdymo programomis, pakoreguoja ilgalaikius planus, organizuoja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963BCC" w:rsidRPr="00E457D5">
        <w:rPr>
          <w:w w:val="105"/>
          <w:sz w:val="24"/>
          <w:szCs w:val="24"/>
        </w:rPr>
        <w:t>nuotolinį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mokymą: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rengia,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atnaujina,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papildo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nuotolinio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mokymo(si)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medžiagos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rinkinius,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mokiniams pateikia pamokų medžiagos paaiškinimus, vaizdo medžiagos nuorodas, individualias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užduotis savarankiškam darbui (pačias užduotis ar nuorodas į vadovėlius, pratybų sąsiuvinius),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skiria praktines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uzduotis, konsultuoja mokinius, ištaiso mokinių pateiktus darbus, vertina juos.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Mokymo medžiaga gali būti popierinė (pvz., mokinių turimi</w:t>
      </w:r>
      <w:r w:rsidR="00632F0D" w:rsidRPr="00E457D5">
        <w:rPr>
          <w:spacing w:val="57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vadovėliai,</w:t>
      </w:r>
      <w:r w:rsidR="00632F0D" w:rsidRPr="00E457D5">
        <w:rPr>
          <w:spacing w:val="58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pratybų sąsiuviniai,</w:t>
      </w:r>
      <w:r w:rsidR="00632F0D" w:rsidRPr="00E457D5">
        <w:rPr>
          <w:spacing w:val="57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knygos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ir</w:t>
      </w:r>
      <w:r w:rsidR="00632F0D" w:rsidRPr="00E457D5">
        <w:rPr>
          <w:spacing w:val="-9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kt.).</w:t>
      </w:r>
    </w:p>
    <w:p w:rsidR="00632F0D" w:rsidRPr="00E457D5" w:rsidRDefault="00856068" w:rsidP="00B8679A">
      <w:pPr>
        <w:pStyle w:val="Sraopastraipa"/>
        <w:tabs>
          <w:tab w:val="left" w:pos="1095"/>
        </w:tabs>
        <w:spacing w:line="249" w:lineRule="auto"/>
        <w:ind w:left="0" w:firstLine="0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    8.</w:t>
      </w:r>
      <w:r w:rsidR="00B8679A" w:rsidRPr="00E457D5">
        <w:rPr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Mokinių tėvai (g</w:t>
      </w:r>
      <w:r w:rsidR="00963BCC" w:rsidRPr="00E457D5">
        <w:rPr>
          <w:sz w:val="24"/>
          <w:szCs w:val="24"/>
        </w:rPr>
        <w:t xml:space="preserve">lobėjai, rūpintojai) turi teisę </w:t>
      </w:r>
      <w:r w:rsidR="00632F0D" w:rsidRPr="00E457D5">
        <w:rPr>
          <w:sz w:val="24"/>
          <w:szCs w:val="24"/>
        </w:rPr>
        <w:t xml:space="preserve"> kreiptis ir ga</w:t>
      </w:r>
      <w:r w:rsidR="00963BCC" w:rsidRPr="00E457D5">
        <w:rPr>
          <w:sz w:val="24"/>
          <w:szCs w:val="24"/>
        </w:rPr>
        <w:t>uti informaciją per elektroninį</w:t>
      </w:r>
      <w:r w:rsidR="00632F0D" w:rsidRPr="00E457D5">
        <w:rPr>
          <w:sz w:val="24"/>
          <w:szCs w:val="24"/>
        </w:rPr>
        <w:t xml:space="preserve"> dienyną,</w:t>
      </w:r>
      <w:r w:rsidR="00632F0D" w:rsidRPr="00E457D5">
        <w:rPr>
          <w:spacing w:val="20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el.</w:t>
      </w:r>
      <w:r w:rsidR="00632F0D" w:rsidRPr="00E457D5">
        <w:rPr>
          <w:spacing w:val="50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pastu,</w:t>
      </w:r>
      <w:r w:rsidR="00632F0D" w:rsidRPr="00E457D5">
        <w:rPr>
          <w:spacing w:val="5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telefonu</w:t>
      </w:r>
      <w:r w:rsidR="00632F0D" w:rsidRPr="00E457D5">
        <w:rPr>
          <w:spacing w:val="6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(mokytojui</w:t>
      </w:r>
      <w:r w:rsidR="00632F0D" w:rsidRPr="00E457D5">
        <w:rPr>
          <w:spacing w:val="28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sutikus)</w:t>
      </w:r>
      <w:r w:rsidR="00632F0D" w:rsidRPr="00E457D5">
        <w:rPr>
          <w:spacing w:val="4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tik</w:t>
      </w:r>
      <w:r w:rsidR="00632F0D" w:rsidRPr="00E457D5">
        <w:rPr>
          <w:spacing w:val="3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darbo</w:t>
      </w:r>
      <w:r w:rsidR="00632F0D" w:rsidRPr="00E457D5">
        <w:rPr>
          <w:spacing w:val="-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dienomis</w:t>
      </w:r>
      <w:r w:rsidR="00632F0D" w:rsidRPr="00E457D5">
        <w:rPr>
          <w:spacing w:val="4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nuo</w:t>
      </w:r>
      <w:r w:rsidR="00632F0D" w:rsidRPr="00E457D5">
        <w:rPr>
          <w:spacing w:val="5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14.00</w:t>
      </w:r>
      <w:r w:rsidR="00632F0D" w:rsidRPr="00E457D5">
        <w:rPr>
          <w:spacing w:val="-4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iki</w:t>
      </w:r>
      <w:r w:rsidR="00632F0D" w:rsidRPr="00E457D5">
        <w:rPr>
          <w:spacing w:val="5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16.00</w:t>
      </w:r>
      <w:r w:rsidR="00632F0D" w:rsidRPr="00E457D5">
        <w:rPr>
          <w:spacing w:val="3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val.</w:t>
      </w:r>
    </w:p>
    <w:p w:rsidR="00632F0D" w:rsidRPr="00E457D5" w:rsidRDefault="00856068" w:rsidP="00B8679A">
      <w:pPr>
        <w:tabs>
          <w:tab w:val="left" w:pos="1120"/>
        </w:tabs>
        <w:spacing w:line="249" w:lineRule="auto"/>
        <w:ind w:left="-68"/>
        <w:jc w:val="both"/>
        <w:rPr>
          <w:sz w:val="24"/>
          <w:szCs w:val="24"/>
        </w:rPr>
      </w:pPr>
      <w:r w:rsidRPr="00E457D5">
        <w:rPr>
          <w:w w:val="105"/>
          <w:sz w:val="24"/>
          <w:szCs w:val="24"/>
        </w:rPr>
        <w:t xml:space="preserve">             9. </w:t>
      </w:r>
      <w:r w:rsidR="00632F0D" w:rsidRPr="00E457D5">
        <w:rPr>
          <w:w w:val="105"/>
          <w:sz w:val="24"/>
          <w:szCs w:val="24"/>
        </w:rPr>
        <w:t>Specialiųjų ugdymosi poreikių turintiems mokiniams švietimo pagalba teikiama pagal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jiems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parengtą</w:t>
      </w:r>
      <w:r w:rsidR="00632F0D" w:rsidRPr="00E457D5">
        <w:rPr>
          <w:spacing w:val="-12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tvarkaraštį.</w:t>
      </w:r>
    </w:p>
    <w:p w:rsidR="00632F0D" w:rsidRPr="00E457D5" w:rsidRDefault="00632F0D" w:rsidP="00B8679A">
      <w:pPr>
        <w:pStyle w:val="Pagrindinistekstas"/>
        <w:jc w:val="both"/>
      </w:pPr>
    </w:p>
    <w:p w:rsidR="00632F0D" w:rsidRPr="00E457D5" w:rsidRDefault="00632F0D" w:rsidP="00B8679A">
      <w:pPr>
        <w:spacing w:line="240" w:lineRule="exact"/>
        <w:jc w:val="center"/>
        <w:rPr>
          <w:b/>
          <w:sz w:val="24"/>
          <w:szCs w:val="24"/>
        </w:rPr>
      </w:pPr>
      <w:r w:rsidRPr="00E457D5">
        <w:rPr>
          <w:b/>
          <w:w w:val="105"/>
          <w:sz w:val="24"/>
          <w:szCs w:val="24"/>
        </w:rPr>
        <w:t>III</w:t>
      </w:r>
      <w:r w:rsidRPr="00E457D5">
        <w:rPr>
          <w:b/>
          <w:spacing w:val="-15"/>
          <w:w w:val="105"/>
          <w:sz w:val="24"/>
          <w:szCs w:val="24"/>
        </w:rPr>
        <w:t xml:space="preserve"> </w:t>
      </w:r>
      <w:r w:rsidRPr="00E457D5">
        <w:rPr>
          <w:b/>
          <w:w w:val="105"/>
          <w:sz w:val="24"/>
          <w:szCs w:val="24"/>
        </w:rPr>
        <w:t>SKYRIUS</w:t>
      </w:r>
    </w:p>
    <w:p w:rsidR="00B8679A" w:rsidRPr="00E457D5" w:rsidRDefault="00632F0D" w:rsidP="000C3628">
      <w:pPr>
        <w:spacing w:line="321" w:lineRule="exact"/>
        <w:jc w:val="center"/>
        <w:rPr>
          <w:b/>
          <w:w w:val="95"/>
          <w:sz w:val="24"/>
          <w:szCs w:val="24"/>
        </w:rPr>
      </w:pPr>
      <w:r w:rsidRPr="00E457D5">
        <w:rPr>
          <w:b/>
          <w:w w:val="95"/>
          <w:sz w:val="24"/>
          <w:szCs w:val="24"/>
        </w:rPr>
        <w:t>NUOTOLINIO</w:t>
      </w:r>
      <w:r w:rsidRPr="00E457D5">
        <w:rPr>
          <w:b/>
          <w:spacing w:val="32"/>
          <w:w w:val="95"/>
          <w:sz w:val="24"/>
          <w:szCs w:val="24"/>
        </w:rPr>
        <w:t xml:space="preserve"> </w:t>
      </w:r>
      <w:r w:rsidRPr="00E457D5">
        <w:rPr>
          <w:b/>
          <w:w w:val="95"/>
          <w:sz w:val="24"/>
          <w:szCs w:val="24"/>
        </w:rPr>
        <w:t>MOKYMO</w:t>
      </w:r>
      <w:r w:rsidR="00B8679A" w:rsidRPr="00E457D5">
        <w:rPr>
          <w:b/>
          <w:w w:val="95"/>
          <w:sz w:val="24"/>
          <w:szCs w:val="24"/>
        </w:rPr>
        <w:t xml:space="preserve"> </w:t>
      </w:r>
      <w:r w:rsidRPr="00E457D5">
        <w:rPr>
          <w:b/>
          <w:w w:val="95"/>
          <w:sz w:val="24"/>
          <w:szCs w:val="24"/>
        </w:rPr>
        <w:t>(SI)</w:t>
      </w:r>
      <w:r w:rsidRPr="00E457D5">
        <w:rPr>
          <w:b/>
          <w:spacing w:val="46"/>
          <w:w w:val="95"/>
          <w:sz w:val="24"/>
          <w:szCs w:val="24"/>
        </w:rPr>
        <w:t xml:space="preserve"> </w:t>
      </w:r>
      <w:r w:rsidRPr="00E457D5">
        <w:rPr>
          <w:b/>
          <w:w w:val="95"/>
          <w:sz w:val="24"/>
          <w:szCs w:val="24"/>
        </w:rPr>
        <w:t>DALYVIŲ</w:t>
      </w:r>
      <w:r w:rsidRPr="00E457D5">
        <w:rPr>
          <w:b/>
          <w:spacing w:val="19"/>
          <w:w w:val="95"/>
          <w:sz w:val="24"/>
          <w:szCs w:val="24"/>
        </w:rPr>
        <w:t xml:space="preserve"> </w:t>
      </w:r>
      <w:r w:rsidRPr="00E457D5">
        <w:rPr>
          <w:b/>
          <w:w w:val="95"/>
          <w:sz w:val="24"/>
          <w:szCs w:val="24"/>
        </w:rPr>
        <w:t>VEIKLA</w:t>
      </w:r>
    </w:p>
    <w:p w:rsidR="00632F0D" w:rsidRPr="00E457D5" w:rsidRDefault="006D0345" w:rsidP="00B8679A">
      <w:pPr>
        <w:pStyle w:val="Sraopastraipa"/>
        <w:tabs>
          <w:tab w:val="left" w:pos="1196"/>
        </w:tabs>
        <w:ind w:left="0" w:firstLine="0"/>
        <w:rPr>
          <w:sz w:val="24"/>
          <w:szCs w:val="24"/>
        </w:rPr>
      </w:pPr>
      <w:r w:rsidRPr="00E457D5">
        <w:rPr>
          <w:w w:val="105"/>
          <w:sz w:val="24"/>
          <w:szCs w:val="24"/>
        </w:rPr>
        <w:t xml:space="preserve">          10.</w:t>
      </w:r>
      <w:r w:rsidR="00B8679A" w:rsidRPr="00E457D5">
        <w:rPr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Mokiniai:</w:t>
      </w:r>
    </w:p>
    <w:p w:rsidR="00632F0D" w:rsidRPr="00E457D5" w:rsidRDefault="00632F0D" w:rsidP="00B8679A">
      <w:pPr>
        <w:pStyle w:val="Sraopastraipa"/>
        <w:numPr>
          <w:ilvl w:val="1"/>
          <w:numId w:val="5"/>
        </w:numPr>
        <w:tabs>
          <w:tab w:val="left" w:pos="1426"/>
        </w:tabs>
        <w:spacing w:line="249" w:lineRule="auto"/>
        <w:ind w:left="-57" w:right="-57" w:firstLine="709"/>
        <w:rPr>
          <w:sz w:val="24"/>
          <w:szCs w:val="24"/>
        </w:rPr>
      </w:pPr>
      <w:r w:rsidRPr="00E457D5">
        <w:rPr>
          <w:w w:val="105"/>
          <w:sz w:val="24"/>
          <w:szCs w:val="24"/>
        </w:rPr>
        <w:t>Kasdien pagal pamokų tvarkaraštį iki nuotolinio mokymo(si) pabaigos, naudodami</w:t>
      </w:r>
      <w:r w:rsidRPr="00E457D5">
        <w:rPr>
          <w:spacing w:val="1"/>
          <w:w w:val="105"/>
          <w:sz w:val="24"/>
          <w:szCs w:val="24"/>
        </w:rPr>
        <w:t xml:space="preserve"> </w:t>
      </w:r>
      <w:r w:rsidRPr="00E457D5">
        <w:rPr>
          <w:w w:val="105"/>
          <w:sz w:val="24"/>
          <w:szCs w:val="24"/>
        </w:rPr>
        <w:t>informacines technologijas, vadovėlius, pratybų sąsiuvinius, atsakingai mokosi mokomi mokytojų</w:t>
      </w:r>
      <w:r w:rsidRPr="00E457D5">
        <w:rPr>
          <w:spacing w:val="1"/>
          <w:w w:val="105"/>
          <w:sz w:val="24"/>
          <w:szCs w:val="24"/>
        </w:rPr>
        <w:t xml:space="preserve"> </w:t>
      </w:r>
      <w:r w:rsidRPr="00E457D5">
        <w:rPr>
          <w:w w:val="105"/>
          <w:sz w:val="24"/>
          <w:szCs w:val="24"/>
        </w:rPr>
        <w:t>ir</w:t>
      </w:r>
      <w:r w:rsidRPr="00E457D5">
        <w:rPr>
          <w:spacing w:val="-11"/>
          <w:w w:val="105"/>
          <w:sz w:val="24"/>
          <w:szCs w:val="24"/>
        </w:rPr>
        <w:t xml:space="preserve"> </w:t>
      </w:r>
      <w:r w:rsidRPr="00E457D5">
        <w:rPr>
          <w:w w:val="105"/>
          <w:sz w:val="24"/>
          <w:szCs w:val="24"/>
        </w:rPr>
        <w:t>savarankiskai.</w:t>
      </w:r>
    </w:p>
    <w:p w:rsidR="00632F0D" w:rsidRPr="00E457D5" w:rsidRDefault="006D0345" w:rsidP="00B8679A">
      <w:pPr>
        <w:tabs>
          <w:tab w:val="left" w:pos="1376"/>
        </w:tabs>
        <w:spacing w:line="262" w:lineRule="exact"/>
        <w:ind w:left="-471"/>
        <w:jc w:val="both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           10.2. </w:t>
      </w:r>
      <w:r w:rsidR="00963BCC" w:rsidRPr="00E457D5">
        <w:rPr>
          <w:sz w:val="24"/>
          <w:szCs w:val="24"/>
        </w:rPr>
        <w:t>Pagal</w:t>
      </w:r>
      <w:r w:rsidR="00632F0D" w:rsidRPr="00E457D5">
        <w:rPr>
          <w:spacing w:val="8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Microsoft</w:t>
      </w:r>
      <w:r w:rsidR="00632F0D" w:rsidRPr="00E457D5">
        <w:rPr>
          <w:spacing w:val="33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365</w:t>
      </w:r>
      <w:r w:rsidR="00632F0D" w:rsidRPr="00E457D5">
        <w:rPr>
          <w:spacing w:val="40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ugdymosi</w:t>
      </w:r>
      <w:r w:rsidR="00632F0D" w:rsidRPr="00E457D5">
        <w:rPr>
          <w:spacing w:val="40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aplinkos</w:t>
      </w:r>
      <w:r w:rsidR="00632F0D" w:rsidRPr="00E457D5">
        <w:rPr>
          <w:spacing w:val="29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tvarkarastį</w:t>
      </w:r>
      <w:r w:rsidR="00632F0D" w:rsidRPr="00E457D5">
        <w:rPr>
          <w:spacing w:val="18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dalyvauja</w:t>
      </w:r>
      <w:r w:rsidR="00632F0D" w:rsidRPr="00E457D5">
        <w:rPr>
          <w:spacing w:val="3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vaizdo</w:t>
      </w:r>
      <w:r w:rsidR="00632F0D" w:rsidRPr="00E457D5">
        <w:rPr>
          <w:spacing w:val="34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pamokose.</w:t>
      </w:r>
    </w:p>
    <w:p w:rsidR="00632F0D" w:rsidRPr="00E457D5" w:rsidRDefault="006D0345" w:rsidP="00B8679A">
      <w:pPr>
        <w:tabs>
          <w:tab w:val="left" w:pos="1376"/>
        </w:tabs>
        <w:ind w:left="-471"/>
        <w:jc w:val="both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           10.3.</w:t>
      </w:r>
      <w:r w:rsidR="00B8679A" w:rsidRPr="00E457D5">
        <w:rPr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Pavėlavę</w:t>
      </w:r>
      <w:r w:rsidR="00632F0D" w:rsidRPr="00E457D5">
        <w:rPr>
          <w:spacing w:val="8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10</w:t>
      </w:r>
      <w:r w:rsidR="00632F0D" w:rsidRPr="00E457D5">
        <w:rPr>
          <w:spacing w:val="4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ir</w:t>
      </w:r>
      <w:r w:rsidR="00632F0D" w:rsidRPr="00E457D5">
        <w:rPr>
          <w:spacing w:val="8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daugiau</w:t>
      </w:r>
      <w:r w:rsidR="00632F0D" w:rsidRPr="00E457D5">
        <w:rPr>
          <w:spacing w:val="20"/>
          <w:sz w:val="24"/>
          <w:szCs w:val="24"/>
        </w:rPr>
        <w:t xml:space="preserve"> </w:t>
      </w:r>
      <w:r w:rsidR="00963BCC" w:rsidRPr="00E457D5">
        <w:rPr>
          <w:sz w:val="24"/>
          <w:szCs w:val="24"/>
        </w:rPr>
        <w:t>minuč</w:t>
      </w:r>
      <w:r w:rsidR="00632F0D" w:rsidRPr="00E457D5">
        <w:rPr>
          <w:sz w:val="24"/>
          <w:szCs w:val="24"/>
        </w:rPr>
        <w:t>ių</w:t>
      </w:r>
      <w:r w:rsidR="00632F0D" w:rsidRPr="00E457D5">
        <w:rPr>
          <w:spacing w:val="17"/>
          <w:sz w:val="24"/>
          <w:szCs w:val="24"/>
        </w:rPr>
        <w:t xml:space="preserve"> </w:t>
      </w:r>
      <w:r w:rsidR="00963BCC" w:rsidRPr="00E457D5">
        <w:rPr>
          <w:sz w:val="24"/>
          <w:szCs w:val="24"/>
        </w:rPr>
        <w:t>į</w:t>
      </w:r>
      <w:r w:rsidR="00632F0D" w:rsidRPr="00E457D5">
        <w:rPr>
          <w:spacing w:val="13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vaizdo</w:t>
      </w:r>
      <w:r w:rsidR="00632F0D" w:rsidRPr="00E457D5">
        <w:rPr>
          <w:spacing w:val="22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pamoką</w:t>
      </w:r>
      <w:r w:rsidR="00632F0D" w:rsidRPr="00E457D5">
        <w:rPr>
          <w:spacing w:val="24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priimami</w:t>
      </w:r>
      <w:r w:rsidR="00632F0D" w:rsidRPr="00E457D5">
        <w:rPr>
          <w:spacing w:val="24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tik</w:t>
      </w:r>
      <w:r w:rsidR="00632F0D" w:rsidRPr="00E457D5">
        <w:rPr>
          <w:spacing w:val="8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su</w:t>
      </w:r>
      <w:r w:rsidR="00632F0D" w:rsidRPr="00E457D5">
        <w:rPr>
          <w:spacing w:val="7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mokytojo</w:t>
      </w:r>
      <w:r w:rsidR="00632F0D" w:rsidRPr="00E457D5">
        <w:rPr>
          <w:spacing w:val="20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sutikimu.</w:t>
      </w:r>
    </w:p>
    <w:p w:rsidR="00632F0D" w:rsidRPr="00E457D5" w:rsidRDefault="006D0345" w:rsidP="00B8679A">
      <w:pPr>
        <w:tabs>
          <w:tab w:val="left" w:pos="1376"/>
        </w:tabs>
        <w:ind w:left="189"/>
        <w:jc w:val="both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10.4.</w:t>
      </w:r>
      <w:r w:rsidR="00B8679A" w:rsidRPr="00E457D5">
        <w:rPr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Dalyvaujant</w:t>
      </w:r>
      <w:r w:rsidR="00632F0D" w:rsidRPr="00E457D5">
        <w:rPr>
          <w:spacing w:val="37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vaizdo</w:t>
      </w:r>
      <w:r w:rsidR="00632F0D" w:rsidRPr="00E457D5">
        <w:rPr>
          <w:spacing w:val="3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pamokoje,</w:t>
      </w:r>
      <w:r w:rsidR="00632F0D" w:rsidRPr="00E457D5">
        <w:rPr>
          <w:spacing w:val="28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vaizdo</w:t>
      </w:r>
      <w:r w:rsidR="00632F0D" w:rsidRPr="00E457D5">
        <w:rPr>
          <w:spacing w:val="27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kameros</w:t>
      </w:r>
      <w:r w:rsidR="00632F0D" w:rsidRPr="00E457D5">
        <w:rPr>
          <w:spacing w:val="17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turi</w:t>
      </w:r>
      <w:r w:rsidR="00632F0D" w:rsidRPr="00E457D5">
        <w:rPr>
          <w:spacing w:val="23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būti</w:t>
      </w:r>
      <w:r w:rsidR="00632F0D" w:rsidRPr="00E457D5">
        <w:rPr>
          <w:spacing w:val="1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įjungtos.</w:t>
      </w:r>
    </w:p>
    <w:p w:rsidR="00632F0D" w:rsidRPr="00E457D5" w:rsidRDefault="006D0345" w:rsidP="00B8679A">
      <w:pPr>
        <w:tabs>
          <w:tab w:val="left" w:pos="1440"/>
        </w:tabs>
        <w:spacing w:line="242" w:lineRule="auto"/>
        <w:jc w:val="both"/>
        <w:rPr>
          <w:spacing w:val="1"/>
          <w:w w:val="105"/>
          <w:sz w:val="24"/>
          <w:szCs w:val="24"/>
        </w:rPr>
      </w:pPr>
      <w:r w:rsidRPr="00E457D5">
        <w:rPr>
          <w:w w:val="105"/>
          <w:sz w:val="24"/>
          <w:szCs w:val="24"/>
        </w:rPr>
        <w:t xml:space="preserve">          </w:t>
      </w:r>
      <w:r w:rsidR="00FD08E3" w:rsidRPr="00E457D5">
        <w:rPr>
          <w:w w:val="105"/>
          <w:sz w:val="24"/>
          <w:szCs w:val="24"/>
        </w:rPr>
        <w:t xml:space="preserve"> </w:t>
      </w:r>
      <w:r w:rsidRPr="00E457D5">
        <w:rPr>
          <w:w w:val="105"/>
          <w:sz w:val="24"/>
          <w:szCs w:val="24"/>
        </w:rPr>
        <w:t xml:space="preserve">10.5. </w:t>
      </w:r>
      <w:r w:rsidR="00632F0D" w:rsidRPr="00E457D5">
        <w:rPr>
          <w:w w:val="105"/>
          <w:sz w:val="24"/>
          <w:szCs w:val="24"/>
        </w:rPr>
        <w:t>Laiku atlieka mokytojų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paskirtas užduotis, nuolat kontaktuoja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ir konsultuojasi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su</w:t>
      </w:r>
      <w:r w:rsidR="00B8679A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dalykų</w:t>
      </w:r>
      <w:r w:rsidR="00632F0D" w:rsidRPr="00E457D5">
        <w:rPr>
          <w:spacing w:val="-2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mokytojais.</w:t>
      </w:r>
    </w:p>
    <w:p w:rsidR="00B8679A" w:rsidRPr="00E457D5" w:rsidRDefault="006D0345" w:rsidP="00B8679A">
      <w:pPr>
        <w:tabs>
          <w:tab w:val="left" w:pos="1381"/>
        </w:tabs>
        <w:spacing w:line="242" w:lineRule="auto"/>
        <w:ind w:left="189"/>
        <w:jc w:val="both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10.6.</w:t>
      </w:r>
      <w:r w:rsidR="00B8679A" w:rsidRPr="00E457D5">
        <w:rPr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Informuoja klasės aukletoją, jei negali dalyvauti nuotol</w:t>
      </w:r>
      <w:r w:rsidR="00B8679A" w:rsidRPr="00E457D5">
        <w:rPr>
          <w:sz w:val="24"/>
          <w:szCs w:val="24"/>
        </w:rPr>
        <w:t xml:space="preserve">iniame mokyme dėl ligos ir kitų </w:t>
      </w:r>
    </w:p>
    <w:p w:rsidR="00632F0D" w:rsidRPr="00E457D5" w:rsidRDefault="00632F0D" w:rsidP="00B8679A">
      <w:pPr>
        <w:tabs>
          <w:tab w:val="left" w:pos="1381"/>
        </w:tabs>
        <w:spacing w:line="242" w:lineRule="auto"/>
        <w:jc w:val="both"/>
        <w:rPr>
          <w:sz w:val="24"/>
          <w:szCs w:val="24"/>
        </w:rPr>
      </w:pPr>
      <w:r w:rsidRPr="00E457D5">
        <w:rPr>
          <w:w w:val="105"/>
          <w:sz w:val="24"/>
          <w:szCs w:val="24"/>
        </w:rPr>
        <w:t>pateisinamų</w:t>
      </w:r>
      <w:r w:rsidRPr="00E457D5">
        <w:rPr>
          <w:spacing w:val="6"/>
          <w:w w:val="105"/>
          <w:sz w:val="24"/>
          <w:szCs w:val="24"/>
        </w:rPr>
        <w:t xml:space="preserve"> </w:t>
      </w:r>
      <w:r w:rsidR="00963BCC" w:rsidRPr="00E457D5">
        <w:rPr>
          <w:w w:val="105"/>
          <w:sz w:val="24"/>
          <w:szCs w:val="24"/>
        </w:rPr>
        <w:t>priežasč</w:t>
      </w:r>
      <w:r w:rsidRPr="00E457D5">
        <w:rPr>
          <w:w w:val="105"/>
          <w:sz w:val="24"/>
          <w:szCs w:val="24"/>
        </w:rPr>
        <w:t>ių.</w:t>
      </w:r>
    </w:p>
    <w:p w:rsidR="00632F0D" w:rsidRPr="00E457D5" w:rsidRDefault="006D0345" w:rsidP="00B8679A">
      <w:pPr>
        <w:jc w:val="both"/>
        <w:rPr>
          <w:sz w:val="24"/>
          <w:szCs w:val="24"/>
        </w:rPr>
      </w:pPr>
      <w:r w:rsidRPr="00E457D5">
        <w:rPr>
          <w:w w:val="95"/>
          <w:sz w:val="24"/>
          <w:szCs w:val="24"/>
        </w:rPr>
        <w:t xml:space="preserve">          </w:t>
      </w:r>
      <w:r w:rsidR="00E457D5">
        <w:rPr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11.</w:t>
      </w:r>
      <w:r w:rsidR="00B8679A" w:rsidRPr="00E457D5">
        <w:rPr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Mokytojai:</w:t>
      </w:r>
    </w:p>
    <w:p w:rsidR="00632F0D" w:rsidRPr="00E457D5" w:rsidRDefault="006D0345" w:rsidP="00B8679A">
      <w:pPr>
        <w:tabs>
          <w:tab w:val="left" w:pos="1375"/>
        </w:tabs>
        <w:jc w:val="both"/>
        <w:rPr>
          <w:sz w:val="24"/>
          <w:szCs w:val="24"/>
        </w:rPr>
      </w:pPr>
      <w:r w:rsidRPr="00E457D5">
        <w:rPr>
          <w:w w:val="105"/>
          <w:sz w:val="24"/>
          <w:szCs w:val="24"/>
        </w:rPr>
        <w:t xml:space="preserve">          11.1.</w:t>
      </w:r>
      <w:r w:rsidR="00B8679A" w:rsidRPr="00E457D5">
        <w:rPr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Numato</w:t>
      </w:r>
      <w:r w:rsidR="00632F0D" w:rsidRPr="00E457D5">
        <w:rPr>
          <w:spacing w:val="-6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kiekvienos</w:t>
      </w:r>
      <w:r w:rsidR="00632F0D" w:rsidRPr="00E457D5">
        <w:rPr>
          <w:spacing w:val="-8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pamokos</w:t>
      </w:r>
      <w:r w:rsidR="00632F0D" w:rsidRPr="00E457D5">
        <w:rPr>
          <w:spacing w:val="-9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veiklas</w:t>
      </w:r>
      <w:r w:rsidR="00632F0D" w:rsidRPr="00E457D5">
        <w:rPr>
          <w:spacing w:val="-1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pagal</w:t>
      </w:r>
      <w:r w:rsidR="00632F0D" w:rsidRPr="00E457D5">
        <w:rPr>
          <w:spacing w:val="-13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savo</w:t>
      </w:r>
      <w:r w:rsidR="00632F0D" w:rsidRPr="00E457D5">
        <w:rPr>
          <w:spacing w:val="-15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tvarkaraštį.</w:t>
      </w:r>
    </w:p>
    <w:p w:rsidR="00632F0D" w:rsidRPr="00E457D5" w:rsidRDefault="006D0345" w:rsidP="00B8679A">
      <w:pPr>
        <w:tabs>
          <w:tab w:val="left" w:pos="1383"/>
        </w:tabs>
        <w:jc w:val="both"/>
        <w:rPr>
          <w:sz w:val="24"/>
          <w:szCs w:val="24"/>
        </w:rPr>
      </w:pPr>
      <w:r w:rsidRPr="00E457D5">
        <w:rPr>
          <w:spacing w:val="-1"/>
          <w:w w:val="105"/>
          <w:sz w:val="24"/>
          <w:szCs w:val="24"/>
        </w:rPr>
        <w:t xml:space="preserve">          11.2.</w:t>
      </w:r>
      <w:r w:rsidR="00B8679A" w:rsidRPr="00E457D5">
        <w:rPr>
          <w:spacing w:val="-1"/>
          <w:w w:val="105"/>
          <w:sz w:val="24"/>
          <w:szCs w:val="24"/>
        </w:rPr>
        <w:t xml:space="preserve"> </w:t>
      </w:r>
      <w:r w:rsidR="00632F0D" w:rsidRPr="00E457D5">
        <w:rPr>
          <w:spacing w:val="-1"/>
          <w:w w:val="105"/>
          <w:sz w:val="24"/>
          <w:szCs w:val="24"/>
        </w:rPr>
        <w:t>Kiekvieno</w:t>
      </w:r>
      <w:r w:rsidR="00632F0D" w:rsidRPr="00E457D5">
        <w:rPr>
          <w:spacing w:val="4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mokomojo</w:t>
      </w:r>
      <w:r w:rsidR="00632F0D" w:rsidRPr="00E457D5">
        <w:rPr>
          <w:spacing w:val="-5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dalyko</w:t>
      </w:r>
      <w:r w:rsidR="00632F0D" w:rsidRPr="00E457D5">
        <w:rPr>
          <w:spacing w:val="-6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praveda</w:t>
      </w:r>
      <w:r w:rsidR="00632F0D" w:rsidRPr="00E457D5">
        <w:rPr>
          <w:spacing w:val="-8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ne</w:t>
      </w:r>
      <w:r w:rsidR="00632F0D" w:rsidRPr="00E457D5">
        <w:rPr>
          <w:spacing w:val="-15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mažiau</w:t>
      </w:r>
      <w:r w:rsidR="00632F0D" w:rsidRPr="00E457D5">
        <w:rPr>
          <w:spacing w:val="-9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kaip</w:t>
      </w:r>
      <w:r w:rsidR="00632F0D" w:rsidRPr="00E457D5">
        <w:rPr>
          <w:spacing w:val="-14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80%</w:t>
      </w:r>
      <w:r w:rsidR="00632F0D" w:rsidRPr="00E457D5">
        <w:rPr>
          <w:spacing w:val="-12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vaizdo</w:t>
      </w:r>
      <w:r w:rsidR="00632F0D" w:rsidRPr="00E457D5">
        <w:rPr>
          <w:spacing w:val="-6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pamokų</w:t>
      </w:r>
      <w:r w:rsidR="00632F0D" w:rsidRPr="00E457D5">
        <w:rPr>
          <w:spacing w:val="-5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per</w:t>
      </w:r>
      <w:r w:rsidR="00632F0D" w:rsidRPr="00E457D5">
        <w:rPr>
          <w:spacing w:val="-12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mėnesį.</w:t>
      </w:r>
    </w:p>
    <w:p w:rsidR="00632F0D" w:rsidRPr="00E457D5" w:rsidRDefault="006D0345" w:rsidP="00B8679A">
      <w:pPr>
        <w:tabs>
          <w:tab w:val="left" w:pos="1499"/>
        </w:tabs>
        <w:spacing w:line="249" w:lineRule="auto"/>
        <w:jc w:val="both"/>
        <w:rPr>
          <w:sz w:val="24"/>
          <w:szCs w:val="24"/>
        </w:rPr>
      </w:pPr>
      <w:r w:rsidRPr="00E457D5">
        <w:rPr>
          <w:w w:val="105"/>
          <w:sz w:val="24"/>
          <w:szCs w:val="24"/>
        </w:rPr>
        <w:t xml:space="preserve">          11.3.</w:t>
      </w:r>
      <w:r w:rsidR="00B8679A" w:rsidRPr="00E457D5">
        <w:rPr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Mokiniams,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nedalyvavusiems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vaizdo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pamokose,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rašo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,,n"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raides.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(issiaiškinus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priežastį,</w:t>
      </w:r>
      <w:r w:rsidR="00632F0D" w:rsidRPr="00E457D5">
        <w:rPr>
          <w:spacing w:val="-3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pamokos</w:t>
      </w:r>
      <w:r w:rsidR="00632F0D" w:rsidRPr="00E457D5">
        <w:rPr>
          <w:spacing w:val="4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gali</w:t>
      </w:r>
      <w:r w:rsidR="00632F0D" w:rsidRPr="00E457D5">
        <w:rPr>
          <w:spacing w:val="-2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būti</w:t>
      </w:r>
      <w:r w:rsidR="00632F0D" w:rsidRPr="00E457D5">
        <w:rPr>
          <w:spacing w:val="-4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pateisintos).</w:t>
      </w:r>
    </w:p>
    <w:p w:rsidR="00632F0D" w:rsidRPr="00E457D5" w:rsidRDefault="006D0345" w:rsidP="00B8679A">
      <w:pPr>
        <w:tabs>
          <w:tab w:val="left" w:pos="1405"/>
        </w:tabs>
        <w:spacing w:line="249" w:lineRule="auto"/>
        <w:jc w:val="both"/>
        <w:rPr>
          <w:sz w:val="24"/>
          <w:szCs w:val="24"/>
        </w:rPr>
      </w:pPr>
      <w:r w:rsidRPr="00E457D5">
        <w:rPr>
          <w:w w:val="105"/>
          <w:sz w:val="24"/>
          <w:szCs w:val="24"/>
        </w:rPr>
        <w:t xml:space="preserve">          11.4.</w:t>
      </w:r>
      <w:r w:rsidR="00B8679A" w:rsidRPr="00E457D5">
        <w:rPr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Mokiniams, nedalyvavusiems kontroliniam darbe, rašo ,,n", o jo neatlikus, mokytojo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paskirtu</w:t>
      </w:r>
      <w:r w:rsidR="00632F0D" w:rsidRPr="00E457D5">
        <w:rPr>
          <w:spacing w:val="2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laiku,</w:t>
      </w:r>
      <w:r w:rsidR="00632F0D" w:rsidRPr="00E457D5">
        <w:rPr>
          <w:spacing w:val="-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rašo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neigiamus</w:t>
      </w:r>
      <w:r w:rsidR="00632F0D" w:rsidRPr="00E457D5">
        <w:rPr>
          <w:spacing w:val="18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įvertinimus.</w:t>
      </w:r>
    </w:p>
    <w:p w:rsidR="00632F0D" w:rsidRPr="00E457D5" w:rsidRDefault="00FD08E3" w:rsidP="00B8679A">
      <w:pPr>
        <w:spacing w:line="249" w:lineRule="auto"/>
        <w:jc w:val="both"/>
        <w:rPr>
          <w:sz w:val="24"/>
          <w:szCs w:val="24"/>
        </w:rPr>
      </w:pPr>
      <w:r w:rsidRPr="00E457D5">
        <w:rPr>
          <w:w w:val="105"/>
          <w:sz w:val="24"/>
          <w:szCs w:val="24"/>
        </w:rPr>
        <w:t xml:space="preserve">         </w:t>
      </w:r>
      <w:r w:rsidR="006D0345" w:rsidRPr="00E457D5">
        <w:rPr>
          <w:w w:val="105"/>
          <w:sz w:val="24"/>
          <w:szCs w:val="24"/>
        </w:rPr>
        <w:t xml:space="preserve"> </w:t>
      </w:r>
      <w:r w:rsidR="00B8679A" w:rsidRPr="00E457D5">
        <w:rPr>
          <w:w w:val="105"/>
          <w:sz w:val="24"/>
          <w:szCs w:val="24"/>
        </w:rPr>
        <w:t>11.5.</w:t>
      </w:r>
      <w:r w:rsidR="00632F0D" w:rsidRPr="00E457D5">
        <w:rPr>
          <w:w w:val="105"/>
          <w:sz w:val="24"/>
          <w:szCs w:val="24"/>
        </w:rPr>
        <w:t xml:space="preserve"> Gali skirti kūrybines - tiriamąsias - patirtines </w:t>
      </w:r>
      <w:r w:rsidR="00263334" w:rsidRPr="00E457D5">
        <w:rPr>
          <w:w w:val="105"/>
          <w:sz w:val="24"/>
          <w:szCs w:val="24"/>
        </w:rPr>
        <w:t>už</w:t>
      </w:r>
      <w:r w:rsidR="00632F0D" w:rsidRPr="00E457D5">
        <w:rPr>
          <w:w w:val="105"/>
          <w:sz w:val="24"/>
          <w:szCs w:val="24"/>
        </w:rPr>
        <w:t>duotis, ilgalaikius darbus. Užtikrina,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kad</w:t>
      </w:r>
      <w:r w:rsidR="00632F0D" w:rsidRPr="00E457D5">
        <w:rPr>
          <w:spacing w:val="-7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numatytos</w:t>
      </w:r>
      <w:r w:rsidR="00632F0D" w:rsidRPr="00E457D5">
        <w:rPr>
          <w:spacing w:val="2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ilgalaikio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darbo</w:t>
      </w:r>
      <w:r w:rsidR="00632F0D" w:rsidRPr="00E457D5">
        <w:rPr>
          <w:spacing w:val="-2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užduotys</w:t>
      </w:r>
      <w:r w:rsidR="00632F0D" w:rsidRPr="00E457D5">
        <w:rPr>
          <w:spacing w:val="5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būtų</w:t>
      </w:r>
      <w:r w:rsidR="00632F0D" w:rsidRPr="00E457D5">
        <w:rPr>
          <w:spacing w:val="-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prasmingos.</w:t>
      </w:r>
    </w:p>
    <w:p w:rsidR="00B8679A" w:rsidRPr="00E457D5" w:rsidRDefault="006D0345" w:rsidP="00B8679A">
      <w:pPr>
        <w:pStyle w:val="Sraopastraipa"/>
        <w:tabs>
          <w:tab w:val="left" w:pos="1408"/>
        </w:tabs>
        <w:spacing w:line="249" w:lineRule="auto"/>
        <w:ind w:left="-57" w:firstLine="0"/>
        <w:rPr>
          <w:spacing w:val="1"/>
          <w:w w:val="105"/>
          <w:sz w:val="24"/>
          <w:szCs w:val="24"/>
        </w:rPr>
      </w:pPr>
      <w:r w:rsidRPr="00E457D5">
        <w:rPr>
          <w:w w:val="105"/>
          <w:sz w:val="24"/>
          <w:szCs w:val="24"/>
        </w:rPr>
        <w:t xml:space="preserve">      </w:t>
      </w:r>
      <w:r w:rsidR="000C3628" w:rsidRPr="00E457D5">
        <w:rPr>
          <w:w w:val="105"/>
          <w:sz w:val="24"/>
          <w:szCs w:val="24"/>
        </w:rPr>
        <w:t xml:space="preserve"> </w:t>
      </w:r>
      <w:r w:rsidRPr="00E457D5">
        <w:rPr>
          <w:w w:val="105"/>
          <w:sz w:val="24"/>
          <w:szCs w:val="24"/>
        </w:rPr>
        <w:t xml:space="preserve">    11.6.</w:t>
      </w:r>
      <w:r w:rsidR="00B8679A" w:rsidRPr="00E457D5">
        <w:rPr>
          <w:w w:val="105"/>
          <w:sz w:val="24"/>
          <w:szCs w:val="24"/>
        </w:rPr>
        <w:t xml:space="preserve"> I</w:t>
      </w:r>
      <w:r w:rsidR="00632F0D" w:rsidRPr="00E457D5">
        <w:rPr>
          <w:w w:val="105"/>
          <w:sz w:val="24"/>
          <w:szCs w:val="24"/>
        </w:rPr>
        <w:t>nformuoja mokinius (Microsoft 365 ugdymosi aplinkoje, elektroniniame Mano dienyne) konkrečiai nurodydami užduotis, atsiskaitymo formą, prisijungimo laiką prie Microsoft</w:t>
      </w:r>
      <w:r w:rsidR="00632F0D" w:rsidRPr="00E457D5">
        <w:rPr>
          <w:spacing w:val="1"/>
          <w:w w:val="105"/>
          <w:sz w:val="24"/>
          <w:szCs w:val="24"/>
        </w:rPr>
        <w:t xml:space="preserve"> </w:t>
      </w:r>
    </w:p>
    <w:p w:rsidR="00632F0D" w:rsidRPr="00E457D5" w:rsidRDefault="00E457D5" w:rsidP="00E457D5">
      <w:pPr>
        <w:tabs>
          <w:tab w:val="left" w:pos="1408"/>
        </w:tabs>
        <w:spacing w:line="249" w:lineRule="auto"/>
        <w:ind w:left="-57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365 </w:t>
      </w:r>
      <w:r w:rsidR="00632F0D" w:rsidRPr="00E457D5">
        <w:rPr>
          <w:w w:val="105"/>
          <w:sz w:val="24"/>
          <w:szCs w:val="24"/>
        </w:rPr>
        <w:t>iki</w:t>
      </w:r>
      <w:r w:rsidR="00632F0D" w:rsidRPr="00E457D5">
        <w:rPr>
          <w:spacing w:val="-5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pamokos</w:t>
      </w:r>
      <w:r w:rsidR="00632F0D" w:rsidRPr="00E457D5">
        <w:rPr>
          <w:spacing w:val="2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pradžios</w:t>
      </w:r>
      <w:r w:rsidR="00632F0D" w:rsidRPr="00E457D5">
        <w:rPr>
          <w:spacing w:val="6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pagal</w:t>
      </w:r>
      <w:r w:rsidR="00632F0D" w:rsidRPr="00E457D5">
        <w:rPr>
          <w:spacing w:val="-7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pamokų</w:t>
      </w:r>
      <w:r w:rsidR="00632F0D" w:rsidRPr="00E457D5">
        <w:rPr>
          <w:spacing w:val="-1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tvarkaraštį.</w:t>
      </w:r>
    </w:p>
    <w:p w:rsidR="00632F0D" w:rsidRPr="00E457D5" w:rsidRDefault="00632F0D" w:rsidP="00B8679A">
      <w:pPr>
        <w:spacing w:line="249" w:lineRule="auto"/>
        <w:jc w:val="both"/>
        <w:rPr>
          <w:sz w:val="24"/>
          <w:szCs w:val="24"/>
        </w:rPr>
        <w:sectPr w:rsidR="00632F0D" w:rsidRPr="00E457D5" w:rsidSect="00B8679A">
          <w:headerReference w:type="default" r:id="rId8"/>
          <w:pgSz w:w="11907" w:h="16839" w:code="9"/>
          <w:pgMar w:top="1134" w:right="567" w:bottom="1134" w:left="1701" w:header="522" w:footer="0" w:gutter="0"/>
          <w:pgNumType w:start="2"/>
          <w:cols w:space="720"/>
          <w:docGrid w:linePitch="299"/>
        </w:sectPr>
      </w:pPr>
    </w:p>
    <w:p w:rsidR="00632F0D" w:rsidRPr="00E457D5" w:rsidRDefault="00FD08E3" w:rsidP="00FD08E3">
      <w:pPr>
        <w:tabs>
          <w:tab w:val="left" w:pos="1388"/>
        </w:tabs>
        <w:spacing w:line="244" w:lineRule="auto"/>
        <w:ind w:left="-439"/>
        <w:rPr>
          <w:sz w:val="24"/>
          <w:szCs w:val="24"/>
        </w:rPr>
      </w:pPr>
      <w:r w:rsidRPr="00E457D5">
        <w:rPr>
          <w:sz w:val="24"/>
          <w:szCs w:val="24"/>
        </w:rPr>
        <w:lastRenderedPageBreak/>
        <w:t xml:space="preserve">                 11.7. </w:t>
      </w:r>
      <w:r w:rsidR="00632F0D" w:rsidRPr="00E457D5">
        <w:rPr>
          <w:sz w:val="24"/>
          <w:szCs w:val="24"/>
        </w:rPr>
        <w:t>Pildo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elektroninį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dienyną</w:t>
      </w:r>
      <w:r w:rsidR="00632F0D" w:rsidRPr="00E457D5">
        <w:rPr>
          <w:spacing w:val="2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kiekvieną</w:t>
      </w:r>
      <w:r w:rsidR="00632F0D" w:rsidRPr="00E457D5">
        <w:rPr>
          <w:spacing w:val="18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darbo</w:t>
      </w:r>
      <w:r w:rsidR="00632F0D" w:rsidRPr="00E457D5">
        <w:rPr>
          <w:spacing w:val="-3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dieną,</w:t>
      </w:r>
      <w:r w:rsidR="00632F0D" w:rsidRPr="00E457D5">
        <w:rPr>
          <w:spacing w:val="6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prie</w:t>
      </w:r>
      <w:r w:rsidR="00632F0D" w:rsidRPr="00E457D5">
        <w:rPr>
          <w:spacing w:val="2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pamokos</w:t>
      </w:r>
      <w:r w:rsidR="00632F0D" w:rsidRPr="00E457D5">
        <w:rPr>
          <w:spacing w:val="3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temos</w:t>
      </w:r>
      <w:r w:rsidR="00632F0D" w:rsidRPr="00E457D5">
        <w:rPr>
          <w:spacing w:val="-3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parašo,</w:t>
      </w:r>
      <w:r w:rsidR="00632F0D" w:rsidRPr="00E457D5">
        <w:rPr>
          <w:spacing w:val="-57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kad</w:t>
      </w:r>
      <w:r w:rsidR="00632F0D" w:rsidRPr="00E457D5">
        <w:rPr>
          <w:spacing w:val="-7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pamoka</w:t>
      </w:r>
      <w:r w:rsidR="00632F0D" w:rsidRPr="00E457D5">
        <w:rPr>
          <w:spacing w:val="-2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vyks</w:t>
      </w:r>
      <w:r w:rsidR="00632F0D" w:rsidRPr="00E457D5">
        <w:rPr>
          <w:spacing w:val="-10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sinchroniniu</w:t>
      </w:r>
      <w:r w:rsidR="00632F0D" w:rsidRPr="00E457D5">
        <w:rPr>
          <w:spacing w:val="10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būdu</w:t>
      </w:r>
      <w:r w:rsidR="00632F0D" w:rsidRPr="00E457D5">
        <w:rPr>
          <w:spacing w:val="-1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(TVP);</w:t>
      </w:r>
      <w:r w:rsidR="00632F0D" w:rsidRPr="00E457D5">
        <w:rPr>
          <w:spacing w:val="-6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savarankiškas</w:t>
      </w:r>
      <w:r w:rsidR="00632F0D" w:rsidRPr="00E457D5">
        <w:rPr>
          <w:spacing w:val="14"/>
          <w:sz w:val="24"/>
          <w:szCs w:val="24"/>
        </w:rPr>
        <w:t xml:space="preserve"> </w:t>
      </w:r>
      <w:r w:rsidR="00263334" w:rsidRPr="00E457D5">
        <w:rPr>
          <w:sz w:val="24"/>
          <w:szCs w:val="24"/>
        </w:rPr>
        <w:t>už</w:t>
      </w:r>
      <w:r w:rsidR="00632F0D" w:rsidRPr="00E457D5">
        <w:rPr>
          <w:sz w:val="24"/>
          <w:szCs w:val="24"/>
        </w:rPr>
        <w:t>duotis</w:t>
      </w:r>
      <w:r w:rsidR="00632F0D" w:rsidRPr="00E457D5">
        <w:rPr>
          <w:spacing w:val="-6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pateikia</w:t>
      </w:r>
      <w:r w:rsidR="00632F0D" w:rsidRPr="00E457D5">
        <w:rPr>
          <w:spacing w:val="-7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namų</w:t>
      </w:r>
      <w:r w:rsidR="00632F0D" w:rsidRPr="00E457D5">
        <w:rPr>
          <w:spacing w:val="-15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darbų</w:t>
      </w:r>
      <w:r w:rsidR="00632F0D" w:rsidRPr="00E457D5">
        <w:rPr>
          <w:spacing w:val="-9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skiltyje.</w:t>
      </w:r>
    </w:p>
    <w:p w:rsidR="00632F0D" w:rsidRPr="00E457D5" w:rsidRDefault="00FD08E3" w:rsidP="00FD08E3">
      <w:pPr>
        <w:tabs>
          <w:tab w:val="left" w:pos="1359"/>
        </w:tabs>
        <w:spacing w:line="256" w:lineRule="auto"/>
        <w:ind w:left="-439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        11.8. </w:t>
      </w:r>
      <w:r w:rsidR="00632F0D" w:rsidRPr="00E457D5">
        <w:rPr>
          <w:sz w:val="24"/>
          <w:szCs w:val="24"/>
        </w:rPr>
        <w:t>Elektroniniame dienyne žymi vertinimus, užduočių  atlikimo statusus, pagyrimus</w:t>
      </w:r>
      <w:r w:rsidR="00E457D5" w:rsidRPr="00E457D5">
        <w:rPr>
          <w:sz w:val="24"/>
          <w:szCs w:val="24"/>
        </w:rPr>
        <w:t xml:space="preserve"> </w:t>
      </w:r>
      <w:r w:rsidR="00632F0D" w:rsidRPr="00E457D5">
        <w:rPr>
          <w:spacing w:val="-57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ir</w:t>
      </w:r>
      <w:r w:rsidR="00632F0D" w:rsidRPr="00E457D5">
        <w:rPr>
          <w:spacing w:val="-6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pastabas.</w:t>
      </w:r>
    </w:p>
    <w:p w:rsidR="00FD08E3" w:rsidRPr="00E457D5" w:rsidRDefault="00FD08E3" w:rsidP="00FD08E3">
      <w:pPr>
        <w:tabs>
          <w:tab w:val="left" w:pos="1360"/>
        </w:tabs>
        <w:spacing w:line="248" w:lineRule="exact"/>
        <w:rPr>
          <w:w w:val="95"/>
          <w:sz w:val="24"/>
          <w:szCs w:val="24"/>
        </w:rPr>
      </w:pPr>
      <w:r w:rsidRPr="00E457D5">
        <w:rPr>
          <w:w w:val="95"/>
          <w:sz w:val="24"/>
          <w:szCs w:val="24"/>
        </w:rPr>
        <w:t xml:space="preserve">          11.9. </w:t>
      </w:r>
      <w:r w:rsidR="00632F0D" w:rsidRPr="00E457D5">
        <w:rPr>
          <w:w w:val="95"/>
          <w:sz w:val="24"/>
          <w:szCs w:val="24"/>
        </w:rPr>
        <w:t>Konsultuojasi</w:t>
      </w:r>
      <w:r w:rsidR="00632F0D" w:rsidRPr="00E457D5">
        <w:rPr>
          <w:spacing w:val="46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vieni</w:t>
      </w:r>
      <w:r w:rsidR="00632F0D" w:rsidRPr="00E457D5">
        <w:rPr>
          <w:spacing w:val="18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su</w:t>
      </w:r>
      <w:r w:rsidR="00632F0D" w:rsidRPr="00E457D5">
        <w:rPr>
          <w:spacing w:val="5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kitais</w:t>
      </w:r>
      <w:r w:rsidR="00632F0D" w:rsidRPr="00E457D5">
        <w:rPr>
          <w:spacing w:val="10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teikdarni</w:t>
      </w:r>
      <w:r w:rsidR="00632F0D" w:rsidRPr="00E457D5">
        <w:rPr>
          <w:spacing w:val="28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pagalbą.</w:t>
      </w:r>
    </w:p>
    <w:p w:rsidR="00632F0D" w:rsidRPr="00E457D5" w:rsidRDefault="00632F0D" w:rsidP="00FD08E3">
      <w:pPr>
        <w:pStyle w:val="Sraopastraipa"/>
        <w:numPr>
          <w:ilvl w:val="0"/>
          <w:numId w:val="19"/>
        </w:numPr>
        <w:tabs>
          <w:tab w:val="left" w:pos="1360"/>
        </w:tabs>
        <w:spacing w:line="248" w:lineRule="exact"/>
        <w:rPr>
          <w:sz w:val="24"/>
          <w:szCs w:val="24"/>
        </w:rPr>
      </w:pPr>
      <w:r w:rsidRPr="00E457D5">
        <w:rPr>
          <w:sz w:val="24"/>
          <w:szCs w:val="24"/>
        </w:rPr>
        <w:t>Klasių</w:t>
      </w:r>
      <w:r w:rsidRPr="00E457D5">
        <w:rPr>
          <w:spacing w:val="-15"/>
          <w:sz w:val="24"/>
          <w:szCs w:val="24"/>
        </w:rPr>
        <w:t xml:space="preserve"> </w:t>
      </w:r>
      <w:r w:rsidRPr="00E457D5">
        <w:rPr>
          <w:sz w:val="24"/>
          <w:szCs w:val="24"/>
        </w:rPr>
        <w:t>aukletojai:</w:t>
      </w:r>
    </w:p>
    <w:p w:rsidR="00632F0D" w:rsidRPr="00E457D5" w:rsidRDefault="00FD08E3" w:rsidP="00FD08E3">
      <w:pPr>
        <w:tabs>
          <w:tab w:val="left" w:pos="1359"/>
        </w:tabs>
        <w:spacing w:line="270" w:lineRule="exact"/>
        <w:rPr>
          <w:sz w:val="24"/>
          <w:szCs w:val="24"/>
        </w:rPr>
      </w:pPr>
      <w:r w:rsidRPr="00E457D5">
        <w:rPr>
          <w:w w:val="95"/>
          <w:sz w:val="24"/>
          <w:szCs w:val="24"/>
        </w:rPr>
        <w:t xml:space="preserve">         12.1.</w:t>
      </w:r>
      <w:r w:rsidR="00632F0D" w:rsidRPr="00E457D5">
        <w:rPr>
          <w:w w:val="95"/>
          <w:sz w:val="24"/>
          <w:szCs w:val="24"/>
        </w:rPr>
        <w:t>Ne</w:t>
      </w:r>
      <w:r w:rsidR="00632F0D" w:rsidRPr="00E457D5">
        <w:rPr>
          <w:spacing w:val="4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mažiau</w:t>
      </w:r>
      <w:r w:rsidR="00632F0D" w:rsidRPr="00E457D5">
        <w:rPr>
          <w:spacing w:val="14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kaip</w:t>
      </w:r>
      <w:r w:rsidR="00632F0D" w:rsidRPr="00E457D5">
        <w:rPr>
          <w:spacing w:val="4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vieną</w:t>
      </w:r>
      <w:r w:rsidR="00632F0D" w:rsidRPr="00E457D5">
        <w:rPr>
          <w:spacing w:val="31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kartą</w:t>
      </w:r>
      <w:r w:rsidR="00632F0D" w:rsidRPr="00E457D5">
        <w:rPr>
          <w:spacing w:val="37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per</w:t>
      </w:r>
      <w:r w:rsidR="00632F0D" w:rsidRPr="00E457D5">
        <w:rPr>
          <w:spacing w:val="4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savaitę</w:t>
      </w:r>
      <w:r w:rsidR="00632F0D" w:rsidRPr="00E457D5">
        <w:rPr>
          <w:spacing w:val="14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veda</w:t>
      </w:r>
      <w:r w:rsidR="00632F0D" w:rsidRPr="00E457D5">
        <w:rPr>
          <w:spacing w:val="5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klasės</w:t>
      </w:r>
      <w:r w:rsidR="00632F0D" w:rsidRPr="00E457D5">
        <w:rPr>
          <w:spacing w:val="19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valandėlę</w:t>
      </w:r>
      <w:r w:rsidR="00632F0D" w:rsidRPr="00E457D5">
        <w:rPr>
          <w:spacing w:val="18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sinchroniniu</w:t>
      </w:r>
      <w:r w:rsidR="00632F0D" w:rsidRPr="00E457D5">
        <w:rPr>
          <w:spacing w:val="30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būdu.</w:t>
      </w:r>
    </w:p>
    <w:p w:rsidR="00632F0D" w:rsidRPr="00E457D5" w:rsidRDefault="00FD08E3" w:rsidP="00FD08E3">
      <w:pPr>
        <w:pStyle w:val="Sraopastraipa"/>
        <w:tabs>
          <w:tab w:val="left" w:pos="1363"/>
        </w:tabs>
        <w:spacing w:line="274" w:lineRule="exact"/>
        <w:ind w:left="0" w:firstLine="0"/>
        <w:rPr>
          <w:sz w:val="24"/>
          <w:szCs w:val="24"/>
        </w:rPr>
      </w:pPr>
      <w:r w:rsidRPr="00E457D5">
        <w:rPr>
          <w:w w:val="95"/>
          <w:sz w:val="24"/>
          <w:szCs w:val="24"/>
        </w:rPr>
        <w:t xml:space="preserve">         12.2. </w:t>
      </w:r>
      <w:r w:rsidR="00632F0D" w:rsidRPr="00E457D5">
        <w:rPr>
          <w:w w:val="95"/>
          <w:sz w:val="24"/>
          <w:szCs w:val="24"/>
        </w:rPr>
        <w:t>Stebi</w:t>
      </w:r>
      <w:r w:rsidR="00632F0D" w:rsidRPr="00E457D5">
        <w:rPr>
          <w:spacing w:val="33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mokinių</w:t>
      </w:r>
      <w:r w:rsidR="00632F0D" w:rsidRPr="00E457D5">
        <w:rPr>
          <w:spacing w:val="28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lankomumą,</w:t>
      </w:r>
      <w:r w:rsidR="00632F0D" w:rsidRPr="00E457D5">
        <w:rPr>
          <w:spacing w:val="49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analizuoja</w:t>
      </w:r>
      <w:r w:rsidR="00632F0D" w:rsidRPr="00E457D5">
        <w:rPr>
          <w:spacing w:val="35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,,n"</w:t>
      </w:r>
      <w:r w:rsidR="00632F0D" w:rsidRPr="00E457D5">
        <w:rPr>
          <w:spacing w:val="5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raidžių</w:t>
      </w:r>
      <w:r w:rsidR="00632F0D" w:rsidRPr="00E457D5">
        <w:rPr>
          <w:spacing w:val="27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atsiradimo</w:t>
      </w:r>
      <w:r w:rsidR="00632F0D" w:rsidRPr="00E457D5">
        <w:rPr>
          <w:spacing w:val="37"/>
          <w:w w:val="95"/>
          <w:sz w:val="24"/>
          <w:szCs w:val="24"/>
        </w:rPr>
        <w:t xml:space="preserve"> </w:t>
      </w:r>
      <w:r w:rsidR="00632F0D" w:rsidRPr="00E457D5">
        <w:rPr>
          <w:w w:val="95"/>
          <w:sz w:val="24"/>
          <w:szCs w:val="24"/>
        </w:rPr>
        <w:t>priežastis.</w:t>
      </w:r>
    </w:p>
    <w:p w:rsidR="00632F0D" w:rsidRPr="00E457D5" w:rsidRDefault="00FD08E3" w:rsidP="00FD08E3">
      <w:pPr>
        <w:tabs>
          <w:tab w:val="left" w:pos="1366"/>
        </w:tabs>
        <w:spacing w:line="275" w:lineRule="exact"/>
        <w:rPr>
          <w:sz w:val="24"/>
          <w:szCs w:val="24"/>
        </w:rPr>
      </w:pPr>
      <w:r w:rsidRPr="00E457D5">
        <w:rPr>
          <w:spacing w:val="-1"/>
          <w:sz w:val="24"/>
          <w:szCs w:val="24"/>
        </w:rPr>
        <w:t xml:space="preserve">         12.3. </w:t>
      </w:r>
      <w:r w:rsidR="00632F0D" w:rsidRPr="00E457D5">
        <w:rPr>
          <w:spacing w:val="-1"/>
          <w:sz w:val="24"/>
          <w:szCs w:val="24"/>
        </w:rPr>
        <w:t>Bendrauja</w:t>
      </w:r>
      <w:r w:rsidR="00632F0D" w:rsidRPr="00E457D5">
        <w:rPr>
          <w:spacing w:val="-2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ir</w:t>
      </w:r>
      <w:r w:rsidR="00632F0D" w:rsidRPr="00E457D5">
        <w:rPr>
          <w:spacing w:val="-7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bendradarbiauja</w:t>
      </w:r>
      <w:r w:rsidR="00632F0D" w:rsidRPr="00E457D5">
        <w:rPr>
          <w:spacing w:val="-14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su</w:t>
      </w:r>
      <w:r w:rsidR="00632F0D" w:rsidRPr="00E457D5">
        <w:rPr>
          <w:spacing w:val="-9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dalykų</w:t>
      </w:r>
      <w:r w:rsidR="00632F0D" w:rsidRPr="00E457D5">
        <w:rPr>
          <w:spacing w:val="-3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mokytojais,</w:t>
      </w:r>
      <w:r w:rsidR="00632F0D" w:rsidRPr="00E457D5">
        <w:rPr>
          <w:spacing w:val="13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pagalbos</w:t>
      </w:r>
      <w:r w:rsidR="00632F0D" w:rsidRPr="00E457D5">
        <w:rPr>
          <w:spacing w:val="-2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mokiniui specialistais.</w:t>
      </w:r>
    </w:p>
    <w:p w:rsidR="00FD08E3" w:rsidRPr="00E457D5" w:rsidRDefault="00FD08E3" w:rsidP="00FD08E3">
      <w:pPr>
        <w:tabs>
          <w:tab w:val="left" w:pos="1494"/>
        </w:tabs>
        <w:spacing w:line="244" w:lineRule="auto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 12.4.</w:t>
      </w:r>
      <w:r w:rsidR="00632F0D" w:rsidRPr="00E457D5">
        <w:rPr>
          <w:sz w:val="24"/>
          <w:szCs w:val="24"/>
        </w:rPr>
        <w:t>Informuoja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mokinių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tėvus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(globėjus,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rūpintojus)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apie</w:t>
      </w:r>
      <w:r w:rsidR="00632F0D" w:rsidRPr="00E457D5">
        <w:rPr>
          <w:spacing w:val="1"/>
          <w:sz w:val="24"/>
          <w:szCs w:val="24"/>
        </w:rPr>
        <w:t xml:space="preserve"> </w:t>
      </w:r>
      <w:r w:rsidR="00263334" w:rsidRPr="00E457D5">
        <w:rPr>
          <w:sz w:val="24"/>
          <w:szCs w:val="24"/>
        </w:rPr>
        <w:t>auklė</w:t>
      </w:r>
      <w:r w:rsidR="00632F0D" w:rsidRPr="00E457D5">
        <w:rPr>
          <w:sz w:val="24"/>
          <w:szCs w:val="24"/>
        </w:rPr>
        <w:t>tinių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lankomumą,</w:t>
      </w:r>
      <w:r w:rsidR="00632F0D" w:rsidRPr="00E457D5">
        <w:rPr>
          <w:spacing w:val="-57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mokymąsi,</w:t>
      </w:r>
      <w:r w:rsidR="00632F0D" w:rsidRPr="00E457D5">
        <w:rPr>
          <w:spacing w:val="8"/>
          <w:sz w:val="24"/>
          <w:szCs w:val="24"/>
        </w:rPr>
        <w:t xml:space="preserve"> </w:t>
      </w:r>
      <w:r w:rsidRPr="00E457D5">
        <w:rPr>
          <w:sz w:val="24"/>
          <w:szCs w:val="24"/>
        </w:rPr>
        <w:t>elgesį.</w:t>
      </w:r>
    </w:p>
    <w:p w:rsidR="00632F0D" w:rsidRPr="00E457D5" w:rsidRDefault="00FD08E3" w:rsidP="00FD08E3">
      <w:pPr>
        <w:tabs>
          <w:tab w:val="left" w:pos="1494"/>
        </w:tabs>
        <w:spacing w:line="244" w:lineRule="auto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13.</w:t>
      </w:r>
      <w:r w:rsidR="00632F0D" w:rsidRPr="00E457D5">
        <w:rPr>
          <w:sz w:val="24"/>
          <w:szCs w:val="24"/>
        </w:rPr>
        <w:t>Tėvai:</w:t>
      </w:r>
    </w:p>
    <w:p w:rsidR="00632F0D" w:rsidRPr="00E457D5" w:rsidRDefault="00E457D5" w:rsidP="00FD08E3">
      <w:pPr>
        <w:tabs>
          <w:tab w:val="left" w:pos="1417"/>
        </w:tabs>
        <w:spacing w:line="244" w:lineRule="auto"/>
        <w:rPr>
          <w:sz w:val="24"/>
          <w:szCs w:val="24"/>
        </w:rPr>
      </w:pPr>
      <w:r w:rsidRPr="00E457D5">
        <w:rPr>
          <w:sz w:val="24"/>
          <w:szCs w:val="24"/>
        </w:rPr>
        <w:t xml:space="preserve">       </w:t>
      </w:r>
      <w:r w:rsidR="00FD08E3" w:rsidRPr="00E457D5">
        <w:rPr>
          <w:sz w:val="24"/>
          <w:szCs w:val="24"/>
        </w:rPr>
        <w:t xml:space="preserve"> 13.1. </w:t>
      </w:r>
      <w:r w:rsidR="00632F0D" w:rsidRPr="00E457D5">
        <w:rPr>
          <w:sz w:val="24"/>
          <w:szCs w:val="24"/>
        </w:rPr>
        <w:t>Mokinio tėvai (globėjai, rūpintojai) nustatytu laiku pagal galimybes sudaro vaikui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sąlygas</w:t>
      </w:r>
      <w:r w:rsidR="00263334" w:rsidRPr="00E457D5">
        <w:rPr>
          <w:sz w:val="24"/>
          <w:szCs w:val="24"/>
        </w:rPr>
        <w:t xml:space="preserve"> naudotis kompiuteriu ar kitu išmaniu į</w:t>
      </w:r>
      <w:r w:rsidR="00632F0D" w:rsidRPr="00E457D5">
        <w:rPr>
          <w:sz w:val="24"/>
          <w:szCs w:val="24"/>
        </w:rPr>
        <w:t>renginiu bei intemeto ryšiu, įrengia kuo patogesnę ir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ramesnę</w:t>
      </w:r>
      <w:r w:rsidR="00632F0D" w:rsidRPr="00E457D5">
        <w:rPr>
          <w:spacing w:val="9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darbui</w:t>
      </w:r>
      <w:r w:rsidR="00632F0D" w:rsidRPr="00E457D5">
        <w:rPr>
          <w:spacing w:val="-2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skirtą</w:t>
      </w:r>
      <w:r w:rsidR="00632F0D" w:rsidRPr="00E457D5">
        <w:rPr>
          <w:spacing w:val="-26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vietą.</w:t>
      </w:r>
    </w:p>
    <w:p w:rsidR="00632F0D" w:rsidRPr="00E457D5" w:rsidRDefault="00E457D5" w:rsidP="00FD08E3">
      <w:pPr>
        <w:tabs>
          <w:tab w:val="left" w:pos="1439"/>
        </w:tabs>
        <w:spacing w:line="237" w:lineRule="auto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</w:t>
      </w:r>
      <w:r w:rsidR="00FD08E3" w:rsidRPr="00E457D5">
        <w:rPr>
          <w:sz w:val="24"/>
          <w:szCs w:val="24"/>
        </w:rPr>
        <w:t>13.2.</w:t>
      </w:r>
      <w:r w:rsidR="00632F0D" w:rsidRPr="00E457D5">
        <w:rPr>
          <w:sz w:val="24"/>
          <w:szCs w:val="24"/>
        </w:rPr>
        <w:t>Mokinio tėvai (globėjai,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rūpintojai)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atsakingi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uz nuolatinį mokinio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įsitraukimą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į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privalomą ugdymo procesą, prireikus teikia pagalbą arba susisiekia su reikiamu pedagogu dėl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pagalbos</w:t>
      </w:r>
      <w:r w:rsidR="00632F0D" w:rsidRPr="00E457D5">
        <w:rPr>
          <w:spacing w:val="-2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teikimo.</w:t>
      </w:r>
    </w:p>
    <w:p w:rsidR="00632F0D" w:rsidRPr="00E457D5" w:rsidRDefault="00FD08E3" w:rsidP="00FD08E3">
      <w:pPr>
        <w:tabs>
          <w:tab w:val="left" w:pos="1403"/>
        </w:tabs>
        <w:spacing w:line="283" w:lineRule="exact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 13.3.</w:t>
      </w:r>
      <w:r w:rsidR="00632F0D" w:rsidRPr="00E457D5">
        <w:rPr>
          <w:sz w:val="24"/>
          <w:szCs w:val="24"/>
        </w:rPr>
        <w:t>Mokinių</w:t>
      </w:r>
      <w:r w:rsidR="00632F0D" w:rsidRPr="00E457D5">
        <w:rPr>
          <w:spacing w:val="18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tėvai</w:t>
      </w:r>
      <w:r w:rsidR="00632F0D" w:rsidRPr="00E457D5">
        <w:rPr>
          <w:spacing w:val="15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atsakingi</w:t>
      </w:r>
      <w:r w:rsidR="00632F0D" w:rsidRPr="00E457D5">
        <w:rPr>
          <w:spacing w:val="6"/>
          <w:sz w:val="24"/>
          <w:szCs w:val="24"/>
        </w:rPr>
        <w:t xml:space="preserve"> </w:t>
      </w:r>
      <w:r w:rsidR="00263334" w:rsidRPr="00E457D5">
        <w:rPr>
          <w:sz w:val="24"/>
          <w:szCs w:val="24"/>
        </w:rPr>
        <w:t xml:space="preserve">už </w:t>
      </w:r>
      <w:r w:rsidR="00632F0D" w:rsidRPr="00E457D5">
        <w:rPr>
          <w:spacing w:val="-16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tai,</w:t>
      </w:r>
      <w:r w:rsidR="00632F0D" w:rsidRPr="00E457D5">
        <w:rPr>
          <w:spacing w:val="2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kad</w:t>
      </w:r>
      <w:r w:rsidR="00632F0D" w:rsidRPr="00E457D5">
        <w:rPr>
          <w:spacing w:val="22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bendravimas</w:t>
      </w:r>
      <w:r w:rsidR="00632F0D" w:rsidRPr="00E457D5">
        <w:rPr>
          <w:spacing w:val="26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virtualioje</w:t>
      </w:r>
      <w:r w:rsidR="00632F0D" w:rsidRPr="00E457D5">
        <w:rPr>
          <w:spacing w:val="19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erdvėje</w:t>
      </w:r>
      <w:r w:rsidR="00632F0D" w:rsidRPr="00E457D5">
        <w:rPr>
          <w:spacing w:val="24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būtų</w:t>
      </w:r>
      <w:r w:rsidR="00632F0D" w:rsidRPr="00E457D5">
        <w:rPr>
          <w:spacing w:val="15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mandagus,</w:t>
      </w:r>
    </w:p>
    <w:p w:rsidR="00632F0D" w:rsidRPr="00E457D5" w:rsidRDefault="00632F0D" w:rsidP="00632F0D">
      <w:pPr>
        <w:pStyle w:val="Pagrindinistekstas"/>
        <w:spacing w:line="244" w:lineRule="auto"/>
        <w:ind w:firstLine="1"/>
        <w:jc w:val="both"/>
      </w:pPr>
      <w:r w:rsidRPr="00E457D5">
        <w:t>neįžeidžiantis.</w:t>
      </w:r>
      <w:r w:rsidRPr="00E457D5">
        <w:rPr>
          <w:spacing w:val="-8"/>
        </w:rPr>
        <w:t xml:space="preserve"> </w:t>
      </w:r>
      <w:r w:rsidRPr="00E457D5">
        <w:t>Mokytojo</w:t>
      </w:r>
      <w:r w:rsidRPr="00E457D5">
        <w:rPr>
          <w:spacing w:val="16"/>
        </w:rPr>
        <w:t xml:space="preserve"> </w:t>
      </w:r>
      <w:r w:rsidRPr="00E457D5">
        <w:t>pamoka</w:t>
      </w:r>
      <w:r w:rsidRPr="00E457D5">
        <w:rPr>
          <w:spacing w:val="12"/>
        </w:rPr>
        <w:t xml:space="preserve"> </w:t>
      </w:r>
      <w:r w:rsidRPr="00E457D5">
        <w:t>yra</w:t>
      </w:r>
      <w:r w:rsidRPr="00E457D5">
        <w:rPr>
          <w:spacing w:val="-7"/>
        </w:rPr>
        <w:t xml:space="preserve"> </w:t>
      </w:r>
      <w:r w:rsidRPr="00E457D5">
        <w:t>autorinis</w:t>
      </w:r>
      <w:r w:rsidRPr="00E457D5">
        <w:rPr>
          <w:spacing w:val="7"/>
        </w:rPr>
        <w:t xml:space="preserve"> </w:t>
      </w:r>
      <w:r w:rsidRPr="00E457D5">
        <w:t>kūrinys,</w:t>
      </w:r>
      <w:r w:rsidRPr="00E457D5">
        <w:rPr>
          <w:spacing w:val="11"/>
        </w:rPr>
        <w:t xml:space="preserve"> </w:t>
      </w:r>
      <w:r w:rsidRPr="00E457D5">
        <w:t>kuris</w:t>
      </w:r>
      <w:r w:rsidRPr="00E457D5">
        <w:rPr>
          <w:spacing w:val="4"/>
        </w:rPr>
        <w:t xml:space="preserve"> </w:t>
      </w:r>
      <w:r w:rsidRPr="00E457D5">
        <w:t>negali</w:t>
      </w:r>
      <w:r w:rsidRPr="00E457D5">
        <w:rPr>
          <w:spacing w:val="8"/>
        </w:rPr>
        <w:t xml:space="preserve"> </w:t>
      </w:r>
      <w:r w:rsidRPr="00E457D5">
        <w:t>būti</w:t>
      </w:r>
      <w:r w:rsidRPr="00E457D5">
        <w:rPr>
          <w:spacing w:val="36"/>
        </w:rPr>
        <w:t xml:space="preserve"> </w:t>
      </w:r>
      <w:r w:rsidRPr="00E457D5">
        <w:t>įrašomas</w:t>
      </w:r>
      <w:r w:rsidRPr="00E457D5">
        <w:rPr>
          <w:spacing w:val="1"/>
        </w:rPr>
        <w:t xml:space="preserve"> </w:t>
      </w:r>
      <w:r w:rsidRPr="00E457D5">
        <w:t>ar</w:t>
      </w:r>
      <w:r w:rsidRPr="00E457D5">
        <w:rPr>
          <w:spacing w:val="4"/>
        </w:rPr>
        <w:t xml:space="preserve"> </w:t>
      </w:r>
      <w:r w:rsidRPr="00E457D5">
        <w:t>platinamas</w:t>
      </w:r>
      <w:r w:rsidRPr="00E457D5">
        <w:rPr>
          <w:spacing w:val="10"/>
        </w:rPr>
        <w:t xml:space="preserve"> </w:t>
      </w:r>
      <w:r w:rsidRPr="00E457D5">
        <w:t xml:space="preserve">be </w:t>
      </w:r>
      <w:r w:rsidRPr="00E457D5">
        <w:rPr>
          <w:spacing w:val="-57"/>
        </w:rPr>
        <w:t xml:space="preserve"> </w:t>
      </w:r>
      <w:r w:rsidRPr="00E457D5">
        <w:t>jo</w:t>
      </w:r>
      <w:r w:rsidRPr="00E457D5">
        <w:rPr>
          <w:spacing w:val="-11"/>
        </w:rPr>
        <w:t xml:space="preserve"> </w:t>
      </w:r>
      <w:r w:rsidRPr="00E457D5">
        <w:t>sutikimo.</w:t>
      </w:r>
    </w:p>
    <w:p w:rsidR="00632F0D" w:rsidRPr="00E457D5" w:rsidRDefault="00FD08E3" w:rsidP="00FD08E3">
      <w:pPr>
        <w:tabs>
          <w:tab w:val="left" w:pos="1389"/>
        </w:tabs>
        <w:spacing w:line="237" w:lineRule="auto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 13.4.</w:t>
      </w:r>
      <w:r w:rsidR="00632F0D" w:rsidRPr="00E457D5">
        <w:rPr>
          <w:sz w:val="24"/>
          <w:szCs w:val="24"/>
        </w:rPr>
        <w:t>Mokinio</w:t>
      </w:r>
      <w:r w:rsidR="00632F0D" w:rsidRPr="00E457D5">
        <w:rPr>
          <w:spacing w:val="2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tėvai</w:t>
      </w:r>
      <w:r w:rsidR="00632F0D" w:rsidRPr="00E457D5">
        <w:rPr>
          <w:spacing w:val="3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(globėjai,</w:t>
      </w:r>
      <w:r w:rsidR="00632F0D" w:rsidRPr="00E457D5">
        <w:rPr>
          <w:spacing w:val="9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rūpintojai)</w:t>
      </w:r>
      <w:r w:rsidR="00632F0D" w:rsidRPr="00E457D5">
        <w:rPr>
          <w:spacing w:val="12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išskirtiniais</w:t>
      </w:r>
      <w:r w:rsidR="00632F0D" w:rsidRPr="00E457D5">
        <w:rPr>
          <w:spacing w:val="13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atvejais,</w:t>
      </w:r>
      <w:r w:rsidR="00632F0D" w:rsidRPr="00E457D5">
        <w:rPr>
          <w:spacing w:val="6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mokiniams</w:t>
      </w:r>
      <w:r w:rsidR="00632F0D" w:rsidRPr="00E457D5">
        <w:rPr>
          <w:spacing w:val="10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neįjungus</w:t>
      </w:r>
      <w:r w:rsidR="00632F0D" w:rsidRPr="00E457D5">
        <w:rPr>
          <w:spacing w:val="10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vaizdo</w:t>
      </w:r>
      <w:r w:rsidR="00632F0D" w:rsidRPr="00E457D5">
        <w:rPr>
          <w:spacing w:val="-57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kameros,</w:t>
      </w:r>
      <w:r w:rsidR="00632F0D" w:rsidRPr="00E457D5">
        <w:rPr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dirbant</w:t>
      </w:r>
      <w:r w:rsidR="00632F0D" w:rsidRPr="00E457D5">
        <w:rPr>
          <w:spacing w:val="-7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sinchroniniu</w:t>
      </w:r>
      <w:r w:rsidR="00632F0D" w:rsidRPr="00E457D5">
        <w:rPr>
          <w:spacing w:val="5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būdu,</w:t>
      </w:r>
      <w:r w:rsidR="00632F0D" w:rsidRPr="00E457D5">
        <w:rPr>
          <w:sz w:val="24"/>
          <w:szCs w:val="24"/>
        </w:rPr>
        <w:t xml:space="preserve"> informuoja</w:t>
      </w:r>
      <w:r w:rsidR="00632F0D" w:rsidRPr="00E457D5">
        <w:rPr>
          <w:spacing w:val="4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klasės</w:t>
      </w:r>
      <w:r w:rsidR="00632F0D" w:rsidRPr="00E457D5">
        <w:rPr>
          <w:spacing w:val="-15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aukletoją,</w:t>
      </w:r>
      <w:r w:rsidR="00632F0D" w:rsidRPr="00E457D5">
        <w:rPr>
          <w:spacing w:val="5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mokytojus.</w:t>
      </w:r>
    </w:p>
    <w:p w:rsidR="00632F0D" w:rsidRPr="00E457D5" w:rsidRDefault="00FD08E3" w:rsidP="00FD08E3">
      <w:pPr>
        <w:tabs>
          <w:tab w:val="left" w:pos="1194"/>
        </w:tabs>
        <w:spacing w:line="274" w:lineRule="exact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 14. </w:t>
      </w:r>
      <w:r w:rsidR="00632F0D" w:rsidRPr="00E457D5">
        <w:rPr>
          <w:sz w:val="24"/>
          <w:szCs w:val="24"/>
        </w:rPr>
        <w:t>Mokyklos</w:t>
      </w:r>
      <w:r w:rsidR="00632F0D" w:rsidRPr="00E457D5">
        <w:rPr>
          <w:spacing w:val="-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administracija:</w:t>
      </w:r>
    </w:p>
    <w:p w:rsidR="00632F0D" w:rsidRPr="00E457D5" w:rsidRDefault="00FD08E3" w:rsidP="00FD08E3">
      <w:pPr>
        <w:tabs>
          <w:tab w:val="left" w:pos="1539"/>
          <w:tab w:val="left" w:pos="1540"/>
          <w:tab w:val="left" w:pos="2422"/>
          <w:tab w:val="left" w:pos="3402"/>
          <w:tab w:val="left" w:pos="4392"/>
          <w:tab w:val="left" w:pos="5784"/>
          <w:tab w:val="left" w:pos="6534"/>
          <w:tab w:val="left" w:pos="6927"/>
          <w:tab w:val="left" w:pos="8491"/>
        </w:tabs>
        <w:spacing w:line="237" w:lineRule="auto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 14.1. Nuolat </w:t>
      </w:r>
      <w:r w:rsidR="00632F0D" w:rsidRPr="00E457D5">
        <w:rPr>
          <w:sz w:val="24"/>
          <w:szCs w:val="24"/>
        </w:rPr>
        <w:t>dalinasi</w:t>
      </w:r>
      <w:r w:rsidRPr="00E457D5">
        <w:rPr>
          <w:sz w:val="24"/>
          <w:szCs w:val="24"/>
        </w:rPr>
        <w:t xml:space="preserve"> aktualia </w:t>
      </w:r>
      <w:r w:rsidR="00632F0D" w:rsidRPr="00E457D5">
        <w:rPr>
          <w:sz w:val="24"/>
          <w:szCs w:val="24"/>
        </w:rPr>
        <w:t>in</w:t>
      </w:r>
      <w:r w:rsidRPr="00E457D5">
        <w:rPr>
          <w:sz w:val="24"/>
          <w:szCs w:val="24"/>
        </w:rPr>
        <w:t xml:space="preserve">formacija, gauta </w:t>
      </w:r>
      <w:r w:rsidR="00632F0D" w:rsidRPr="00E457D5">
        <w:rPr>
          <w:sz w:val="24"/>
          <w:szCs w:val="24"/>
        </w:rPr>
        <w:t xml:space="preserve">iš Šalčininkų </w:t>
      </w:r>
      <w:r w:rsidR="00632F0D" w:rsidRPr="00E457D5">
        <w:rPr>
          <w:spacing w:val="-1"/>
          <w:sz w:val="24"/>
          <w:szCs w:val="24"/>
        </w:rPr>
        <w:t>savivaldybės</w:t>
      </w:r>
      <w:r w:rsidR="00632F0D" w:rsidRPr="00E457D5">
        <w:rPr>
          <w:spacing w:val="-57"/>
          <w:sz w:val="24"/>
          <w:szCs w:val="24"/>
        </w:rPr>
        <w:t xml:space="preserve"> </w:t>
      </w:r>
      <w:r w:rsidR="00263334" w:rsidRPr="00E457D5">
        <w:rPr>
          <w:spacing w:val="-57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administracijos,</w:t>
      </w:r>
      <w:r w:rsidR="00632F0D" w:rsidRPr="00E457D5">
        <w:rPr>
          <w:spacing w:val="-15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Švietimo, mokslo</w:t>
      </w:r>
      <w:r w:rsidR="00632F0D" w:rsidRPr="00E457D5">
        <w:rPr>
          <w:spacing w:val="-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ir</w:t>
      </w:r>
      <w:r w:rsidR="00632F0D" w:rsidRPr="00E457D5">
        <w:rPr>
          <w:spacing w:val="-1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sporto</w:t>
      </w:r>
      <w:r w:rsidR="00632F0D" w:rsidRPr="00E457D5">
        <w:rPr>
          <w:spacing w:val="-4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ministerijos</w:t>
      </w:r>
      <w:r w:rsidR="00632F0D" w:rsidRPr="00E457D5">
        <w:rPr>
          <w:spacing w:val="10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ir</w:t>
      </w:r>
      <w:r w:rsidR="00632F0D" w:rsidRPr="00E457D5">
        <w:rPr>
          <w:spacing w:val="-7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kt.</w:t>
      </w:r>
    </w:p>
    <w:p w:rsidR="00632F0D" w:rsidRPr="00E457D5" w:rsidRDefault="00FD08E3" w:rsidP="00FD08E3">
      <w:pPr>
        <w:pStyle w:val="Sraopastraipa"/>
        <w:tabs>
          <w:tab w:val="left" w:pos="1374"/>
        </w:tabs>
        <w:spacing w:line="268" w:lineRule="exact"/>
        <w:ind w:left="0" w:firstLine="0"/>
        <w:rPr>
          <w:sz w:val="24"/>
          <w:szCs w:val="24"/>
        </w:rPr>
      </w:pPr>
      <w:r w:rsidRPr="00E457D5">
        <w:rPr>
          <w:spacing w:val="-1"/>
          <w:sz w:val="24"/>
          <w:szCs w:val="24"/>
        </w:rPr>
        <w:t xml:space="preserve">         14.2. </w:t>
      </w:r>
      <w:r w:rsidR="00632F0D" w:rsidRPr="00E457D5">
        <w:rPr>
          <w:spacing w:val="-1"/>
          <w:sz w:val="24"/>
          <w:szCs w:val="24"/>
        </w:rPr>
        <w:t>Reguliariai</w:t>
      </w:r>
      <w:r w:rsidR="00632F0D" w:rsidRPr="00E457D5">
        <w:rPr>
          <w:spacing w:val="2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vykdo</w:t>
      </w:r>
      <w:r w:rsidR="00632F0D" w:rsidRPr="00E457D5">
        <w:rPr>
          <w:spacing w:val="-9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elektroninio</w:t>
      </w:r>
      <w:r w:rsidR="00632F0D" w:rsidRPr="00E457D5">
        <w:rPr>
          <w:spacing w:val="-6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 xml:space="preserve">Mano dienyno </w:t>
      </w:r>
      <w:r w:rsidR="00632F0D" w:rsidRPr="00E457D5">
        <w:rPr>
          <w:spacing w:val="-9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pildymo</w:t>
      </w:r>
      <w:r w:rsidR="00632F0D" w:rsidRPr="00E457D5">
        <w:rPr>
          <w:spacing w:val="-8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kontrolę.</w:t>
      </w:r>
    </w:p>
    <w:p w:rsidR="00632F0D" w:rsidRPr="00E457D5" w:rsidRDefault="00632F0D" w:rsidP="00632F0D">
      <w:pPr>
        <w:pStyle w:val="Pagrindinistekstas"/>
        <w:jc w:val="both"/>
      </w:pPr>
    </w:p>
    <w:p w:rsidR="00632F0D" w:rsidRPr="00E457D5" w:rsidRDefault="00632F0D" w:rsidP="00632F0D">
      <w:pPr>
        <w:jc w:val="center"/>
        <w:rPr>
          <w:b/>
          <w:sz w:val="24"/>
          <w:szCs w:val="24"/>
        </w:rPr>
      </w:pPr>
      <w:r w:rsidRPr="00E457D5">
        <w:rPr>
          <w:b/>
          <w:w w:val="105"/>
          <w:sz w:val="24"/>
          <w:szCs w:val="24"/>
        </w:rPr>
        <w:t>IV SKYRIUS</w:t>
      </w:r>
    </w:p>
    <w:p w:rsidR="00632F0D" w:rsidRPr="00E457D5" w:rsidRDefault="00632F0D" w:rsidP="000C3628">
      <w:pPr>
        <w:jc w:val="center"/>
        <w:rPr>
          <w:b/>
          <w:sz w:val="24"/>
          <w:szCs w:val="24"/>
        </w:rPr>
      </w:pPr>
      <w:r w:rsidRPr="00E457D5">
        <w:rPr>
          <w:b/>
          <w:sz w:val="24"/>
          <w:szCs w:val="24"/>
        </w:rPr>
        <w:t>MOKINIŲ</w:t>
      </w:r>
      <w:r w:rsidRPr="00E457D5">
        <w:rPr>
          <w:b/>
          <w:spacing w:val="17"/>
          <w:sz w:val="24"/>
          <w:szCs w:val="24"/>
        </w:rPr>
        <w:t xml:space="preserve"> </w:t>
      </w:r>
      <w:r w:rsidRPr="00E457D5">
        <w:rPr>
          <w:b/>
          <w:sz w:val="24"/>
          <w:szCs w:val="24"/>
        </w:rPr>
        <w:t>PAŽANGOS</w:t>
      </w:r>
      <w:r w:rsidRPr="00E457D5">
        <w:rPr>
          <w:b/>
          <w:spacing w:val="21"/>
          <w:sz w:val="24"/>
          <w:szCs w:val="24"/>
        </w:rPr>
        <w:t xml:space="preserve"> </w:t>
      </w:r>
      <w:r w:rsidRPr="00E457D5">
        <w:rPr>
          <w:b/>
          <w:sz w:val="24"/>
          <w:szCs w:val="24"/>
        </w:rPr>
        <w:t>IR</w:t>
      </w:r>
      <w:r w:rsidRPr="00E457D5">
        <w:rPr>
          <w:b/>
          <w:spacing w:val="-4"/>
          <w:sz w:val="24"/>
          <w:szCs w:val="24"/>
        </w:rPr>
        <w:t xml:space="preserve"> </w:t>
      </w:r>
      <w:r w:rsidR="00263334" w:rsidRPr="00E457D5">
        <w:rPr>
          <w:b/>
          <w:sz w:val="24"/>
          <w:szCs w:val="24"/>
        </w:rPr>
        <w:t>PASIEKIM</w:t>
      </w:r>
      <w:r w:rsidRPr="00E457D5">
        <w:rPr>
          <w:b/>
          <w:sz w:val="24"/>
          <w:szCs w:val="24"/>
        </w:rPr>
        <w:t>Ų</w:t>
      </w:r>
      <w:r w:rsidRPr="00E457D5">
        <w:rPr>
          <w:b/>
          <w:spacing w:val="10"/>
          <w:sz w:val="24"/>
          <w:szCs w:val="24"/>
        </w:rPr>
        <w:t xml:space="preserve"> </w:t>
      </w:r>
      <w:r w:rsidRPr="00E457D5">
        <w:rPr>
          <w:b/>
          <w:sz w:val="24"/>
          <w:szCs w:val="24"/>
        </w:rPr>
        <w:t>VERTINIMAS</w:t>
      </w:r>
    </w:p>
    <w:p w:rsidR="00632F0D" w:rsidRPr="00E457D5" w:rsidRDefault="00E457D5" w:rsidP="00E457D5">
      <w:pPr>
        <w:tabs>
          <w:tab w:val="left" w:pos="1244"/>
        </w:tabs>
        <w:spacing w:line="235" w:lineRule="auto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 </w:t>
      </w:r>
      <w:r w:rsidR="00FD08E3" w:rsidRPr="00E457D5">
        <w:rPr>
          <w:sz w:val="24"/>
          <w:szCs w:val="24"/>
        </w:rPr>
        <w:t xml:space="preserve">15. </w:t>
      </w:r>
      <w:r w:rsidR="00632F0D" w:rsidRPr="00E457D5">
        <w:rPr>
          <w:sz w:val="24"/>
          <w:szCs w:val="24"/>
        </w:rPr>
        <w:t>Mokymo(si) pasiekimų vertinimo kriterijai apibrėžti Mokinių pasiekimų ir pažangos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vertinimo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tvarkos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apraše,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patvirtintame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mokyklos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direktorės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2021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m.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rugpjūčio</w:t>
      </w:r>
      <w:r w:rsidR="00632F0D" w:rsidRPr="00E457D5">
        <w:rPr>
          <w:spacing w:val="1"/>
          <w:sz w:val="24"/>
          <w:szCs w:val="24"/>
        </w:rPr>
        <w:t xml:space="preserve"> </w:t>
      </w:r>
      <w:r w:rsidR="00263334" w:rsidRPr="00E457D5">
        <w:rPr>
          <w:sz w:val="24"/>
          <w:szCs w:val="24"/>
        </w:rPr>
        <w:t>27</w:t>
      </w:r>
      <w:r w:rsidR="00632F0D" w:rsidRPr="00E457D5">
        <w:rPr>
          <w:spacing w:val="60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d.</w:t>
      </w:r>
      <w:r w:rsidR="00632F0D" w:rsidRPr="00E457D5">
        <w:rPr>
          <w:spacing w:val="1"/>
          <w:sz w:val="24"/>
          <w:szCs w:val="24"/>
        </w:rPr>
        <w:t xml:space="preserve"> </w:t>
      </w:r>
      <w:r w:rsidR="00263334" w:rsidRPr="00E457D5">
        <w:rPr>
          <w:sz w:val="24"/>
          <w:szCs w:val="24"/>
        </w:rPr>
        <w:t>į</w:t>
      </w:r>
      <w:r w:rsidR="00632F0D" w:rsidRPr="00E457D5">
        <w:rPr>
          <w:sz w:val="24"/>
          <w:szCs w:val="24"/>
        </w:rPr>
        <w:t>sakymu Nr. V</w:t>
      </w:r>
      <w:r w:rsidRPr="00E457D5">
        <w:rPr>
          <w:sz w:val="24"/>
          <w:szCs w:val="24"/>
        </w:rPr>
        <w:t>I-72A</w:t>
      </w:r>
      <w:r w:rsidR="00632F0D" w:rsidRPr="00E457D5">
        <w:rPr>
          <w:sz w:val="24"/>
          <w:szCs w:val="24"/>
        </w:rPr>
        <w:t xml:space="preserve"> ,,Dėl mokinių pasiekimų ir pažangos vertinimo tvarkos aprašo patvirtinimo", dėl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atskirų dalykų</w:t>
      </w:r>
      <w:r w:rsidR="00632F0D" w:rsidRPr="00E457D5">
        <w:rPr>
          <w:spacing w:val="-3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vertinimo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kriterijų</w:t>
      </w:r>
      <w:r w:rsidR="00632F0D" w:rsidRPr="00E457D5">
        <w:rPr>
          <w:spacing w:val="-2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susitarta</w:t>
      </w:r>
      <w:r w:rsidR="00632F0D" w:rsidRPr="00E457D5">
        <w:rPr>
          <w:spacing w:val="-2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metodinėse</w:t>
      </w:r>
      <w:r w:rsidR="00632F0D" w:rsidRPr="00E457D5">
        <w:rPr>
          <w:spacing w:val="16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grupėse.</w:t>
      </w:r>
    </w:p>
    <w:p w:rsidR="00632F0D" w:rsidRPr="00E457D5" w:rsidRDefault="00E457D5" w:rsidP="00E457D5">
      <w:pPr>
        <w:tabs>
          <w:tab w:val="left" w:pos="1194"/>
        </w:tabs>
        <w:rPr>
          <w:sz w:val="24"/>
          <w:szCs w:val="24"/>
        </w:rPr>
      </w:pPr>
      <w:r w:rsidRPr="00E457D5">
        <w:rPr>
          <w:spacing w:val="-1"/>
          <w:sz w:val="24"/>
          <w:szCs w:val="24"/>
        </w:rPr>
        <w:t xml:space="preserve">        16.</w:t>
      </w:r>
      <w:r w:rsidR="00632F0D" w:rsidRPr="00E457D5">
        <w:rPr>
          <w:spacing w:val="-1"/>
          <w:sz w:val="24"/>
          <w:szCs w:val="24"/>
        </w:rPr>
        <w:t>Mokinių</w:t>
      </w:r>
      <w:r w:rsidR="00632F0D" w:rsidRPr="00E457D5">
        <w:rPr>
          <w:spacing w:val="2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pažangos</w:t>
      </w:r>
      <w:r w:rsidR="00632F0D" w:rsidRPr="00E457D5">
        <w:rPr>
          <w:spacing w:val="-2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ir</w:t>
      </w:r>
      <w:r w:rsidR="00632F0D" w:rsidRPr="00E457D5">
        <w:rPr>
          <w:spacing w:val="-14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pasiekimų</w:t>
      </w:r>
      <w:r w:rsidR="00632F0D" w:rsidRPr="00E457D5">
        <w:rPr>
          <w:spacing w:val="22"/>
          <w:sz w:val="24"/>
          <w:szCs w:val="24"/>
        </w:rPr>
        <w:t xml:space="preserve"> </w:t>
      </w:r>
      <w:r w:rsidR="00632F0D" w:rsidRPr="00E457D5">
        <w:rPr>
          <w:spacing w:val="-1"/>
          <w:sz w:val="24"/>
          <w:szCs w:val="24"/>
        </w:rPr>
        <w:t>įvertinimai</w:t>
      </w:r>
      <w:r w:rsidR="00632F0D" w:rsidRPr="00E457D5">
        <w:rPr>
          <w:spacing w:val="2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fiksuojami</w:t>
      </w:r>
      <w:r w:rsidR="00632F0D" w:rsidRPr="00E457D5">
        <w:rPr>
          <w:spacing w:val="4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elektroniniame</w:t>
      </w:r>
      <w:r w:rsidR="00632F0D" w:rsidRPr="00E457D5">
        <w:rPr>
          <w:spacing w:val="-14"/>
          <w:sz w:val="24"/>
          <w:szCs w:val="24"/>
        </w:rPr>
        <w:t xml:space="preserve"> Mano </w:t>
      </w:r>
      <w:r w:rsidR="00632F0D" w:rsidRPr="00E457D5">
        <w:rPr>
          <w:sz w:val="24"/>
          <w:szCs w:val="24"/>
        </w:rPr>
        <w:t>dienyne.</w:t>
      </w:r>
    </w:p>
    <w:p w:rsidR="00632F0D" w:rsidRPr="00E457D5" w:rsidRDefault="00E457D5" w:rsidP="00E457D5">
      <w:pPr>
        <w:tabs>
          <w:tab w:val="left" w:pos="1201"/>
        </w:tabs>
        <w:spacing w:line="237" w:lineRule="auto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17.</w:t>
      </w:r>
      <w:r w:rsidR="00632F0D" w:rsidRPr="00E457D5">
        <w:rPr>
          <w:sz w:val="24"/>
          <w:szCs w:val="24"/>
        </w:rPr>
        <w:t>Mokinio mokymosi pasiekimai, baigiantis ugdymo laikotarpiui, fiksuojami bei kėlimas į</w:t>
      </w:r>
      <w:r w:rsidR="00263334" w:rsidRPr="00E457D5">
        <w:rPr>
          <w:sz w:val="24"/>
          <w:szCs w:val="24"/>
        </w:rPr>
        <w:t xml:space="preserve"> </w:t>
      </w:r>
      <w:r w:rsidR="00632F0D" w:rsidRPr="00E457D5">
        <w:rPr>
          <w:spacing w:val="-57"/>
          <w:sz w:val="24"/>
          <w:szCs w:val="24"/>
        </w:rPr>
        <w:t xml:space="preserve"> </w:t>
      </w:r>
      <w:r w:rsidR="00263334" w:rsidRPr="00E457D5">
        <w:rPr>
          <w:sz w:val="24"/>
          <w:szCs w:val="24"/>
        </w:rPr>
        <w:t>aukš</w:t>
      </w:r>
      <w:r w:rsidR="00632F0D" w:rsidRPr="00E457D5">
        <w:rPr>
          <w:sz w:val="24"/>
          <w:szCs w:val="24"/>
        </w:rPr>
        <w:t>tesnę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k!asę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vykdomas,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vadovaujantis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Nuosekliojo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mokymosi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pagal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bendrojo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ugdymo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programas</w:t>
      </w:r>
      <w:r w:rsidR="00632F0D" w:rsidRPr="00E457D5">
        <w:rPr>
          <w:spacing w:val="5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tvarkos</w:t>
      </w:r>
      <w:r w:rsidR="00632F0D" w:rsidRPr="00E457D5">
        <w:rPr>
          <w:spacing w:val="-8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aprašu.</w:t>
      </w:r>
    </w:p>
    <w:p w:rsidR="00632F0D" w:rsidRPr="00E457D5" w:rsidRDefault="00632F0D" w:rsidP="00632F0D">
      <w:pPr>
        <w:pStyle w:val="Pagrindinistekstas"/>
        <w:jc w:val="both"/>
      </w:pPr>
    </w:p>
    <w:p w:rsidR="00632F0D" w:rsidRPr="00E457D5" w:rsidRDefault="00632F0D" w:rsidP="00632F0D">
      <w:pPr>
        <w:jc w:val="both"/>
        <w:rPr>
          <w:b/>
          <w:sz w:val="24"/>
          <w:szCs w:val="24"/>
        </w:rPr>
      </w:pPr>
      <w:r w:rsidRPr="00E457D5">
        <w:rPr>
          <w:b/>
          <w:w w:val="105"/>
          <w:sz w:val="24"/>
          <w:szCs w:val="24"/>
        </w:rPr>
        <w:t xml:space="preserve">                                                                 V SKYRIUS</w:t>
      </w:r>
    </w:p>
    <w:p w:rsidR="00632F0D" w:rsidRPr="00E457D5" w:rsidRDefault="00632F0D" w:rsidP="00632F0D">
      <w:pPr>
        <w:jc w:val="both"/>
        <w:rPr>
          <w:b/>
          <w:sz w:val="24"/>
          <w:szCs w:val="24"/>
        </w:rPr>
      </w:pPr>
      <w:r w:rsidRPr="00E457D5">
        <w:rPr>
          <w:b/>
          <w:sz w:val="24"/>
          <w:szCs w:val="24"/>
        </w:rPr>
        <w:t>NUOTOLINIO</w:t>
      </w:r>
      <w:r w:rsidRPr="00E457D5">
        <w:rPr>
          <w:b/>
          <w:spacing w:val="32"/>
          <w:sz w:val="24"/>
          <w:szCs w:val="24"/>
        </w:rPr>
        <w:t xml:space="preserve"> </w:t>
      </w:r>
      <w:r w:rsidRPr="00E457D5">
        <w:rPr>
          <w:b/>
          <w:sz w:val="24"/>
          <w:szCs w:val="24"/>
        </w:rPr>
        <w:t>MOKYMO</w:t>
      </w:r>
      <w:r w:rsidR="00E457D5" w:rsidRPr="00E457D5">
        <w:rPr>
          <w:b/>
          <w:sz w:val="24"/>
          <w:szCs w:val="24"/>
        </w:rPr>
        <w:t xml:space="preserve"> </w:t>
      </w:r>
      <w:r w:rsidRPr="00E457D5">
        <w:rPr>
          <w:b/>
          <w:sz w:val="24"/>
          <w:szCs w:val="24"/>
        </w:rPr>
        <w:t>(SI)</w:t>
      </w:r>
      <w:r w:rsidRPr="00E457D5">
        <w:rPr>
          <w:b/>
          <w:spacing w:val="35"/>
          <w:sz w:val="24"/>
          <w:szCs w:val="24"/>
        </w:rPr>
        <w:t xml:space="preserve"> </w:t>
      </w:r>
      <w:r w:rsidRPr="00E457D5">
        <w:rPr>
          <w:b/>
          <w:sz w:val="24"/>
          <w:szCs w:val="24"/>
        </w:rPr>
        <w:t>SKAITMENINIŲ</w:t>
      </w:r>
      <w:r w:rsidRPr="00E457D5">
        <w:rPr>
          <w:b/>
          <w:spacing w:val="33"/>
          <w:sz w:val="24"/>
          <w:szCs w:val="24"/>
        </w:rPr>
        <w:t xml:space="preserve"> </w:t>
      </w:r>
      <w:r w:rsidRPr="00E457D5">
        <w:rPr>
          <w:b/>
          <w:sz w:val="24"/>
          <w:szCs w:val="24"/>
        </w:rPr>
        <w:t>TECHNOLOGIJŲ</w:t>
      </w:r>
      <w:r w:rsidRPr="00E457D5">
        <w:rPr>
          <w:b/>
          <w:spacing w:val="39"/>
          <w:sz w:val="24"/>
          <w:szCs w:val="24"/>
        </w:rPr>
        <w:t xml:space="preserve"> </w:t>
      </w:r>
      <w:r w:rsidRPr="00E457D5">
        <w:rPr>
          <w:b/>
          <w:sz w:val="24"/>
          <w:szCs w:val="24"/>
        </w:rPr>
        <w:t>NAUDOJIMAS</w:t>
      </w:r>
    </w:p>
    <w:p w:rsidR="00632F0D" w:rsidRPr="00E457D5" w:rsidRDefault="00632F0D" w:rsidP="00632F0D">
      <w:pPr>
        <w:pStyle w:val="Pagrindinistekstas"/>
        <w:jc w:val="both"/>
        <w:rPr>
          <w:b/>
        </w:rPr>
      </w:pPr>
    </w:p>
    <w:p w:rsidR="00632F0D" w:rsidRPr="00E457D5" w:rsidRDefault="00E457D5" w:rsidP="00E457D5">
      <w:pPr>
        <w:tabs>
          <w:tab w:val="left" w:pos="1222"/>
          <w:tab w:val="left" w:pos="7376"/>
        </w:tabs>
        <w:spacing w:line="242" w:lineRule="auto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 18.</w:t>
      </w:r>
      <w:r w:rsidR="00632F0D" w:rsidRPr="00E457D5">
        <w:rPr>
          <w:sz w:val="24"/>
          <w:szCs w:val="24"/>
        </w:rPr>
        <w:t>Nuotoliniam mokymui(si) naudojama Microsoft 365 ugdymosi aplinka, elektroninis</w:t>
      </w:r>
      <w:r w:rsidR="00632F0D" w:rsidRPr="00E457D5">
        <w:rPr>
          <w:spacing w:val="1"/>
          <w:sz w:val="24"/>
          <w:szCs w:val="24"/>
        </w:rPr>
        <w:t xml:space="preserve"> Mano </w:t>
      </w:r>
      <w:r w:rsidR="00632F0D" w:rsidRPr="00E457D5">
        <w:rPr>
          <w:sz w:val="24"/>
          <w:szCs w:val="24"/>
        </w:rPr>
        <w:t>dienynas, naudojami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kiti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skaitmeniniai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resursai,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rekomenduoti Švietimo,</w:t>
      </w:r>
      <w:r w:rsidR="00632F0D" w:rsidRPr="00E457D5">
        <w:rPr>
          <w:spacing w:val="44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mokslo</w:t>
      </w:r>
      <w:r w:rsidR="00632F0D" w:rsidRPr="00E457D5">
        <w:rPr>
          <w:spacing w:val="43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 xml:space="preserve">ir sporto    </w:t>
      </w:r>
      <w:r w:rsidR="00632F0D" w:rsidRPr="00E457D5">
        <w:rPr>
          <w:spacing w:val="34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ministerijos</w:t>
      </w:r>
      <w:r w:rsidR="00632F0D" w:rsidRPr="00E457D5">
        <w:rPr>
          <w:sz w:val="24"/>
          <w:szCs w:val="24"/>
          <w:u w:val="thick"/>
        </w:rPr>
        <w:t>(https://sites.google.com/itc.smm.lt/nuotolinis/skaitmenin%C4%97spriemon%C4%97s?authuser=0)</w:t>
      </w:r>
      <w:r w:rsidR="00632F0D" w:rsidRPr="00E457D5">
        <w:rPr>
          <w:sz w:val="24"/>
          <w:szCs w:val="24"/>
        </w:rPr>
        <w:t>.</w:t>
      </w:r>
    </w:p>
    <w:p w:rsidR="00632F0D" w:rsidRPr="00E457D5" w:rsidRDefault="00E457D5" w:rsidP="00E457D5">
      <w:pPr>
        <w:tabs>
          <w:tab w:val="left" w:pos="1273"/>
        </w:tabs>
        <w:spacing w:line="237" w:lineRule="auto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19.</w:t>
      </w:r>
      <w:r w:rsidR="00632F0D" w:rsidRPr="00E457D5">
        <w:rPr>
          <w:sz w:val="24"/>
          <w:szCs w:val="24"/>
        </w:rPr>
        <w:t>Microsoft</w:t>
      </w:r>
      <w:r w:rsidR="00632F0D" w:rsidRPr="00E457D5">
        <w:rPr>
          <w:spacing w:val="9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365</w:t>
      </w:r>
      <w:r w:rsidR="00632F0D" w:rsidRPr="00E457D5">
        <w:rPr>
          <w:spacing w:val="7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ugdymosi</w:t>
      </w:r>
      <w:r w:rsidR="00632F0D" w:rsidRPr="00E457D5">
        <w:rPr>
          <w:spacing w:val="12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 xml:space="preserve">aplinkos </w:t>
      </w:r>
      <w:r w:rsidR="00632F0D" w:rsidRPr="00E457D5">
        <w:rPr>
          <w:spacing w:val="5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 xml:space="preserve">naudojimo </w:t>
      </w:r>
      <w:r w:rsidR="00632F0D" w:rsidRPr="00E457D5">
        <w:rPr>
          <w:spacing w:val="-57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konsultantas</w:t>
      </w:r>
      <w:r w:rsidR="00632F0D" w:rsidRPr="00E457D5">
        <w:rPr>
          <w:spacing w:val="-4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-</w:t>
      </w:r>
      <w:r w:rsidR="00632F0D" w:rsidRPr="00E457D5">
        <w:rPr>
          <w:spacing w:val="49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direktoriaus</w:t>
      </w:r>
      <w:r w:rsidR="00632F0D" w:rsidRPr="00E457D5">
        <w:rPr>
          <w:spacing w:val="8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pavaduotojas</w:t>
      </w:r>
      <w:r w:rsidR="00632F0D" w:rsidRPr="00E457D5">
        <w:rPr>
          <w:spacing w:val="10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ugdymui.</w:t>
      </w:r>
    </w:p>
    <w:p w:rsidR="00632F0D" w:rsidRPr="00E457D5" w:rsidRDefault="00E457D5" w:rsidP="00E457D5">
      <w:pPr>
        <w:tabs>
          <w:tab w:val="left" w:pos="1314"/>
        </w:tabs>
        <w:spacing w:line="232" w:lineRule="auto"/>
        <w:rPr>
          <w:sz w:val="24"/>
          <w:szCs w:val="24"/>
        </w:rPr>
      </w:pPr>
      <w:r w:rsidRPr="00E457D5">
        <w:rPr>
          <w:sz w:val="24"/>
          <w:szCs w:val="24"/>
        </w:rPr>
        <w:t xml:space="preserve">        20.</w:t>
      </w:r>
      <w:r w:rsidR="00632F0D" w:rsidRPr="00E457D5">
        <w:rPr>
          <w:sz w:val="24"/>
          <w:szCs w:val="24"/>
        </w:rPr>
        <w:t>Informacinių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komunikacinių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technologijų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konsultantai: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informacinių</w:t>
      </w:r>
      <w:r w:rsidR="00632F0D" w:rsidRPr="00E457D5">
        <w:rPr>
          <w:spacing w:val="1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technologijų mokytojas,</w:t>
      </w:r>
      <w:r w:rsidR="00632F0D" w:rsidRPr="00E457D5">
        <w:rPr>
          <w:spacing w:val="5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specialistas kompiuterių</w:t>
      </w:r>
      <w:r w:rsidR="00632F0D" w:rsidRPr="00E457D5">
        <w:rPr>
          <w:spacing w:val="16"/>
          <w:sz w:val="24"/>
          <w:szCs w:val="24"/>
        </w:rPr>
        <w:t xml:space="preserve"> </w:t>
      </w:r>
      <w:r w:rsidR="00632F0D" w:rsidRPr="00E457D5">
        <w:rPr>
          <w:sz w:val="24"/>
          <w:szCs w:val="24"/>
        </w:rPr>
        <w:t>priežiūrai.</w:t>
      </w:r>
    </w:p>
    <w:p w:rsidR="00632F0D" w:rsidRPr="00E457D5" w:rsidRDefault="00632F0D" w:rsidP="00632F0D">
      <w:pPr>
        <w:spacing w:line="232" w:lineRule="auto"/>
        <w:jc w:val="both"/>
        <w:rPr>
          <w:sz w:val="24"/>
          <w:szCs w:val="24"/>
        </w:rPr>
        <w:sectPr w:rsidR="00632F0D" w:rsidRPr="00E457D5" w:rsidSect="00B8679A">
          <w:headerReference w:type="default" r:id="rId9"/>
          <w:pgSz w:w="12030" w:h="16640"/>
          <w:pgMar w:top="1134" w:right="567" w:bottom="1134" w:left="1701" w:header="523" w:footer="0" w:gutter="0"/>
          <w:cols w:space="720"/>
          <w:docGrid w:linePitch="299"/>
        </w:sectPr>
      </w:pPr>
    </w:p>
    <w:p w:rsidR="00632F0D" w:rsidRPr="00E457D5" w:rsidRDefault="00632F0D" w:rsidP="00E457D5">
      <w:pPr>
        <w:spacing w:line="254" w:lineRule="auto"/>
        <w:ind w:firstLine="1034"/>
        <w:jc w:val="center"/>
        <w:rPr>
          <w:b/>
          <w:sz w:val="24"/>
          <w:szCs w:val="24"/>
        </w:rPr>
      </w:pPr>
      <w:r w:rsidRPr="00E457D5">
        <w:rPr>
          <w:b/>
          <w:w w:val="105"/>
          <w:sz w:val="24"/>
          <w:szCs w:val="24"/>
        </w:rPr>
        <w:lastRenderedPageBreak/>
        <w:t>VI SKYRIUS</w:t>
      </w:r>
      <w:r w:rsidRPr="00E457D5">
        <w:rPr>
          <w:b/>
          <w:spacing w:val="1"/>
          <w:w w:val="105"/>
          <w:sz w:val="24"/>
          <w:szCs w:val="24"/>
        </w:rPr>
        <w:t xml:space="preserve"> </w:t>
      </w:r>
      <w:r w:rsidRPr="00E457D5">
        <w:rPr>
          <w:b/>
          <w:sz w:val="24"/>
          <w:szCs w:val="24"/>
        </w:rPr>
        <w:t>BAIGIAMOSIOS</w:t>
      </w:r>
      <w:r w:rsidRPr="00E457D5">
        <w:rPr>
          <w:b/>
          <w:spacing w:val="23"/>
          <w:sz w:val="24"/>
          <w:szCs w:val="24"/>
        </w:rPr>
        <w:t xml:space="preserve"> </w:t>
      </w:r>
      <w:r w:rsidRPr="00E457D5">
        <w:rPr>
          <w:b/>
          <w:sz w:val="24"/>
          <w:szCs w:val="24"/>
        </w:rPr>
        <w:t>NUOSTATOS</w:t>
      </w:r>
    </w:p>
    <w:p w:rsidR="00632F0D" w:rsidRPr="00E457D5" w:rsidRDefault="00632F0D" w:rsidP="00632F0D">
      <w:pPr>
        <w:pStyle w:val="Pagrindinistekstas"/>
        <w:jc w:val="both"/>
        <w:rPr>
          <w:b/>
        </w:rPr>
      </w:pPr>
    </w:p>
    <w:p w:rsidR="00632F0D" w:rsidRPr="00E457D5" w:rsidRDefault="00632F0D" w:rsidP="00E457D5">
      <w:pPr>
        <w:pStyle w:val="Sraopastraipa"/>
        <w:numPr>
          <w:ilvl w:val="0"/>
          <w:numId w:val="24"/>
        </w:numPr>
        <w:tabs>
          <w:tab w:val="left" w:pos="1190"/>
        </w:tabs>
        <w:spacing w:line="232" w:lineRule="exact"/>
        <w:rPr>
          <w:sz w:val="24"/>
          <w:szCs w:val="24"/>
        </w:rPr>
      </w:pPr>
      <w:r w:rsidRPr="00E457D5">
        <w:rPr>
          <w:sz w:val="24"/>
          <w:szCs w:val="24"/>
        </w:rPr>
        <w:t>Aprašo</w:t>
      </w:r>
      <w:r w:rsidRPr="00E457D5">
        <w:rPr>
          <w:spacing w:val="13"/>
          <w:sz w:val="24"/>
          <w:szCs w:val="24"/>
        </w:rPr>
        <w:t xml:space="preserve"> </w:t>
      </w:r>
      <w:r w:rsidRPr="00E457D5">
        <w:rPr>
          <w:sz w:val="24"/>
          <w:szCs w:val="24"/>
        </w:rPr>
        <w:t>vykdytojai</w:t>
      </w:r>
      <w:r w:rsidRPr="00E457D5">
        <w:rPr>
          <w:spacing w:val="1"/>
          <w:sz w:val="24"/>
          <w:szCs w:val="24"/>
        </w:rPr>
        <w:t xml:space="preserve"> </w:t>
      </w:r>
      <w:r w:rsidRPr="00E457D5">
        <w:rPr>
          <w:sz w:val="24"/>
          <w:szCs w:val="24"/>
        </w:rPr>
        <w:t>-</w:t>
      </w:r>
      <w:r w:rsidRPr="00E457D5">
        <w:rPr>
          <w:spacing w:val="24"/>
          <w:sz w:val="24"/>
          <w:szCs w:val="24"/>
        </w:rPr>
        <w:t xml:space="preserve"> </w:t>
      </w:r>
      <w:r w:rsidRPr="00E457D5">
        <w:rPr>
          <w:sz w:val="24"/>
          <w:szCs w:val="24"/>
        </w:rPr>
        <w:t>mokytojai,</w:t>
      </w:r>
      <w:r w:rsidRPr="00E457D5">
        <w:rPr>
          <w:spacing w:val="23"/>
          <w:sz w:val="24"/>
          <w:szCs w:val="24"/>
        </w:rPr>
        <w:t xml:space="preserve"> </w:t>
      </w:r>
      <w:r w:rsidRPr="00E457D5">
        <w:rPr>
          <w:sz w:val="24"/>
          <w:szCs w:val="24"/>
        </w:rPr>
        <w:t>klasių</w:t>
      </w:r>
      <w:r w:rsidRPr="00E457D5">
        <w:rPr>
          <w:spacing w:val="-18"/>
          <w:sz w:val="24"/>
          <w:szCs w:val="24"/>
        </w:rPr>
        <w:t xml:space="preserve"> </w:t>
      </w:r>
      <w:r w:rsidRPr="00E457D5">
        <w:rPr>
          <w:sz w:val="24"/>
          <w:szCs w:val="24"/>
        </w:rPr>
        <w:t>auklėtojai,</w:t>
      </w:r>
      <w:r w:rsidRPr="00E457D5">
        <w:rPr>
          <w:spacing w:val="20"/>
          <w:sz w:val="24"/>
          <w:szCs w:val="24"/>
        </w:rPr>
        <w:t xml:space="preserve"> </w:t>
      </w:r>
      <w:r w:rsidRPr="00E457D5">
        <w:rPr>
          <w:sz w:val="24"/>
          <w:szCs w:val="24"/>
        </w:rPr>
        <w:t>pagalbos</w:t>
      </w:r>
      <w:r w:rsidRPr="00E457D5">
        <w:rPr>
          <w:spacing w:val="12"/>
          <w:sz w:val="24"/>
          <w:szCs w:val="24"/>
        </w:rPr>
        <w:t xml:space="preserve"> </w:t>
      </w:r>
      <w:r w:rsidRPr="00E457D5">
        <w:rPr>
          <w:sz w:val="24"/>
          <w:szCs w:val="24"/>
        </w:rPr>
        <w:t>mokiniui</w:t>
      </w:r>
      <w:r w:rsidRPr="00E457D5">
        <w:rPr>
          <w:spacing w:val="25"/>
          <w:sz w:val="24"/>
          <w:szCs w:val="24"/>
        </w:rPr>
        <w:t xml:space="preserve"> </w:t>
      </w:r>
      <w:r w:rsidRPr="00E457D5">
        <w:rPr>
          <w:sz w:val="24"/>
          <w:szCs w:val="24"/>
        </w:rPr>
        <w:t>specialistai.</w:t>
      </w:r>
    </w:p>
    <w:p w:rsidR="00632F0D" w:rsidRPr="00E457D5" w:rsidRDefault="00E457D5" w:rsidP="00E457D5">
      <w:pPr>
        <w:tabs>
          <w:tab w:val="left" w:pos="1289"/>
        </w:tabs>
        <w:spacing w:line="288" w:lineRule="exact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 22. </w:t>
      </w:r>
      <w:r w:rsidR="00632F0D" w:rsidRPr="00E457D5">
        <w:rPr>
          <w:w w:val="105"/>
          <w:sz w:val="24"/>
          <w:szCs w:val="24"/>
        </w:rPr>
        <w:t>Nuorodos</w:t>
      </w:r>
      <w:r w:rsidR="00632F0D" w:rsidRPr="00E457D5">
        <w:rPr>
          <w:spacing w:val="59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i</w:t>
      </w:r>
      <w:r w:rsidR="00632F0D" w:rsidRPr="00E457D5">
        <w:rPr>
          <w:spacing w:val="36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metodinę medžiagą</w:t>
      </w:r>
      <w:r w:rsidR="00632F0D" w:rsidRPr="00E457D5">
        <w:rPr>
          <w:spacing w:val="47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nuotoliniam</w:t>
      </w:r>
      <w:r w:rsidR="00632F0D" w:rsidRPr="00E457D5">
        <w:rPr>
          <w:spacing w:val="6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mokymui</w:t>
      </w:r>
      <w:r w:rsidR="00632F0D" w:rsidRPr="00E457D5">
        <w:rPr>
          <w:spacing w:val="5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pateikiamos Nacionalinės</w:t>
      </w:r>
      <w:r w:rsidR="00632F0D" w:rsidRPr="00E457D5">
        <w:rPr>
          <w:spacing w:val="-58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švietimo</w:t>
      </w:r>
      <w:r w:rsidR="00632F0D" w:rsidRPr="00E457D5">
        <w:rPr>
          <w:spacing w:val="2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agentūros intemeto</w:t>
      </w:r>
      <w:r w:rsidR="00632F0D" w:rsidRPr="00E457D5">
        <w:rPr>
          <w:spacing w:val="-4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</w:rPr>
        <w:t>svetainėje</w:t>
      </w:r>
      <w:r w:rsidR="00632F0D" w:rsidRPr="00E457D5">
        <w:rPr>
          <w:spacing w:val="-9"/>
          <w:w w:val="105"/>
          <w:sz w:val="24"/>
          <w:szCs w:val="24"/>
        </w:rPr>
        <w:t xml:space="preserve"> </w:t>
      </w:r>
      <w:r w:rsidR="00632F0D" w:rsidRPr="00E457D5">
        <w:rPr>
          <w:w w:val="105"/>
          <w:sz w:val="24"/>
          <w:szCs w:val="24"/>
          <w:u w:val="thick"/>
        </w:rPr>
        <w:t>https:/</w:t>
      </w:r>
      <w:hyperlink r:id="rId10">
        <w:r w:rsidR="00632F0D" w:rsidRPr="00E457D5">
          <w:rPr>
            <w:w w:val="105"/>
            <w:sz w:val="24"/>
            <w:szCs w:val="24"/>
            <w:u w:val="thick"/>
          </w:rPr>
          <w:t>/www.nsa.smm.lt/nuotolinis</w:t>
        </w:r>
      </w:hyperlink>
      <w:r w:rsidR="00632F0D" w:rsidRPr="00E457D5">
        <w:rPr>
          <w:w w:val="105"/>
          <w:sz w:val="24"/>
          <w:szCs w:val="24"/>
        </w:rPr>
        <w:t>.</w:t>
      </w:r>
    </w:p>
    <w:p w:rsidR="00632F0D" w:rsidRPr="00E457D5" w:rsidRDefault="00E457D5" w:rsidP="00E457D5">
      <w:pPr>
        <w:tabs>
          <w:tab w:val="left" w:pos="1190"/>
        </w:tabs>
        <w:spacing w:line="260" w:lineRule="exact"/>
        <w:ind w:left="509"/>
        <w:rPr>
          <w:sz w:val="24"/>
          <w:szCs w:val="24"/>
        </w:rPr>
      </w:pPr>
      <w:r>
        <w:rPr>
          <w:spacing w:val="-1"/>
          <w:w w:val="105"/>
          <w:sz w:val="24"/>
          <w:szCs w:val="24"/>
        </w:rPr>
        <w:t>23.</w:t>
      </w:r>
      <w:r w:rsidR="00632F0D" w:rsidRPr="00E457D5">
        <w:rPr>
          <w:spacing w:val="-1"/>
          <w:w w:val="105"/>
          <w:sz w:val="24"/>
          <w:szCs w:val="24"/>
        </w:rPr>
        <w:t>Aprašas</w:t>
      </w:r>
      <w:r w:rsidR="00632F0D" w:rsidRPr="00E457D5">
        <w:rPr>
          <w:spacing w:val="-2"/>
          <w:w w:val="105"/>
          <w:sz w:val="24"/>
          <w:szCs w:val="24"/>
        </w:rPr>
        <w:t xml:space="preserve"> </w:t>
      </w:r>
      <w:r w:rsidR="00632F0D" w:rsidRPr="00E457D5">
        <w:rPr>
          <w:spacing w:val="-1"/>
          <w:w w:val="105"/>
          <w:sz w:val="24"/>
          <w:szCs w:val="24"/>
        </w:rPr>
        <w:t>skelbiamas</w:t>
      </w:r>
      <w:r w:rsidR="00632F0D" w:rsidRPr="00E457D5">
        <w:rPr>
          <w:spacing w:val="-3"/>
          <w:w w:val="105"/>
          <w:sz w:val="24"/>
          <w:szCs w:val="24"/>
        </w:rPr>
        <w:t xml:space="preserve"> </w:t>
      </w:r>
      <w:r w:rsidR="00632F0D" w:rsidRPr="00E457D5">
        <w:rPr>
          <w:spacing w:val="-1"/>
          <w:w w:val="105"/>
          <w:sz w:val="24"/>
          <w:szCs w:val="24"/>
        </w:rPr>
        <w:t>mokyklos</w:t>
      </w:r>
      <w:r w:rsidR="00632F0D" w:rsidRPr="00E457D5">
        <w:rPr>
          <w:spacing w:val="-2"/>
          <w:w w:val="105"/>
          <w:sz w:val="24"/>
          <w:szCs w:val="24"/>
        </w:rPr>
        <w:t xml:space="preserve"> </w:t>
      </w:r>
      <w:r w:rsidR="00632F0D" w:rsidRPr="00E457D5">
        <w:rPr>
          <w:spacing w:val="-1"/>
          <w:w w:val="105"/>
          <w:sz w:val="24"/>
          <w:szCs w:val="24"/>
        </w:rPr>
        <w:t>intemeto</w:t>
      </w:r>
      <w:r w:rsidR="00632F0D" w:rsidRPr="00E457D5">
        <w:rPr>
          <w:spacing w:val="-11"/>
          <w:w w:val="105"/>
          <w:sz w:val="24"/>
          <w:szCs w:val="24"/>
        </w:rPr>
        <w:t xml:space="preserve"> </w:t>
      </w:r>
      <w:r w:rsidR="00632F0D" w:rsidRPr="00E457D5">
        <w:rPr>
          <w:spacing w:val="-1"/>
          <w:w w:val="105"/>
          <w:sz w:val="24"/>
          <w:szCs w:val="24"/>
        </w:rPr>
        <w:t>svetainėje</w:t>
      </w:r>
      <w:r w:rsidR="00632F0D" w:rsidRPr="00E457D5">
        <w:rPr>
          <w:spacing w:val="-9"/>
          <w:w w:val="105"/>
          <w:sz w:val="24"/>
          <w:szCs w:val="24"/>
        </w:rPr>
        <w:t xml:space="preserve"> </w:t>
      </w:r>
      <w:r w:rsidR="00632F0D" w:rsidRPr="00E457D5">
        <w:rPr>
          <w:color w:val="00B0F0"/>
          <w:spacing w:val="-9"/>
          <w:w w:val="105"/>
          <w:sz w:val="24"/>
          <w:szCs w:val="24"/>
          <w:u w:val="single"/>
        </w:rPr>
        <w:t>http://www.jasiunupagrindine.salcininkai.lm.lt/</w:t>
      </w:r>
    </w:p>
    <w:p w:rsidR="00632F0D" w:rsidRPr="00E457D5" w:rsidRDefault="00632F0D" w:rsidP="00632F0D">
      <w:pPr>
        <w:pStyle w:val="Pagrindinistekstas"/>
        <w:jc w:val="both"/>
      </w:pPr>
      <w:r w:rsidRPr="00E457D5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3171190</wp:posOffset>
                </wp:positionH>
                <wp:positionV relativeFrom="paragraph">
                  <wp:posOffset>169545</wp:posOffset>
                </wp:positionV>
                <wp:extent cx="1920875" cy="1270"/>
                <wp:effectExtent l="8890" t="13970" r="13335" b="3810"/>
                <wp:wrapTopAndBottom/>
                <wp:docPr id="1" name="Laisva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0875" cy="1270"/>
                        </a:xfrm>
                        <a:custGeom>
                          <a:avLst/>
                          <a:gdLst>
                            <a:gd name="T0" fmla="+- 0 4994 4994"/>
                            <a:gd name="T1" fmla="*/ T0 w 3025"/>
                            <a:gd name="T2" fmla="+- 0 8018 4994"/>
                            <a:gd name="T3" fmla="*/ T2 w 30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25">
                              <a:moveTo>
                                <a:pt x="0" y="0"/>
                              </a:moveTo>
                              <a:lnTo>
                                <a:pt x="3024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D59FB" id="Laisva forma 1" o:spid="_x0000_s1026" style="position:absolute;margin-left:249.7pt;margin-top:13.35pt;width:151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" path="m,l3024,e" filled="f" strokeweight=".25444mm">
                <v:path arrowok="t" o:connecttype="custom" o:connectlocs="0,0;1920240,0" o:connectangles="0,0"/>
                <w10:wrap type="topAndBottom" anchorx="page"/>
              </v:shape>
            </w:pict>
          </mc:Fallback>
        </mc:AlternateContent>
      </w:r>
    </w:p>
    <w:p w:rsidR="00915549" w:rsidRPr="00E457D5" w:rsidRDefault="00915549">
      <w:bookmarkStart w:id="0" w:name="_GoBack"/>
      <w:bookmarkEnd w:id="0"/>
    </w:p>
    <w:sectPr w:rsidR="00915549" w:rsidRPr="00E457D5" w:rsidSect="00B8679A">
      <w:pgSz w:w="12010" w:h="16620"/>
      <w:pgMar w:top="1134" w:right="567" w:bottom="1134" w:left="1701" w:header="5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E8B" w:rsidRDefault="00262E8B" w:rsidP="00B8679A">
      <w:r>
        <w:separator/>
      </w:r>
    </w:p>
  </w:endnote>
  <w:endnote w:type="continuationSeparator" w:id="0">
    <w:p w:rsidR="00262E8B" w:rsidRDefault="00262E8B" w:rsidP="00B8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E8B" w:rsidRDefault="00262E8B" w:rsidP="00B8679A">
      <w:r>
        <w:separator/>
      </w:r>
    </w:p>
  </w:footnote>
  <w:footnote w:type="continuationSeparator" w:id="0">
    <w:p w:rsidR="00262E8B" w:rsidRDefault="00262E8B" w:rsidP="00B8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E3" w:rsidRDefault="00FD08E3">
    <w:pPr>
      <w:pStyle w:val="Pagrindinistekstas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E3" w:rsidRDefault="00FD08E3">
    <w:pPr>
      <w:pStyle w:val="Pagrindinistekstas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7C89"/>
    <w:multiLevelType w:val="hybridMultilevel"/>
    <w:tmpl w:val="D21AA93C"/>
    <w:lvl w:ilvl="0" w:tplc="5F023796">
      <w:start w:val="9"/>
      <w:numFmt w:val="decimal"/>
      <w:lvlText w:val="%1."/>
      <w:lvlJc w:val="left"/>
      <w:pPr>
        <w:ind w:left="292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012" w:hanging="360"/>
      </w:pPr>
    </w:lvl>
    <w:lvl w:ilvl="2" w:tplc="0409001B" w:tentative="1">
      <w:start w:val="1"/>
      <w:numFmt w:val="lowerRoman"/>
      <w:lvlText w:val="%3."/>
      <w:lvlJc w:val="right"/>
      <w:pPr>
        <w:ind w:left="1732" w:hanging="180"/>
      </w:pPr>
    </w:lvl>
    <w:lvl w:ilvl="3" w:tplc="0409000F" w:tentative="1">
      <w:start w:val="1"/>
      <w:numFmt w:val="decimal"/>
      <w:lvlText w:val="%4."/>
      <w:lvlJc w:val="left"/>
      <w:pPr>
        <w:ind w:left="2452" w:hanging="360"/>
      </w:pPr>
    </w:lvl>
    <w:lvl w:ilvl="4" w:tplc="04090019" w:tentative="1">
      <w:start w:val="1"/>
      <w:numFmt w:val="lowerLetter"/>
      <w:lvlText w:val="%5."/>
      <w:lvlJc w:val="left"/>
      <w:pPr>
        <w:ind w:left="3172" w:hanging="360"/>
      </w:pPr>
    </w:lvl>
    <w:lvl w:ilvl="5" w:tplc="0409001B" w:tentative="1">
      <w:start w:val="1"/>
      <w:numFmt w:val="lowerRoman"/>
      <w:lvlText w:val="%6."/>
      <w:lvlJc w:val="right"/>
      <w:pPr>
        <w:ind w:left="3892" w:hanging="180"/>
      </w:pPr>
    </w:lvl>
    <w:lvl w:ilvl="6" w:tplc="0409000F" w:tentative="1">
      <w:start w:val="1"/>
      <w:numFmt w:val="decimal"/>
      <w:lvlText w:val="%7."/>
      <w:lvlJc w:val="left"/>
      <w:pPr>
        <w:ind w:left="4612" w:hanging="360"/>
      </w:pPr>
    </w:lvl>
    <w:lvl w:ilvl="7" w:tplc="04090019" w:tentative="1">
      <w:start w:val="1"/>
      <w:numFmt w:val="lowerLetter"/>
      <w:lvlText w:val="%8."/>
      <w:lvlJc w:val="left"/>
      <w:pPr>
        <w:ind w:left="5332" w:hanging="360"/>
      </w:pPr>
    </w:lvl>
    <w:lvl w:ilvl="8" w:tplc="040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" w15:restartNumberingAfterBreak="0">
    <w:nsid w:val="112E54C0"/>
    <w:multiLevelType w:val="hybridMultilevel"/>
    <w:tmpl w:val="B2C00060"/>
    <w:lvl w:ilvl="0" w:tplc="9A52E16E">
      <w:start w:val="365"/>
      <w:numFmt w:val="decimal"/>
      <w:lvlText w:val="%1"/>
      <w:lvlJc w:val="left"/>
      <w:pPr>
        <w:ind w:left="303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19E80DEC"/>
    <w:multiLevelType w:val="hybridMultilevel"/>
    <w:tmpl w:val="A0C88294"/>
    <w:lvl w:ilvl="0" w:tplc="2ED6493A">
      <w:start w:val="4"/>
      <w:numFmt w:val="decimal"/>
      <w:lvlText w:val="%1."/>
      <w:lvlJc w:val="left"/>
      <w:pPr>
        <w:ind w:left="1245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2058196E"/>
    <w:multiLevelType w:val="multilevel"/>
    <w:tmpl w:val="70C84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6"/>
      <w:numFmt w:val="decimal"/>
      <w:lvlText w:val="%1.%2"/>
      <w:lvlJc w:val="left"/>
      <w:pPr>
        <w:ind w:left="1074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  <w:w w:val="95"/>
      </w:rPr>
    </w:lvl>
  </w:abstractNum>
  <w:abstractNum w:abstractNumId="4" w15:restartNumberingAfterBreak="0">
    <w:nsid w:val="24F509F9"/>
    <w:multiLevelType w:val="hybridMultilevel"/>
    <w:tmpl w:val="6B062908"/>
    <w:lvl w:ilvl="0" w:tplc="F1E69340">
      <w:start w:val="12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27AC2308"/>
    <w:multiLevelType w:val="multilevel"/>
    <w:tmpl w:val="3FD06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04" w:hanging="1800"/>
      </w:pPr>
      <w:rPr>
        <w:rFonts w:hint="default"/>
      </w:rPr>
    </w:lvl>
  </w:abstractNum>
  <w:abstractNum w:abstractNumId="6" w15:restartNumberingAfterBreak="0">
    <w:nsid w:val="28603273"/>
    <w:multiLevelType w:val="multilevel"/>
    <w:tmpl w:val="FEFA4482"/>
    <w:lvl w:ilvl="0">
      <w:start w:val="1"/>
      <w:numFmt w:val="decimal"/>
      <w:lvlText w:val="%1."/>
      <w:lvlJc w:val="left"/>
      <w:pPr>
        <w:ind w:left="267" w:hanging="335"/>
        <w:jc w:val="right"/>
      </w:pPr>
      <w:rPr>
        <w:rFonts w:ascii="Times New Roman" w:eastAsia="Times New Roman" w:hAnsi="Times New Roman" w:cs="Times New Roman"/>
        <w:w w:val="103"/>
      </w:rPr>
    </w:lvl>
    <w:lvl w:ilvl="1">
      <w:start w:val="1"/>
      <w:numFmt w:val="upperRoman"/>
      <w:lvlText w:val="%1.%2."/>
      <w:lvlJc w:val="left"/>
      <w:pPr>
        <w:ind w:left="274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4"/>
        <w:szCs w:val="24"/>
      </w:rPr>
    </w:lvl>
    <w:lvl w:ilvl="2">
      <w:numFmt w:val="bullet"/>
      <w:lvlText w:val="•"/>
      <w:lvlJc w:val="left"/>
      <w:pPr>
        <w:ind w:left="1362" w:hanging="507"/>
      </w:pPr>
      <w:rPr>
        <w:rFonts w:hint="default"/>
      </w:rPr>
    </w:lvl>
    <w:lvl w:ilvl="3">
      <w:numFmt w:val="bullet"/>
      <w:lvlText w:val="•"/>
      <w:lvlJc w:val="left"/>
      <w:pPr>
        <w:ind w:left="2445" w:hanging="507"/>
      </w:pPr>
      <w:rPr>
        <w:rFonts w:hint="default"/>
      </w:rPr>
    </w:lvl>
    <w:lvl w:ilvl="4">
      <w:numFmt w:val="bullet"/>
      <w:lvlText w:val="•"/>
      <w:lvlJc w:val="left"/>
      <w:pPr>
        <w:ind w:left="3528" w:hanging="507"/>
      </w:pPr>
      <w:rPr>
        <w:rFonts w:hint="default"/>
      </w:rPr>
    </w:lvl>
    <w:lvl w:ilvl="5">
      <w:numFmt w:val="bullet"/>
      <w:lvlText w:val="•"/>
      <w:lvlJc w:val="left"/>
      <w:pPr>
        <w:ind w:left="4610" w:hanging="507"/>
      </w:pPr>
      <w:rPr>
        <w:rFonts w:hint="default"/>
      </w:rPr>
    </w:lvl>
    <w:lvl w:ilvl="6">
      <w:numFmt w:val="bullet"/>
      <w:lvlText w:val="•"/>
      <w:lvlJc w:val="left"/>
      <w:pPr>
        <w:ind w:left="5693" w:hanging="507"/>
      </w:pPr>
      <w:rPr>
        <w:rFonts w:hint="default"/>
      </w:rPr>
    </w:lvl>
    <w:lvl w:ilvl="7">
      <w:numFmt w:val="bullet"/>
      <w:lvlText w:val="•"/>
      <w:lvlJc w:val="left"/>
      <w:pPr>
        <w:ind w:left="6776" w:hanging="507"/>
      </w:pPr>
      <w:rPr>
        <w:rFonts w:hint="default"/>
      </w:rPr>
    </w:lvl>
    <w:lvl w:ilvl="8">
      <w:numFmt w:val="bullet"/>
      <w:lvlText w:val="•"/>
      <w:lvlJc w:val="left"/>
      <w:pPr>
        <w:ind w:left="7858" w:hanging="507"/>
      </w:pPr>
      <w:rPr>
        <w:rFonts w:hint="default"/>
      </w:rPr>
    </w:lvl>
  </w:abstractNum>
  <w:abstractNum w:abstractNumId="7" w15:restartNumberingAfterBreak="0">
    <w:nsid w:val="2B6A2C57"/>
    <w:multiLevelType w:val="hybridMultilevel"/>
    <w:tmpl w:val="540A6F74"/>
    <w:lvl w:ilvl="0" w:tplc="6E3C6648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1F62FB"/>
    <w:multiLevelType w:val="hybridMultilevel"/>
    <w:tmpl w:val="50C4C4E6"/>
    <w:lvl w:ilvl="0" w:tplc="007E2E80">
      <w:start w:val="1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33144627"/>
    <w:multiLevelType w:val="multilevel"/>
    <w:tmpl w:val="0A6043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2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4" w:hanging="1800"/>
      </w:pPr>
      <w:rPr>
        <w:rFonts w:hint="default"/>
        <w:b/>
      </w:rPr>
    </w:lvl>
  </w:abstractNum>
  <w:abstractNum w:abstractNumId="10" w15:restartNumberingAfterBreak="0">
    <w:nsid w:val="3A5C1BAD"/>
    <w:multiLevelType w:val="hybridMultilevel"/>
    <w:tmpl w:val="14C2B01E"/>
    <w:lvl w:ilvl="0" w:tplc="E2DA6AA0">
      <w:start w:val="1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3CDB5D44"/>
    <w:multiLevelType w:val="multilevel"/>
    <w:tmpl w:val="1E74A356"/>
    <w:lvl w:ilvl="0">
      <w:start w:val="11"/>
      <w:numFmt w:val="decimal"/>
      <w:lvlText w:val="%1"/>
      <w:lvlJc w:val="left"/>
      <w:pPr>
        <w:ind w:left="1374" w:hanging="5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4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3"/>
        <w:szCs w:val="23"/>
      </w:rPr>
    </w:lvl>
    <w:lvl w:ilvl="2">
      <w:numFmt w:val="bullet"/>
      <w:lvlText w:val="•"/>
      <w:lvlJc w:val="left"/>
      <w:pPr>
        <w:ind w:left="3076" w:hanging="543"/>
      </w:pPr>
      <w:rPr>
        <w:rFonts w:hint="default"/>
      </w:rPr>
    </w:lvl>
    <w:lvl w:ilvl="3">
      <w:numFmt w:val="bullet"/>
      <w:lvlText w:val="•"/>
      <w:lvlJc w:val="left"/>
      <w:pPr>
        <w:ind w:left="3925" w:hanging="543"/>
      </w:pPr>
      <w:rPr>
        <w:rFonts w:hint="default"/>
      </w:rPr>
    </w:lvl>
    <w:lvl w:ilvl="4">
      <w:numFmt w:val="bullet"/>
      <w:lvlText w:val="•"/>
      <w:lvlJc w:val="left"/>
      <w:pPr>
        <w:ind w:left="4773" w:hanging="543"/>
      </w:pPr>
      <w:rPr>
        <w:rFonts w:hint="default"/>
      </w:rPr>
    </w:lvl>
    <w:lvl w:ilvl="5">
      <w:numFmt w:val="bullet"/>
      <w:lvlText w:val="•"/>
      <w:lvlJc w:val="left"/>
      <w:pPr>
        <w:ind w:left="5622" w:hanging="543"/>
      </w:pPr>
      <w:rPr>
        <w:rFonts w:hint="default"/>
      </w:rPr>
    </w:lvl>
    <w:lvl w:ilvl="6">
      <w:numFmt w:val="bullet"/>
      <w:lvlText w:val="•"/>
      <w:lvlJc w:val="left"/>
      <w:pPr>
        <w:ind w:left="6470" w:hanging="543"/>
      </w:pPr>
      <w:rPr>
        <w:rFonts w:hint="default"/>
      </w:rPr>
    </w:lvl>
    <w:lvl w:ilvl="7">
      <w:numFmt w:val="bullet"/>
      <w:lvlText w:val="•"/>
      <w:lvlJc w:val="left"/>
      <w:pPr>
        <w:ind w:left="7318" w:hanging="543"/>
      </w:pPr>
      <w:rPr>
        <w:rFonts w:hint="default"/>
      </w:rPr>
    </w:lvl>
    <w:lvl w:ilvl="8">
      <w:numFmt w:val="bullet"/>
      <w:lvlText w:val="•"/>
      <w:lvlJc w:val="left"/>
      <w:pPr>
        <w:ind w:left="8167" w:hanging="543"/>
      </w:pPr>
      <w:rPr>
        <w:rFonts w:hint="default"/>
      </w:rPr>
    </w:lvl>
  </w:abstractNum>
  <w:abstractNum w:abstractNumId="12" w15:restartNumberingAfterBreak="0">
    <w:nsid w:val="3E230570"/>
    <w:multiLevelType w:val="hybridMultilevel"/>
    <w:tmpl w:val="CBEE1374"/>
    <w:lvl w:ilvl="0" w:tplc="01DEEDA0">
      <w:start w:val="4"/>
      <w:numFmt w:val="decimal"/>
      <w:lvlText w:val="%1."/>
      <w:lvlJc w:val="left"/>
      <w:pPr>
        <w:ind w:left="292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012" w:hanging="360"/>
      </w:pPr>
    </w:lvl>
    <w:lvl w:ilvl="2" w:tplc="0409001B" w:tentative="1">
      <w:start w:val="1"/>
      <w:numFmt w:val="lowerRoman"/>
      <w:lvlText w:val="%3."/>
      <w:lvlJc w:val="right"/>
      <w:pPr>
        <w:ind w:left="1732" w:hanging="180"/>
      </w:pPr>
    </w:lvl>
    <w:lvl w:ilvl="3" w:tplc="0409000F" w:tentative="1">
      <w:start w:val="1"/>
      <w:numFmt w:val="decimal"/>
      <w:lvlText w:val="%4."/>
      <w:lvlJc w:val="left"/>
      <w:pPr>
        <w:ind w:left="2452" w:hanging="360"/>
      </w:pPr>
    </w:lvl>
    <w:lvl w:ilvl="4" w:tplc="04090019" w:tentative="1">
      <w:start w:val="1"/>
      <w:numFmt w:val="lowerLetter"/>
      <w:lvlText w:val="%5."/>
      <w:lvlJc w:val="left"/>
      <w:pPr>
        <w:ind w:left="3172" w:hanging="360"/>
      </w:pPr>
    </w:lvl>
    <w:lvl w:ilvl="5" w:tplc="0409001B" w:tentative="1">
      <w:start w:val="1"/>
      <w:numFmt w:val="lowerRoman"/>
      <w:lvlText w:val="%6."/>
      <w:lvlJc w:val="right"/>
      <w:pPr>
        <w:ind w:left="3892" w:hanging="180"/>
      </w:pPr>
    </w:lvl>
    <w:lvl w:ilvl="6" w:tplc="0409000F" w:tentative="1">
      <w:start w:val="1"/>
      <w:numFmt w:val="decimal"/>
      <w:lvlText w:val="%7."/>
      <w:lvlJc w:val="left"/>
      <w:pPr>
        <w:ind w:left="4612" w:hanging="360"/>
      </w:pPr>
    </w:lvl>
    <w:lvl w:ilvl="7" w:tplc="04090019" w:tentative="1">
      <w:start w:val="1"/>
      <w:numFmt w:val="lowerLetter"/>
      <w:lvlText w:val="%8."/>
      <w:lvlJc w:val="left"/>
      <w:pPr>
        <w:ind w:left="5332" w:hanging="360"/>
      </w:pPr>
    </w:lvl>
    <w:lvl w:ilvl="8" w:tplc="040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3" w15:restartNumberingAfterBreak="0">
    <w:nsid w:val="43D76394"/>
    <w:multiLevelType w:val="multilevel"/>
    <w:tmpl w:val="A32ECC72"/>
    <w:lvl w:ilvl="0">
      <w:start w:val="3"/>
      <w:numFmt w:val="decimal"/>
      <w:lvlText w:val="%1"/>
      <w:lvlJc w:val="left"/>
      <w:pPr>
        <w:ind w:left="274" w:hanging="42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4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4"/>
        <w:szCs w:val="24"/>
      </w:rPr>
    </w:lvl>
    <w:lvl w:ilvl="2">
      <w:numFmt w:val="bullet"/>
      <w:lvlText w:val="•"/>
      <w:lvlJc w:val="left"/>
      <w:pPr>
        <w:ind w:left="2228" w:hanging="426"/>
      </w:pPr>
      <w:rPr>
        <w:rFonts w:hint="default"/>
      </w:rPr>
    </w:lvl>
    <w:lvl w:ilvl="3">
      <w:numFmt w:val="bullet"/>
      <w:lvlText w:val="•"/>
      <w:lvlJc w:val="left"/>
      <w:pPr>
        <w:ind w:left="3203" w:hanging="426"/>
      </w:pPr>
      <w:rPr>
        <w:rFonts w:hint="default"/>
      </w:rPr>
    </w:lvl>
    <w:lvl w:ilvl="4">
      <w:numFmt w:val="bullet"/>
      <w:lvlText w:val="•"/>
      <w:lvlJc w:val="left"/>
      <w:pPr>
        <w:ind w:left="4177" w:hanging="426"/>
      </w:pPr>
      <w:rPr>
        <w:rFonts w:hint="default"/>
      </w:rPr>
    </w:lvl>
    <w:lvl w:ilvl="5">
      <w:numFmt w:val="bullet"/>
      <w:lvlText w:val="•"/>
      <w:lvlJc w:val="left"/>
      <w:pPr>
        <w:ind w:left="5152" w:hanging="426"/>
      </w:pPr>
      <w:rPr>
        <w:rFonts w:hint="default"/>
      </w:rPr>
    </w:lvl>
    <w:lvl w:ilvl="6">
      <w:numFmt w:val="bullet"/>
      <w:lvlText w:val="•"/>
      <w:lvlJc w:val="left"/>
      <w:pPr>
        <w:ind w:left="6126" w:hanging="426"/>
      </w:pPr>
      <w:rPr>
        <w:rFonts w:hint="default"/>
      </w:rPr>
    </w:lvl>
    <w:lvl w:ilvl="7">
      <w:numFmt w:val="bullet"/>
      <w:lvlText w:val="•"/>
      <w:lvlJc w:val="left"/>
      <w:pPr>
        <w:ind w:left="7100" w:hanging="426"/>
      </w:pPr>
      <w:rPr>
        <w:rFonts w:hint="default"/>
      </w:rPr>
    </w:lvl>
    <w:lvl w:ilvl="8">
      <w:numFmt w:val="bullet"/>
      <w:lvlText w:val="•"/>
      <w:lvlJc w:val="left"/>
      <w:pPr>
        <w:ind w:left="8075" w:hanging="426"/>
      </w:pPr>
      <w:rPr>
        <w:rFonts w:hint="default"/>
      </w:rPr>
    </w:lvl>
  </w:abstractNum>
  <w:abstractNum w:abstractNumId="14" w15:restartNumberingAfterBreak="0">
    <w:nsid w:val="47A54E45"/>
    <w:multiLevelType w:val="multilevel"/>
    <w:tmpl w:val="BDE0D7C8"/>
    <w:lvl w:ilvl="0">
      <w:start w:val="10"/>
      <w:numFmt w:val="decimal"/>
      <w:lvlText w:val="%1"/>
      <w:lvlJc w:val="left"/>
      <w:pPr>
        <w:ind w:left="123" w:hanging="5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" w:hanging="5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3"/>
        <w:szCs w:val="23"/>
      </w:rPr>
    </w:lvl>
    <w:lvl w:ilvl="2">
      <w:numFmt w:val="bullet"/>
      <w:lvlText w:val="•"/>
      <w:lvlJc w:val="left"/>
      <w:pPr>
        <w:ind w:left="2068" w:hanging="594"/>
      </w:pPr>
      <w:rPr>
        <w:rFonts w:hint="default"/>
      </w:rPr>
    </w:lvl>
    <w:lvl w:ilvl="3">
      <w:numFmt w:val="bullet"/>
      <w:lvlText w:val="•"/>
      <w:lvlJc w:val="left"/>
      <w:pPr>
        <w:ind w:left="3043" w:hanging="594"/>
      </w:pPr>
      <w:rPr>
        <w:rFonts w:hint="default"/>
      </w:rPr>
    </w:lvl>
    <w:lvl w:ilvl="4">
      <w:numFmt w:val="bullet"/>
      <w:lvlText w:val="•"/>
      <w:lvlJc w:val="left"/>
      <w:pPr>
        <w:ind w:left="4017" w:hanging="594"/>
      </w:pPr>
      <w:rPr>
        <w:rFonts w:hint="default"/>
      </w:rPr>
    </w:lvl>
    <w:lvl w:ilvl="5">
      <w:numFmt w:val="bullet"/>
      <w:lvlText w:val="•"/>
      <w:lvlJc w:val="left"/>
      <w:pPr>
        <w:ind w:left="4992" w:hanging="594"/>
      </w:pPr>
      <w:rPr>
        <w:rFonts w:hint="default"/>
      </w:rPr>
    </w:lvl>
    <w:lvl w:ilvl="6">
      <w:numFmt w:val="bullet"/>
      <w:lvlText w:val="•"/>
      <w:lvlJc w:val="left"/>
      <w:pPr>
        <w:ind w:left="5966" w:hanging="594"/>
      </w:pPr>
      <w:rPr>
        <w:rFonts w:hint="default"/>
      </w:rPr>
    </w:lvl>
    <w:lvl w:ilvl="7">
      <w:numFmt w:val="bullet"/>
      <w:lvlText w:val="•"/>
      <w:lvlJc w:val="left"/>
      <w:pPr>
        <w:ind w:left="6940" w:hanging="594"/>
      </w:pPr>
      <w:rPr>
        <w:rFonts w:hint="default"/>
      </w:rPr>
    </w:lvl>
    <w:lvl w:ilvl="8">
      <w:numFmt w:val="bullet"/>
      <w:lvlText w:val="•"/>
      <w:lvlJc w:val="left"/>
      <w:pPr>
        <w:ind w:left="7915" w:hanging="594"/>
      </w:pPr>
      <w:rPr>
        <w:rFonts w:hint="default"/>
      </w:rPr>
    </w:lvl>
  </w:abstractNum>
  <w:abstractNum w:abstractNumId="15" w15:restartNumberingAfterBreak="0">
    <w:nsid w:val="58DB1D77"/>
    <w:multiLevelType w:val="multilevel"/>
    <w:tmpl w:val="4E323F2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6B0E95"/>
    <w:multiLevelType w:val="hybridMultilevel"/>
    <w:tmpl w:val="98383AD4"/>
    <w:lvl w:ilvl="0" w:tplc="1F64A384">
      <w:start w:val="2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7" w15:restartNumberingAfterBreak="0">
    <w:nsid w:val="5F1F7893"/>
    <w:multiLevelType w:val="multilevel"/>
    <w:tmpl w:val="CD4EE02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8" w15:restartNumberingAfterBreak="0">
    <w:nsid w:val="5F405E36"/>
    <w:multiLevelType w:val="hybridMultilevel"/>
    <w:tmpl w:val="569E74B0"/>
    <w:lvl w:ilvl="0" w:tplc="CEC4D7E8">
      <w:start w:val="4"/>
      <w:numFmt w:val="decimal"/>
      <w:lvlText w:val="%1."/>
      <w:lvlJc w:val="left"/>
      <w:pPr>
        <w:ind w:left="1605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9" w15:restartNumberingAfterBreak="0">
    <w:nsid w:val="601372D0"/>
    <w:multiLevelType w:val="multilevel"/>
    <w:tmpl w:val="8DC89770"/>
    <w:lvl w:ilvl="0">
      <w:start w:val="11"/>
      <w:numFmt w:val="decimal"/>
      <w:lvlText w:val="%1"/>
      <w:lvlJc w:val="left"/>
      <w:pPr>
        <w:ind w:left="130" w:hanging="569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69" w:hanging="569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084" w:hanging="569"/>
      </w:pPr>
      <w:rPr>
        <w:rFonts w:hint="default"/>
      </w:rPr>
    </w:lvl>
    <w:lvl w:ilvl="3">
      <w:numFmt w:val="bullet"/>
      <w:lvlText w:val="•"/>
      <w:lvlJc w:val="left"/>
      <w:pPr>
        <w:ind w:left="3057" w:hanging="569"/>
      </w:pPr>
      <w:rPr>
        <w:rFonts w:hint="default"/>
      </w:rPr>
    </w:lvl>
    <w:lvl w:ilvl="4">
      <w:numFmt w:val="bullet"/>
      <w:lvlText w:val="•"/>
      <w:lvlJc w:val="left"/>
      <w:pPr>
        <w:ind w:left="4029" w:hanging="569"/>
      </w:pPr>
      <w:rPr>
        <w:rFonts w:hint="default"/>
      </w:rPr>
    </w:lvl>
    <w:lvl w:ilvl="5">
      <w:numFmt w:val="bullet"/>
      <w:lvlText w:val="•"/>
      <w:lvlJc w:val="left"/>
      <w:pPr>
        <w:ind w:left="5002" w:hanging="569"/>
      </w:pPr>
      <w:rPr>
        <w:rFonts w:hint="default"/>
      </w:rPr>
    </w:lvl>
    <w:lvl w:ilvl="6">
      <w:numFmt w:val="bullet"/>
      <w:lvlText w:val="•"/>
      <w:lvlJc w:val="left"/>
      <w:pPr>
        <w:ind w:left="5974" w:hanging="569"/>
      </w:pPr>
      <w:rPr>
        <w:rFonts w:hint="default"/>
      </w:rPr>
    </w:lvl>
    <w:lvl w:ilvl="7">
      <w:numFmt w:val="bullet"/>
      <w:lvlText w:val="•"/>
      <w:lvlJc w:val="left"/>
      <w:pPr>
        <w:ind w:left="6946" w:hanging="569"/>
      </w:pPr>
      <w:rPr>
        <w:rFonts w:hint="default"/>
      </w:rPr>
    </w:lvl>
    <w:lvl w:ilvl="8">
      <w:numFmt w:val="bullet"/>
      <w:lvlText w:val="•"/>
      <w:lvlJc w:val="left"/>
      <w:pPr>
        <w:ind w:left="7919" w:hanging="569"/>
      </w:pPr>
      <w:rPr>
        <w:rFonts w:hint="default"/>
      </w:rPr>
    </w:lvl>
  </w:abstractNum>
  <w:abstractNum w:abstractNumId="20" w15:restartNumberingAfterBreak="0">
    <w:nsid w:val="6441566B"/>
    <w:multiLevelType w:val="multilevel"/>
    <w:tmpl w:val="157C87F2"/>
    <w:lvl w:ilvl="0">
      <w:start w:val="12"/>
      <w:numFmt w:val="decimal"/>
      <w:lvlText w:val="%1.0"/>
      <w:lvlJc w:val="left"/>
      <w:pPr>
        <w:ind w:left="990" w:hanging="480"/>
      </w:pPr>
      <w:rPr>
        <w:rFonts w:hint="default"/>
        <w:w w:val="95"/>
      </w:rPr>
    </w:lvl>
    <w:lvl w:ilvl="1">
      <w:start w:val="1"/>
      <w:numFmt w:val="decimalZero"/>
      <w:lvlText w:val="%1.%2"/>
      <w:lvlJc w:val="left"/>
      <w:pPr>
        <w:ind w:left="1710" w:hanging="48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447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699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8070" w:hanging="1800"/>
      </w:pPr>
      <w:rPr>
        <w:rFonts w:hint="default"/>
        <w:w w:val="95"/>
      </w:rPr>
    </w:lvl>
  </w:abstractNum>
  <w:abstractNum w:abstractNumId="21" w15:restartNumberingAfterBreak="0">
    <w:nsid w:val="75191B51"/>
    <w:multiLevelType w:val="multilevel"/>
    <w:tmpl w:val="171CE866"/>
    <w:lvl w:ilvl="0">
      <w:start w:val="12"/>
      <w:numFmt w:val="decimal"/>
      <w:lvlText w:val="%1."/>
      <w:lvlJc w:val="left"/>
      <w:pPr>
        <w:ind w:left="117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4"/>
        <w:szCs w:val="24"/>
      </w:rPr>
    </w:lvl>
    <w:lvl w:ilvl="1">
      <w:start w:val="1"/>
      <w:numFmt w:val="decimal"/>
      <w:lvlText w:val="%1.%2."/>
      <w:lvlJc w:val="left"/>
      <w:pPr>
        <w:ind w:left="1358" w:hanging="5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4"/>
        <w:szCs w:val="24"/>
      </w:rPr>
    </w:lvl>
    <w:lvl w:ilvl="2">
      <w:numFmt w:val="bullet"/>
      <w:lvlText w:val="•"/>
      <w:lvlJc w:val="left"/>
      <w:pPr>
        <w:ind w:left="1360" w:hanging="544"/>
      </w:pPr>
      <w:rPr>
        <w:rFonts w:hint="default"/>
      </w:rPr>
    </w:lvl>
    <w:lvl w:ilvl="3">
      <w:numFmt w:val="bullet"/>
      <w:lvlText w:val="•"/>
      <w:lvlJc w:val="left"/>
      <w:pPr>
        <w:ind w:left="2425" w:hanging="544"/>
      </w:pPr>
      <w:rPr>
        <w:rFonts w:hint="default"/>
      </w:rPr>
    </w:lvl>
    <w:lvl w:ilvl="4">
      <w:numFmt w:val="bullet"/>
      <w:lvlText w:val="•"/>
      <w:lvlJc w:val="left"/>
      <w:pPr>
        <w:ind w:left="3491" w:hanging="544"/>
      </w:pPr>
      <w:rPr>
        <w:rFonts w:hint="default"/>
      </w:rPr>
    </w:lvl>
    <w:lvl w:ilvl="5">
      <w:numFmt w:val="bullet"/>
      <w:lvlText w:val="•"/>
      <w:lvlJc w:val="left"/>
      <w:pPr>
        <w:ind w:left="4556" w:hanging="544"/>
      </w:pPr>
      <w:rPr>
        <w:rFonts w:hint="default"/>
      </w:rPr>
    </w:lvl>
    <w:lvl w:ilvl="6">
      <w:numFmt w:val="bullet"/>
      <w:lvlText w:val="•"/>
      <w:lvlJc w:val="left"/>
      <w:pPr>
        <w:ind w:left="5622" w:hanging="544"/>
      </w:pPr>
      <w:rPr>
        <w:rFonts w:hint="default"/>
      </w:rPr>
    </w:lvl>
    <w:lvl w:ilvl="7">
      <w:numFmt w:val="bullet"/>
      <w:lvlText w:val="•"/>
      <w:lvlJc w:val="left"/>
      <w:pPr>
        <w:ind w:left="6687" w:hanging="544"/>
      </w:pPr>
      <w:rPr>
        <w:rFonts w:hint="default"/>
      </w:rPr>
    </w:lvl>
    <w:lvl w:ilvl="8">
      <w:numFmt w:val="bullet"/>
      <w:lvlText w:val="•"/>
      <w:lvlJc w:val="left"/>
      <w:pPr>
        <w:ind w:left="7753" w:hanging="544"/>
      </w:pPr>
      <w:rPr>
        <w:rFonts w:hint="default"/>
      </w:rPr>
    </w:lvl>
  </w:abstractNum>
  <w:abstractNum w:abstractNumId="22" w15:restartNumberingAfterBreak="0">
    <w:nsid w:val="7B251FA4"/>
    <w:multiLevelType w:val="hybridMultilevel"/>
    <w:tmpl w:val="10A8762E"/>
    <w:lvl w:ilvl="0" w:tplc="600E4FAE">
      <w:start w:val="15"/>
      <w:numFmt w:val="decimal"/>
      <w:lvlText w:val="%1."/>
      <w:lvlJc w:val="left"/>
      <w:pPr>
        <w:ind w:left="121" w:hanging="392"/>
      </w:pPr>
      <w:rPr>
        <w:rFonts w:hint="default"/>
        <w:w w:val="105"/>
      </w:rPr>
    </w:lvl>
    <w:lvl w:ilvl="1" w:tplc="2AA2E7B4">
      <w:numFmt w:val="bullet"/>
      <w:lvlText w:val="•"/>
      <w:lvlJc w:val="left"/>
      <w:pPr>
        <w:ind w:left="1096" w:hanging="392"/>
      </w:pPr>
      <w:rPr>
        <w:rFonts w:hint="default"/>
      </w:rPr>
    </w:lvl>
    <w:lvl w:ilvl="2" w:tplc="A244853A">
      <w:numFmt w:val="bullet"/>
      <w:lvlText w:val="•"/>
      <w:lvlJc w:val="left"/>
      <w:pPr>
        <w:ind w:left="2072" w:hanging="392"/>
      </w:pPr>
      <w:rPr>
        <w:rFonts w:hint="default"/>
      </w:rPr>
    </w:lvl>
    <w:lvl w:ilvl="3" w:tplc="982A0134">
      <w:numFmt w:val="bullet"/>
      <w:lvlText w:val="•"/>
      <w:lvlJc w:val="left"/>
      <w:pPr>
        <w:ind w:left="3049" w:hanging="392"/>
      </w:pPr>
      <w:rPr>
        <w:rFonts w:hint="default"/>
      </w:rPr>
    </w:lvl>
    <w:lvl w:ilvl="4" w:tplc="632617FA">
      <w:numFmt w:val="bullet"/>
      <w:lvlText w:val="•"/>
      <w:lvlJc w:val="left"/>
      <w:pPr>
        <w:ind w:left="4025" w:hanging="392"/>
      </w:pPr>
      <w:rPr>
        <w:rFonts w:hint="default"/>
      </w:rPr>
    </w:lvl>
    <w:lvl w:ilvl="5" w:tplc="1EB6AEE0">
      <w:numFmt w:val="bullet"/>
      <w:lvlText w:val="•"/>
      <w:lvlJc w:val="left"/>
      <w:pPr>
        <w:ind w:left="5002" w:hanging="392"/>
      </w:pPr>
      <w:rPr>
        <w:rFonts w:hint="default"/>
      </w:rPr>
    </w:lvl>
    <w:lvl w:ilvl="6" w:tplc="64DA7918">
      <w:numFmt w:val="bullet"/>
      <w:lvlText w:val="•"/>
      <w:lvlJc w:val="left"/>
      <w:pPr>
        <w:ind w:left="5978" w:hanging="392"/>
      </w:pPr>
      <w:rPr>
        <w:rFonts w:hint="default"/>
      </w:rPr>
    </w:lvl>
    <w:lvl w:ilvl="7" w:tplc="1C6EF59E">
      <w:numFmt w:val="bullet"/>
      <w:lvlText w:val="•"/>
      <w:lvlJc w:val="left"/>
      <w:pPr>
        <w:ind w:left="6954" w:hanging="392"/>
      </w:pPr>
      <w:rPr>
        <w:rFonts w:hint="default"/>
      </w:rPr>
    </w:lvl>
    <w:lvl w:ilvl="8" w:tplc="71F67AF8">
      <w:numFmt w:val="bullet"/>
      <w:lvlText w:val="•"/>
      <w:lvlJc w:val="left"/>
      <w:pPr>
        <w:ind w:left="7931" w:hanging="392"/>
      </w:pPr>
      <w:rPr>
        <w:rFonts w:hint="default"/>
      </w:rPr>
    </w:lvl>
  </w:abstractNum>
  <w:abstractNum w:abstractNumId="23" w15:restartNumberingAfterBreak="0">
    <w:nsid w:val="7D626351"/>
    <w:multiLevelType w:val="multilevel"/>
    <w:tmpl w:val="E5F8E7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b/>
      </w:rPr>
    </w:lvl>
  </w:abstractNum>
  <w:num w:numId="1">
    <w:abstractNumId w:val="22"/>
  </w:num>
  <w:num w:numId="2">
    <w:abstractNumId w:val="21"/>
  </w:num>
  <w:num w:numId="3">
    <w:abstractNumId w:val="19"/>
  </w:num>
  <w:num w:numId="4">
    <w:abstractNumId w:val="11"/>
  </w:num>
  <w:num w:numId="5">
    <w:abstractNumId w:val="14"/>
  </w:num>
  <w:num w:numId="6">
    <w:abstractNumId w:val="13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23"/>
  </w:num>
  <w:num w:numId="12">
    <w:abstractNumId w:val="12"/>
  </w:num>
  <w:num w:numId="13">
    <w:abstractNumId w:val="2"/>
  </w:num>
  <w:num w:numId="14">
    <w:abstractNumId w:val="18"/>
  </w:num>
  <w:num w:numId="15">
    <w:abstractNumId w:val="0"/>
  </w:num>
  <w:num w:numId="16">
    <w:abstractNumId w:val="17"/>
  </w:num>
  <w:num w:numId="17">
    <w:abstractNumId w:val="1"/>
  </w:num>
  <w:num w:numId="18">
    <w:abstractNumId w:val="20"/>
  </w:num>
  <w:num w:numId="19">
    <w:abstractNumId w:val="4"/>
  </w:num>
  <w:num w:numId="20">
    <w:abstractNumId w:val="15"/>
  </w:num>
  <w:num w:numId="21">
    <w:abstractNumId w:val="7"/>
  </w:num>
  <w:num w:numId="22">
    <w:abstractNumId w:val="8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0D"/>
    <w:rsid w:val="000C3628"/>
    <w:rsid w:val="00262E8B"/>
    <w:rsid w:val="00263334"/>
    <w:rsid w:val="003E2B8F"/>
    <w:rsid w:val="004860EA"/>
    <w:rsid w:val="00632F0D"/>
    <w:rsid w:val="006B550E"/>
    <w:rsid w:val="006D0345"/>
    <w:rsid w:val="00856068"/>
    <w:rsid w:val="00915549"/>
    <w:rsid w:val="00963BCC"/>
    <w:rsid w:val="00995C79"/>
    <w:rsid w:val="00B8679A"/>
    <w:rsid w:val="00E457D5"/>
    <w:rsid w:val="00F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3C5252-56ED-487E-8C3E-724DBE01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sid w:val="00632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F0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632F0D"/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632F0D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632F0D"/>
    <w:pPr>
      <w:ind w:left="119" w:firstLine="709"/>
      <w:jc w:val="both"/>
    </w:pPr>
  </w:style>
  <w:style w:type="paragraph" w:customStyle="1" w:styleId="TableParagraph">
    <w:name w:val="Table Paragraph"/>
    <w:basedOn w:val="prastasis"/>
    <w:uiPriority w:val="1"/>
    <w:qFormat/>
    <w:rsid w:val="00632F0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32F0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32F0D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B8679A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8679A"/>
    <w:rPr>
      <w:rFonts w:ascii="Times New Roman" w:eastAsia="Times New Roman" w:hAnsi="Times New Roman" w:cs="Times New Roman"/>
    </w:rPr>
  </w:style>
  <w:style w:type="paragraph" w:styleId="Porat">
    <w:name w:val="footer"/>
    <w:basedOn w:val="prastasis"/>
    <w:link w:val="PoratDiagrama"/>
    <w:uiPriority w:val="99"/>
    <w:unhideWhenUsed/>
    <w:rsid w:val="00B8679A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8679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sa.smm.lt/nuotolini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5BA3-2CE6-4135-90E4-A07863E8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3</cp:revision>
  <cp:lastPrinted>2021-10-25T07:11:00Z</cp:lastPrinted>
  <dcterms:created xsi:type="dcterms:W3CDTF">2021-10-25T06:27:00Z</dcterms:created>
  <dcterms:modified xsi:type="dcterms:W3CDTF">2021-10-25T09:26:00Z</dcterms:modified>
</cp:coreProperties>
</file>